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066F93" w14:textId="77777777" w:rsidR="001F2217" w:rsidRDefault="001F2217">
      <w:pPr>
        <w:jc w:val="right"/>
        <w:rPr>
          <w:sz w:val="28"/>
          <w:szCs w:val="28"/>
        </w:rPr>
      </w:pPr>
      <w:bookmarkStart w:id="0" w:name="_Hlk163723883"/>
    </w:p>
    <w:p w14:paraId="4BF30EED" w14:textId="77777777" w:rsidR="001F2217" w:rsidRDefault="001F2217">
      <w:pPr>
        <w:jc w:val="right"/>
        <w:rPr>
          <w:sz w:val="28"/>
          <w:szCs w:val="28"/>
        </w:rPr>
      </w:pPr>
    </w:p>
    <w:p w14:paraId="4690809A" w14:textId="7F39648A" w:rsidR="001F2217" w:rsidRDefault="00CA14B6">
      <w:pPr>
        <w:rPr>
          <w:sz w:val="28"/>
          <w:szCs w:val="28"/>
          <w:lang w:val="kk-KZ"/>
        </w:rPr>
      </w:pPr>
      <w:r>
        <w:rPr>
          <w:lang w:val="kk-KZ"/>
          <w14:ligatures w14:val="standardContextua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  <w:lang w:val="kk-KZ"/>
        </w:rPr>
        <w:t xml:space="preserve">  </w:t>
      </w:r>
    </w:p>
    <w:p w14:paraId="30A27102" w14:textId="0E71BEAE" w:rsidR="001F2217" w:rsidRDefault="00550F3E" w:rsidP="00C830AD">
      <w:pPr>
        <w:jc w:val="right"/>
        <w:rPr>
          <w:sz w:val="28"/>
          <w:szCs w:val="28"/>
        </w:rPr>
      </w:pPr>
      <w:r>
        <w:rPr>
          <w:noProof/>
        </w:rPr>
        <w:drawing>
          <wp:inline distT="0" distB="0" distL="0" distR="0" wp14:anchorId="32231048" wp14:editId="18B9D9BB">
            <wp:extent cx="1377315" cy="1101828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8226" cy="1102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D62421" w14:textId="77777777" w:rsidR="001F2217" w:rsidRDefault="001F2217">
      <w:pPr>
        <w:rPr>
          <w:sz w:val="28"/>
          <w:szCs w:val="28"/>
        </w:rPr>
      </w:pPr>
    </w:p>
    <w:p w14:paraId="4C34EDFD" w14:textId="77777777" w:rsidR="001F2217" w:rsidRDefault="00CA14B6">
      <w:pPr>
        <w:jc w:val="center"/>
        <w:rPr>
          <w:rStyle w:val="a3"/>
          <w:i w:val="0"/>
          <w:iCs w:val="0"/>
          <w:sz w:val="28"/>
          <w:szCs w:val="28"/>
        </w:rPr>
      </w:pPr>
      <w:proofErr w:type="spellStart"/>
      <w:r>
        <w:rPr>
          <w:rStyle w:val="a3"/>
          <w:b/>
          <w:sz w:val="28"/>
          <w:szCs w:val="28"/>
        </w:rPr>
        <w:t>Мектепке</w:t>
      </w:r>
      <w:proofErr w:type="spell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дейінгі</w:t>
      </w:r>
      <w:proofErr w:type="spell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тәрбие</w:t>
      </w:r>
      <w:proofErr w:type="spellEnd"/>
      <w:r>
        <w:rPr>
          <w:rStyle w:val="a3"/>
          <w:b/>
          <w:sz w:val="28"/>
          <w:szCs w:val="28"/>
        </w:rPr>
        <w:t xml:space="preserve"> мен </w:t>
      </w:r>
      <w:proofErr w:type="spellStart"/>
      <w:r>
        <w:rPr>
          <w:rStyle w:val="a3"/>
          <w:b/>
          <w:sz w:val="28"/>
          <w:szCs w:val="28"/>
        </w:rPr>
        <w:t>оқытудың</w:t>
      </w:r>
      <w:proofErr w:type="spell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үлгілік</w:t>
      </w:r>
      <w:proofErr w:type="spell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оқу</w:t>
      </w:r>
      <w:proofErr w:type="spell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жоспары</w:t>
      </w:r>
      <w:proofErr w:type="spell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және</w:t>
      </w:r>
      <w:proofErr w:type="spellEnd"/>
    </w:p>
    <w:p w14:paraId="259AE13F" w14:textId="77777777" w:rsidR="001F2217" w:rsidRDefault="00CA14B6">
      <w:pPr>
        <w:jc w:val="center"/>
        <w:rPr>
          <w:rStyle w:val="a3"/>
          <w:b/>
          <w:i w:val="0"/>
          <w:sz w:val="28"/>
          <w:szCs w:val="28"/>
        </w:rPr>
      </w:pPr>
      <w:proofErr w:type="spellStart"/>
      <w:r>
        <w:rPr>
          <w:rStyle w:val="a3"/>
          <w:b/>
          <w:sz w:val="28"/>
          <w:szCs w:val="28"/>
        </w:rPr>
        <w:t>Мектепке</w:t>
      </w:r>
      <w:proofErr w:type="spell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дейінгі</w:t>
      </w:r>
      <w:proofErr w:type="spell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тәрбие</w:t>
      </w:r>
      <w:proofErr w:type="spellEnd"/>
      <w:r>
        <w:rPr>
          <w:rStyle w:val="a3"/>
          <w:b/>
          <w:sz w:val="28"/>
          <w:szCs w:val="28"/>
        </w:rPr>
        <w:t xml:space="preserve"> мен </w:t>
      </w:r>
      <w:proofErr w:type="spellStart"/>
      <w:r>
        <w:rPr>
          <w:rStyle w:val="a3"/>
          <w:b/>
          <w:sz w:val="28"/>
          <w:szCs w:val="28"/>
        </w:rPr>
        <w:t>оқытудың</w:t>
      </w:r>
      <w:proofErr w:type="spell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үлгілік</w:t>
      </w:r>
      <w:proofErr w:type="spell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оқу</w:t>
      </w:r>
      <w:proofErr w:type="spell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бағдарламасы</w:t>
      </w:r>
      <w:proofErr w:type="spell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негізінде</w:t>
      </w:r>
      <w:proofErr w:type="spellEnd"/>
    </w:p>
    <w:p w14:paraId="41BFFBAA" w14:textId="77777777" w:rsidR="001F2217" w:rsidRDefault="00CA14B6">
      <w:pPr>
        <w:jc w:val="center"/>
        <w:rPr>
          <w:rStyle w:val="a3"/>
          <w:b/>
          <w:i w:val="0"/>
          <w:sz w:val="28"/>
          <w:szCs w:val="28"/>
          <w:lang w:val="kk-KZ"/>
        </w:rPr>
      </w:pPr>
      <w:r>
        <w:rPr>
          <w:rStyle w:val="a3"/>
          <w:b/>
          <w:sz w:val="28"/>
          <w:szCs w:val="28"/>
        </w:rPr>
        <w:t xml:space="preserve">2024 – 2025 </w:t>
      </w:r>
      <w:proofErr w:type="spellStart"/>
      <w:r>
        <w:rPr>
          <w:rStyle w:val="a3"/>
          <w:b/>
          <w:sz w:val="28"/>
          <w:szCs w:val="28"/>
        </w:rPr>
        <w:t>оқу</w:t>
      </w:r>
      <w:proofErr w:type="spell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жылына</w:t>
      </w:r>
      <w:proofErr w:type="spellEnd"/>
      <w:r>
        <w:rPr>
          <w:rStyle w:val="a3"/>
          <w:b/>
          <w:sz w:val="28"/>
          <w:szCs w:val="28"/>
        </w:rPr>
        <w:t xml:space="preserve"> </w:t>
      </w:r>
      <w:proofErr w:type="spellStart"/>
      <w:r>
        <w:rPr>
          <w:rStyle w:val="a3"/>
          <w:b/>
          <w:sz w:val="28"/>
          <w:szCs w:val="28"/>
        </w:rPr>
        <w:t>арналған</w:t>
      </w:r>
      <w:proofErr w:type="spellEnd"/>
      <w:r>
        <w:rPr>
          <w:rStyle w:val="a3"/>
          <w:b/>
          <w:sz w:val="28"/>
          <w:szCs w:val="28"/>
        </w:rPr>
        <w:t xml:space="preserve"> «</w:t>
      </w:r>
      <w:r>
        <w:rPr>
          <w:rStyle w:val="a3"/>
          <w:b/>
          <w:sz w:val="28"/>
          <w:szCs w:val="28"/>
          <w:lang w:val="kk-KZ"/>
        </w:rPr>
        <w:t>Қошақан</w:t>
      </w:r>
      <w:r>
        <w:rPr>
          <w:rStyle w:val="a3"/>
          <w:b/>
          <w:sz w:val="28"/>
          <w:szCs w:val="28"/>
        </w:rPr>
        <w:t xml:space="preserve">» </w:t>
      </w:r>
      <w:r>
        <w:rPr>
          <w:rStyle w:val="a3"/>
          <w:b/>
          <w:sz w:val="28"/>
          <w:szCs w:val="28"/>
          <w:lang w:val="kk-KZ"/>
        </w:rPr>
        <w:t>ересек</w:t>
      </w:r>
      <w:r>
        <w:rPr>
          <w:rStyle w:val="a3"/>
          <w:b/>
          <w:sz w:val="28"/>
          <w:szCs w:val="28"/>
        </w:rPr>
        <w:t xml:space="preserve"> топ</w:t>
      </w:r>
    </w:p>
    <w:p w14:paraId="7D26710F" w14:textId="77777777" w:rsidR="001F2217" w:rsidRDefault="00CA14B6">
      <w:pPr>
        <w:jc w:val="center"/>
        <w:rPr>
          <w:rStyle w:val="a3"/>
          <w:b/>
          <w:i w:val="0"/>
          <w:sz w:val="28"/>
          <w:szCs w:val="28"/>
          <w:lang w:val="kk-KZ"/>
        </w:rPr>
      </w:pPr>
      <w:r>
        <w:rPr>
          <w:rStyle w:val="a3"/>
          <w:b/>
          <w:sz w:val="28"/>
          <w:szCs w:val="28"/>
          <w:lang w:val="kk-KZ"/>
        </w:rPr>
        <w:t>Жазғы сауықтыру  перспективалық жоспары</w:t>
      </w:r>
    </w:p>
    <w:p w14:paraId="46CC5784" w14:textId="77777777" w:rsidR="001F2217" w:rsidRDefault="001F2217">
      <w:pPr>
        <w:jc w:val="center"/>
        <w:rPr>
          <w:sz w:val="28"/>
          <w:szCs w:val="28"/>
          <w:lang w:val="kk-KZ"/>
        </w:rPr>
      </w:pPr>
    </w:p>
    <w:p w14:paraId="28464197" w14:textId="77777777" w:rsidR="001F2217" w:rsidRDefault="001F2217">
      <w:pPr>
        <w:pStyle w:val="1"/>
        <w:spacing w:line="319" w:lineRule="exact"/>
        <w:ind w:right="53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A4F0125" w14:textId="77777777" w:rsidR="001F2217" w:rsidRDefault="00CA14B6">
      <w:pPr>
        <w:spacing w:after="160" w:line="254" w:lineRule="auto"/>
        <w:jc w:val="center"/>
        <w:rPr>
          <w:b/>
          <w:bCs/>
          <w:sz w:val="28"/>
          <w:szCs w:val="28"/>
          <w:lang w:val="kk-KZ"/>
        </w:rPr>
      </w:pPr>
      <w:r>
        <w:rPr>
          <w:sz w:val="28"/>
          <w:szCs w:val="28"/>
          <w:lang w:val="kk-KZ"/>
        </w:rPr>
        <w:br w:type="page"/>
      </w:r>
    </w:p>
    <w:bookmarkEnd w:id="0"/>
    <w:p w14:paraId="33EBA044" w14:textId="77777777" w:rsidR="001F2217" w:rsidRDefault="00CA14B6">
      <w:pPr>
        <w:pStyle w:val="1"/>
        <w:spacing w:line="319" w:lineRule="exact"/>
        <w:ind w:right="535" w:hanging="284"/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lastRenderedPageBreak/>
        <w:t>Білім</w:t>
      </w:r>
      <w:r>
        <w:rPr>
          <w:rFonts w:ascii="Times New Roman" w:hAnsi="Times New Roman" w:cs="Times New Roman"/>
          <w:b/>
          <w:color w:val="auto"/>
          <w:spacing w:val="-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t>беру</w:t>
      </w:r>
      <w:r>
        <w:rPr>
          <w:rFonts w:ascii="Times New Roman" w:hAnsi="Times New Roman" w:cs="Times New Roman"/>
          <w:b/>
          <w:color w:val="auto"/>
          <w:spacing w:val="-5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t>ұйымы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>:</w:t>
      </w:r>
      <w:r>
        <w:rPr>
          <w:rFonts w:asciiTheme="majorBidi" w:eastAsia="Times New Roman" w:hAnsiTheme="majorBidi"/>
          <w:color w:val="000000"/>
          <w:sz w:val="28"/>
          <w:szCs w:val="28"/>
          <w:lang w:val="kk-KZ"/>
        </w:rPr>
        <w:t>ЖШС «Ердостық-2017» «Болашақ» балабақшасы</w:t>
      </w:r>
    </w:p>
    <w:p w14:paraId="7170108A" w14:textId="77777777" w:rsidR="001F2217" w:rsidRDefault="00CA14B6">
      <w:pPr>
        <w:pStyle w:val="a7"/>
        <w:spacing w:line="319" w:lineRule="exact"/>
        <w:ind w:left="0" w:right="535" w:hanging="284"/>
      </w:pPr>
      <w:r>
        <w:rPr>
          <w:b/>
        </w:rPr>
        <w:t>Топ</w:t>
      </w:r>
      <w:r>
        <w:rPr>
          <w:b/>
          <w:spacing w:val="1"/>
        </w:rPr>
        <w:t>:</w:t>
      </w:r>
      <w:r>
        <w:rPr>
          <w:spacing w:val="1"/>
          <w:u w:val="single"/>
        </w:rPr>
        <w:t>«Қошақан» ересек  топ</w:t>
      </w:r>
    </w:p>
    <w:p w14:paraId="7337750B" w14:textId="77777777" w:rsidR="001F2217" w:rsidRDefault="00CA14B6">
      <w:pPr>
        <w:pStyle w:val="a7"/>
        <w:spacing w:line="322" w:lineRule="exact"/>
        <w:ind w:left="0" w:hanging="284"/>
        <w:rPr>
          <w:u w:val="single"/>
        </w:rPr>
      </w:pPr>
      <w:r>
        <w:rPr>
          <w:b/>
        </w:rPr>
        <w:t>Балалардың жасы: 4</w:t>
      </w:r>
      <w:r>
        <w:rPr>
          <w:u w:val="single"/>
        </w:rPr>
        <w:t xml:space="preserve">  жастағы балалар</w:t>
      </w:r>
    </w:p>
    <w:p w14:paraId="31920B07" w14:textId="77777777" w:rsidR="001F2217" w:rsidRDefault="00CA14B6">
      <w:pPr>
        <w:pStyle w:val="aa"/>
        <w:jc w:val="center"/>
        <w:rPr>
          <w:b/>
          <w:bCs/>
          <w:color w:val="auto"/>
          <w:sz w:val="28"/>
          <w:szCs w:val="28"/>
          <w:lang w:val="kk-KZ"/>
        </w:rPr>
      </w:pPr>
      <w:r>
        <w:rPr>
          <w:b/>
          <w:bCs/>
          <w:color w:val="auto"/>
          <w:sz w:val="28"/>
          <w:szCs w:val="28"/>
          <w:lang w:val="kk-KZ"/>
        </w:rPr>
        <w:t>Жазғы-сауықтыру  іс-шаралардың перспективалық жоспары</w:t>
      </w:r>
    </w:p>
    <w:p w14:paraId="4ABDD1E6" w14:textId="77777777" w:rsidR="001F2217" w:rsidRDefault="001F2217">
      <w:pPr>
        <w:jc w:val="center"/>
        <w:rPr>
          <w:sz w:val="28"/>
          <w:szCs w:val="28"/>
          <w:lang w:val="kk-KZ"/>
        </w:rPr>
      </w:pPr>
    </w:p>
    <w:tbl>
      <w:tblPr>
        <w:tblStyle w:val="a9"/>
        <w:tblW w:w="14048" w:type="dxa"/>
        <w:tblInd w:w="704" w:type="dxa"/>
        <w:tblLook w:val="04A0" w:firstRow="1" w:lastRow="0" w:firstColumn="1" w:lastColumn="0" w:noHBand="0" w:noVBand="1"/>
      </w:tblPr>
      <w:tblGrid>
        <w:gridCol w:w="2126"/>
        <w:gridCol w:w="10206"/>
        <w:gridCol w:w="1701"/>
        <w:gridCol w:w="15"/>
      </w:tblGrid>
      <w:tr w:rsidR="001F2217" w14:paraId="5E8F25A3" w14:textId="77777777">
        <w:trPr>
          <w:gridAfter w:val="1"/>
          <w:wAfter w:w="15" w:type="dxa"/>
        </w:trPr>
        <w:tc>
          <w:tcPr>
            <w:tcW w:w="2126" w:type="dxa"/>
          </w:tcPr>
          <w:p w14:paraId="6F2A53E5" w14:textId="77777777" w:rsidR="001F2217" w:rsidRDefault="00CA14B6">
            <w:pPr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Ө</w:t>
            </w:r>
            <w:proofErr w:type="spellStart"/>
            <w:r>
              <w:rPr>
                <w:b/>
                <w:sz w:val="28"/>
                <w:szCs w:val="28"/>
              </w:rPr>
              <w:t>ткізілетін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шаралардың</w:t>
            </w:r>
            <w:proofErr w:type="spellEnd"/>
            <w:r>
              <w:rPr>
                <w:b/>
                <w:spacing w:val="-57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атаулары</w:t>
            </w:r>
            <w:proofErr w:type="spellEnd"/>
          </w:p>
        </w:tc>
        <w:tc>
          <w:tcPr>
            <w:tcW w:w="10206" w:type="dxa"/>
          </w:tcPr>
          <w:p w14:paraId="45E1753F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Жұмыс</w:t>
            </w:r>
            <w:r>
              <w:rPr>
                <w:b/>
                <w:bCs/>
                <w:color w:val="auto"/>
                <w:sz w:val="28"/>
                <w:szCs w:val="28"/>
              </w:rPr>
              <w:t xml:space="preserve">  </w:t>
            </w:r>
            <w:proofErr w:type="spellStart"/>
            <w:r>
              <w:rPr>
                <w:b/>
                <w:bCs/>
                <w:color w:val="auto"/>
                <w:sz w:val="28"/>
                <w:szCs w:val="28"/>
              </w:rPr>
              <w:t>мазм</w:t>
            </w:r>
            <w:proofErr w:type="spellEnd"/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ұ</w:t>
            </w:r>
            <w:proofErr w:type="spellStart"/>
            <w:r>
              <w:rPr>
                <w:b/>
                <w:bCs/>
                <w:color w:val="auto"/>
                <w:sz w:val="28"/>
                <w:szCs w:val="28"/>
              </w:rPr>
              <w:t>ны</w:t>
            </w:r>
            <w:proofErr w:type="spellEnd"/>
          </w:p>
        </w:tc>
        <w:tc>
          <w:tcPr>
            <w:tcW w:w="1701" w:type="dxa"/>
          </w:tcPr>
          <w:p w14:paraId="755BD1DE" w14:textId="77777777" w:rsidR="001F2217" w:rsidRDefault="00CA14B6">
            <w:pPr>
              <w:rPr>
                <w:color w:val="auto"/>
                <w:sz w:val="28"/>
                <w:szCs w:val="28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Ө</w:t>
            </w:r>
            <w:proofErr w:type="spellStart"/>
            <w:r>
              <w:rPr>
                <w:b/>
                <w:bCs/>
                <w:color w:val="auto"/>
                <w:sz w:val="28"/>
                <w:szCs w:val="28"/>
              </w:rPr>
              <w:t>ткізу</w:t>
            </w:r>
            <w:proofErr w:type="spellEnd"/>
            <w:r>
              <w:rPr>
                <w:b/>
                <w:bCs/>
                <w:color w:val="auto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color w:val="auto"/>
                <w:sz w:val="28"/>
                <w:szCs w:val="28"/>
              </w:rPr>
              <w:t>мерзімі</w:t>
            </w:r>
            <w:proofErr w:type="spellEnd"/>
          </w:p>
        </w:tc>
      </w:tr>
      <w:tr w:rsidR="001F2217" w14:paraId="430273CF" w14:textId="77777777">
        <w:tc>
          <w:tcPr>
            <w:tcW w:w="14048" w:type="dxa"/>
            <w:gridSpan w:val="4"/>
          </w:tcPr>
          <w:p w14:paraId="34A3BEF3" w14:textId="77777777" w:rsidR="001F2217" w:rsidRDefault="00CA14B6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 xml:space="preserve">Маусым айы </w:t>
            </w:r>
            <w:r>
              <w:rPr>
                <w:b/>
                <w:bCs/>
                <w:color w:val="auto"/>
                <w:sz w:val="28"/>
                <w:szCs w:val="28"/>
              </w:rPr>
              <w:t>1</w:t>
            </w: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апта</w:t>
            </w:r>
          </w:p>
          <w:p w14:paraId="08E136DD" w14:textId="77777777" w:rsidR="001F2217" w:rsidRDefault="00CA14B6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>«</w:t>
            </w:r>
            <w:proofErr w:type="spellStart"/>
            <w:r>
              <w:rPr>
                <w:b/>
                <w:sz w:val="28"/>
                <w:szCs w:val="28"/>
              </w:rPr>
              <w:t>Бақытты</w:t>
            </w:r>
            <w:proofErr w:type="spellEnd"/>
            <w:r>
              <w:rPr>
                <w:b/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балалық</w:t>
            </w:r>
            <w:proofErr w:type="spellEnd"/>
            <w:r>
              <w:rPr>
                <w:b/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шақ</w:t>
            </w:r>
            <w:proofErr w:type="spellEnd"/>
            <w:r>
              <w:rPr>
                <w:b/>
                <w:sz w:val="28"/>
                <w:szCs w:val="28"/>
              </w:rPr>
              <w:t>»</w:t>
            </w:r>
          </w:p>
        </w:tc>
      </w:tr>
      <w:tr w:rsidR="001F2217" w14:paraId="1C8DF905" w14:textId="77777777">
        <w:trPr>
          <w:gridAfter w:val="1"/>
          <w:wAfter w:w="15" w:type="dxa"/>
        </w:trPr>
        <w:tc>
          <w:tcPr>
            <w:tcW w:w="2126" w:type="dxa"/>
          </w:tcPr>
          <w:p w14:paraId="50219687" w14:textId="77777777" w:rsidR="001F2217" w:rsidRDefault="00CA14B6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eastAsia="ru-RU"/>
                <w14:ligatures w14:val="none"/>
              </w:rPr>
              <w:t>«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Әрқашан</w:t>
            </w:r>
            <w:proofErr w:type="spellEnd"/>
            <w:r>
              <w:rPr>
                <w:sz w:val="28"/>
                <w:szCs w:val="28"/>
                <w:lang w:eastAsia="ru-RU"/>
                <w14:ligatures w14:val="none"/>
              </w:rPr>
              <w:tab/>
            </w:r>
            <w:proofErr w:type="spellStart"/>
            <w:r>
              <w:rPr>
                <w:spacing w:val="-2"/>
                <w:sz w:val="28"/>
                <w:szCs w:val="28"/>
                <w:lang w:eastAsia="ru-RU"/>
                <w14:ligatures w14:val="none"/>
              </w:rPr>
              <w:t>күн</w:t>
            </w:r>
            <w:proofErr w:type="spellEnd"/>
            <w:r>
              <w:rPr>
                <w:spacing w:val="-57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сөнбесін</w:t>
            </w:r>
            <w:proofErr w:type="spellEnd"/>
            <w:r>
              <w:rPr>
                <w:sz w:val="28"/>
                <w:szCs w:val="28"/>
                <w:lang w:eastAsia="ru-RU"/>
                <w14:ligatures w14:val="none"/>
              </w:rPr>
              <w:t>!»</w:t>
            </w:r>
          </w:p>
        </w:tc>
        <w:tc>
          <w:tcPr>
            <w:tcW w:w="10206" w:type="dxa"/>
          </w:tcPr>
          <w:p w14:paraId="33989A14" w14:textId="77777777" w:rsidR="001F2217" w:rsidRDefault="00CA14B6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color w:val="auto"/>
                <w:sz w:val="28"/>
                <w:szCs w:val="28"/>
                <w:lang w:val="kk-KZ" w:eastAsia="ru-RU"/>
                <w14:ligatures w14:val="none"/>
              </w:rPr>
              <w:t xml:space="preserve">«Балаларды қорғау» күні мерекесін ұйымдастыру: </w:t>
            </w:r>
          </w:p>
          <w:p w14:paraId="005BAD5D" w14:textId="77777777" w:rsidR="001F2217" w:rsidRDefault="00CA14B6">
            <w:pPr>
              <w:pStyle w:val="Default"/>
              <w:rPr>
                <w:color w:val="auto"/>
                <w:sz w:val="28"/>
                <w:szCs w:val="28"/>
                <w:lang w:eastAsia="ru-RU"/>
                <w14:ligatures w14:val="none"/>
              </w:rPr>
            </w:pPr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- 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балалар</w:t>
            </w:r>
            <w:proofErr w:type="spell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шығармашылығынан</w:t>
            </w:r>
            <w:proofErr w:type="spell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 концерт; </w:t>
            </w:r>
          </w:p>
          <w:p w14:paraId="58166FD2" w14:textId="77777777" w:rsidR="001F2217" w:rsidRDefault="00CA14B6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- </w:t>
            </w:r>
            <w:proofErr w:type="spellStart"/>
            <w:r>
              <w:rPr>
                <w:color w:val="auto"/>
                <w:sz w:val="28"/>
                <w:szCs w:val="28"/>
              </w:rPr>
              <w:t>асфальтқа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</w:rPr>
              <w:t>сурет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салу </w:t>
            </w:r>
          </w:p>
        </w:tc>
        <w:tc>
          <w:tcPr>
            <w:tcW w:w="1701" w:type="dxa"/>
          </w:tcPr>
          <w:p w14:paraId="6FCCBD7B" w14:textId="77777777" w:rsidR="001F2217" w:rsidRDefault="00CA14B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02.06</w:t>
            </w:r>
          </w:p>
        </w:tc>
      </w:tr>
      <w:tr w:rsidR="001F2217" w14:paraId="57523A93" w14:textId="77777777">
        <w:trPr>
          <w:gridAfter w:val="1"/>
          <w:wAfter w:w="15" w:type="dxa"/>
        </w:trPr>
        <w:tc>
          <w:tcPr>
            <w:tcW w:w="2126" w:type="dxa"/>
          </w:tcPr>
          <w:p w14:paraId="0D96E67F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«Мен көмекшімін»</w:t>
            </w:r>
          </w:p>
        </w:tc>
        <w:tc>
          <w:tcPr>
            <w:tcW w:w="10206" w:type="dxa"/>
          </w:tcPr>
          <w:p w14:paraId="71155A05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«Мен атамның көмекшісімін» тақырыбында әңгімелесу; </w:t>
            </w:r>
          </w:p>
          <w:p w14:paraId="5B2B6162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«Табиғаттағы еңбек» </w:t>
            </w:r>
            <w:r>
              <w:rPr>
                <w:color w:val="auto"/>
                <w:spacing w:val="2"/>
                <w:sz w:val="28"/>
                <w:szCs w:val="28"/>
                <w:lang w:val="kk-KZ"/>
              </w:rPr>
              <w:t xml:space="preserve"> Ағаштарға су құйғызу, жапырақтарын тамашалату</w:t>
            </w:r>
          </w:p>
          <w:p w14:paraId="2A43D846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Әр түрлі көлемдегі доптармен ойындар</w:t>
            </w:r>
          </w:p>
        </w:tc>
        <w:tc>
          <w:tcPr>
            <w:tcW w:w="1701" w:type="dxa"/>
          </w:tcPr>
          <w:p w14:paraId="07CCCFF2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03.06</w:t>
            </w:r>
          </w:p>
        </w:tc>
      </w:tr>
      <w:tr w:rsidR="001F2217" w14:paraId="04C08D87" w14:textId="77777777">
        <w:trPr>
          <w:gridAfter w:val="1"/>
          <w:wAfter w:w="15" w:type="dxa"/>
        </w:trPr>
        <w:tc>
          <w:tcPr>
            <w:tcW w:w="2126" w:type="dxa"/>
          </w:tcPr>
          <w:p w14:paraId="089DF412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Менің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әлемім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2EA901C6" w14:textId="77777777" w:rsidR="001F2217" w:rsidRDefault="00CA14B6">
            <w:pPr>
              <w:pStyle w:val="TableParagraph"/>
              <w:tabs>
                <w:tab w:val="left" w:pos="295"/>
              </w:tabs>
              <w:spacing w:before="6" w:line="242" w:lineRule="auto"/>
              <w:ind w:right="83"/>
              <w:jc w:val="both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«Менің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бауырларым»,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«Менің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отбасым»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тақырыптарында балалармен серуенде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әңгімелесу;</w:t>
            </w:r>
          </w:p>
          <w:p w14:paraId="24B5DB5A" w14:textId="77777777" w:rsidR="001F2217" w:rsidRDefault="00CA14B6">
            <w:pPr>
              <w:pStyle w:val="TableParagraph"/>
              <w:tabs>
                <w:tab w:val="left" w:pos="295"/>
              </w:tabs>
              <w:ind w:right="7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балалардың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отбасында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ата-анасымен,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бауырларымен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немесе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жақындарымен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бірге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уақыт өткізгенде ойнайтын ойындары, спорттық жаттығулары, сайыстарының ішінен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көпшілігіне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таныс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түрін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бірге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ойнап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көру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және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алған әсерлерімен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бөлісу;</w:t>
            </w:r>
          </w:p>
          <w:p w14:paraId="6FACDE0A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тақырыпқа</w:t>
            </w:r>
            <w:r>
              <w:rPr>
                <w:spacing w:val="-1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сәйкес</w:t>
            </w:r>
            <w:r>
              <w:rPr>
                <w:spacing w:val="-1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әңгіме</w:t>
            </w:r>
            <w:r>
              <w:rPr>
                <w:spacing w:val="-1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оқып</w:t>
            </w:r>
            <w:r>
              <w:rPr>
                <w:spacing w:val="-1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беру,</w:t>
            </w:r>
            <w:r>
              <w:rPr>
                <w:spacing w:val="-9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ән</w:t>
            </w:r>
            <w:r>
              <w:rPr>
                <w:spacing w:val="-1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тыңдату</w:t>
            </w:r>
            <w:r>
              <w:rPr>
                <w:spacing w:val="-1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және</w:t>
            </w:r>
            <w:r>
              <w:rPr>
                <w:spacing w:val="-1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қалауы</w:t>
            </w:r>
            <w:r>
              <w:rPr>
                <w:spacing w:val="-1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бойынша</w:t>
            </w:r>
            <w:r>
              <w:rPr>
                <w:spacing w:val="-1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балаға</w:t>
            </w:r>
            <w:r>
              <w:rPr>
                <w:spacing w:val="-1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айтқызу.</w:t>
            </w:r>
          </w:p>
        </w:tc>
        <w:tc>
          <w:tcPr>
            <w:tcW w:w="1701" w:type="dxa"/>
          </w:tcPr>
          <w:p w14:paraId="55CF175F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04.06</w:t>
            </w:r>
          </w:p>
        </w:tc>
      </w:tr>
      <w:tr w:rsidR="001F2217" w14:paraId="52214225" w14:textId="77777777">
        <w:trPr>
          <w:gridAfter w:val="1"/>
          <w:wAfter w:w="15" w:type="dxa"/>
        </w:trPr>
        <w:tc>
          <w:tcPr>
            <w:tcW w:w="2126" w:type="dxa"/>
          </w:tcPr>
          <w:p w14:paraId="6A022ABD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Кәусәр</w:t>
            </w:r>
            <w:proofErr w:type="spellEnd"/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бұлақ</w:t>
            </w:r>
            <w:proofErr w:type="spellEnd"/>
          </w:p>
        </w:tc>
        <w:tc>
          <w:tcPr>
            <w:tcW w:w="10206" w:type="dxa"/>
          </w:tcPr>
          <w:p w14:paraId="702E856D" w14:textId="77777777" w:rsidR="001F2217" w:rsidRDefault="00CA14B6">
            <w:pPr>
              <w:pStyle w:val="TableParagraph"/>
              <w:spacing w:before="6"/>
              <w:ind w:left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Балалардың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көрген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мультфильмдерінен</w:t>
            </w:r>
            <w:r>
              <w:rPr>
                <w:spacing w:val="1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алған</w:t>
            </w:r>
            <w:r>
              <w:rPr>
                <w:spacing w:val="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әсерлерімен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бөлісу,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олардың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қиялын,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логикалық ойлауын,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сөйлеу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тілін дамыту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мақсатында жетекші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сұрақтар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қою.</w:t>
            </w:r>
          </w:p>
          <w:p w14:paraId="43C18E99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Балалардың</w:t>
            </w:r>
            <w:r>
              <w:rPr>
                <w:spacing w:val="10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қалауы</w:t>
            </w:r>
            <w:r>
              <w:rPr>
                <w:spacing w:val="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бойынша</w:t>
            </w:r>
            <w:r>
              <w:rPr>
                <w:spacing w:val="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мультфильм</w:t>
            </w:r>
            <w:r>
              <w:rPr>
                <w:spacing w:val="8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кейіпкерлерінің</w:t>
            </w:r>
            <w:r>
              <w:rPr>
                <w:spacing w:val="1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образын</w:t>
            </w:r>
            <w:r>
              <w:rPr>
                <w:spacing w:val="8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таңдап,</w:t>
            </w:r>
            <w:r>
              <w:rPr>
                <w:spacing w:val="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lastRenderedPageBreak/>
              <w:t>қимыл-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қозғалыс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ойындарын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ө</w:t>
            </w:r>
            <w:r>
              <w:rPr>
                <w:sz w:val="28"/>
                <w:szCs w:val="28"/>
                <w:lang w:val="kk-KZ"/>
              </w:rPr>
              <w:t>ткізу,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патомимика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арқылы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кейіпкерді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табу</w:t>
            </w:r>
            <w:r>
              <w:rPr>
                <w:spacing w:val="-9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ойынын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ойнау.</w:t>
            </w:r>
          </w:p>
        </w:tc>
        <w:tc>
          <w:tcPr>
            <w:tcW w:w="1701" w:type="dxa"/>
          </w:tcPr>
          <w:p w14:paraId="738861EA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lastRenderedPageBreak/>
              <w:t>05.06</w:t>
            </w:r>
          </w:p>
        </w:tc>
      </w:tr>
      <w:tr w:rsidR="001F2217" w14:paraId="636851BA" w14:textId="77777777">
        <w:trPr>
          <w:gridAfter w:val="1"/>
          <w:wAfter w:w="15" w:type="dxa"/>
        </w:trPr>
        <w:tc>
          <w:tcPr>
            <w:tcW w:w="2126" w:type="dxa"/>
          </w:tcPr>
          <w:p w14:paraId="60F37442" w14:textId="77777777" w:rsidR="001F2217" w:rsidRDefault="00CA14B6">
            <w:pPr>
              <w:pStyle w:val="TableParagraph"/>
              <w:tabs>
                <w:tab w:val="left" w:pos="2063"/>
              </w:tabs>
              <w:spacing w:before="6"/>
              <w:ind w:left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«Мен елімнің</w:t>
            </w:r>
          </w:p>
          <w:p w14:paraId="76BFFA9D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Ұланымын</w:t>
            </w:r>
            <w:proofErr w:type="spellEnd"/>
            <w:r>
              <w:rPr>
                <w:sz w:val="28"/>
                <w:szCs w:val="28"/>
              </w:rPr>
              <w:t>!»</w:t>
            </w:r>
          </w:p>
        </w:tc>
        <w:tc>
          <w:tcPr>
            <w:tcW w:w="10206" w:type="dxa"/>
          </w:tcPr>
          <w:p w14:paraId="3DFE55CB" w14:textId="77777777" w:rsidR="001F2217" w:rsidRDefault="00CA14B6">
            <w:pPr>
              <w:pStyle w:val="TableParagraph"/>
              <w:spacing w:before="6"/>
              <w:ind w:left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Отан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2"/>
                <w:sz w:val="28"/>
                <w:szCs w:val="28"/>
              </w:rPr>
              <w:t xml:space="preserve"> ө</w:t>
            </w:r>
            <w:r>
              <w:rPr>
                <w:sz w:val="28"/>
                <w:szCs w:val="28"/>
              </w:rPr>
              <w:t>леңдерді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жатқа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айту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челленджі.</w:t>
            </w:r>
          </w:p>
          <w:p w14:paraId="612E10DB" w14:textId="77777777" w:rsidR="001F2217" w:rsidRDefault="00CA14B6">
            <w:pPr>
              <w:rPr>
                <w:spacing w:val="-57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Балалар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шығармашылығынан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суреттер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көрмесін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ұйымдастыру.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</w:p>
          <w:p w14:paraId="3F497FAB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Таза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ауада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ұлттық ойындар сайысын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өткізу.</w:t>
            </w:r>
          </w:p>
        </w:tc>
        <w:tc>
          <w:tcPr>
            <w:tcW w:w="1701" w:type="dxa"/>
          </w:tcPr>
          <w:p w14:paraId="01B3A25C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06.06</w:t>
            </w:r>
          </w:p>
        </w:tc>
      </w:tr>
      <w:tr w:rsidR="001F2217" w14:paraId="528D7866" w14:textId="77777777">
        <w:tc>
          <w:tcPr>
            <w:tcW w:w="14048" w:type="dxa"/>
            <w:gridSpan w:val="4"/>
          </w:tcPr>
          <w:p w14:paraId="34143027" w14:textId="77777777" w:rsidR="001F2217" w:rsidRDefault="00CA14B6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Маусым айы 2апта</w:t>
            </w:r>
          </w:p>
          <w:p w14:paraId="05882203" w14:textId="77777777" w:rsidR="001F2217" w:rsidRDefault="00CA14B6">
            <w:pPr>
              <w:jc w:val="center"/>
              <w:rPr>
                <w:b/>
                <w:bCs/>
                <w:color w:val="auto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proofErr w:type="spellStart"/>
            <w:r>
              <w:rPr>
                <w:b/>
                <w:sz w:val="28"/>
                <w:szCs w:val="28"/>
              </w:rPr>
              <w:t>Жас</w:t>
            </w:r>
            <w:proofErr w:type="spellEnd"/>
            <w:r>
              <w:rPr>
                <w:b/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із</w:t>
            </w:r>
            <w:proofErr w:type="spellEnd"/>
            <w:r>
              <w:rPr>
                <w:b/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кезушілер</w:t>
            </w:r>
            <w:proofErr w:type="spellEnd"/>
            <w:r>
              <w:rPr>
                <w:b/>
                <w:sz w:val="28"/>
                <w:szCs w:val="28"/>
              </w:rPr>
              <w:t>»</w:t>
            </w:r>
          </w:p>
        </w:tc>
      </w:tr>
      <w:tr w:rsidR="001F2217" w14:paraId="11DFFF77" w14:textId="77777777">
        <w:trPr>
          <w:gridAfter w:val="1"/>
          <w:wAfter w:w="15" w:type="dxa"/>
        </w:trPr>
        <w:tc>
          <w:tcPr>
            <w:tcW w:w="2126" w:type="dxa"/>
          </w:tcPr>
          <w:p w14:paraId="1850BA72" w14:textId="77777777" w:rsidR="001F2217" w:rsidRDefault="00CA14B6">
            <w:pPr>
              <w:pStyle w:val="Default"/>
              <w:rPr>
                <w:color w:val="auto"/>
                <w:sz w:val="28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Жас</w:t>
            </w:r>
            <w:proofErr w:type="spellEnd"/>
            <w:r>
              <w:rPr>
                <w:spacing w:val="-8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із</w:t>
            </w:r>
            <w:proofErr w:type="spellEnd"/>
            <w:r>
              <w:rPr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кезушілер</w:t>
            </w:r>
            <w:proofErr w:type="spellEnd"/>
          </w:p>
        </w:tc>
        <w:tc>
          <w:tcPr>
            <w:tcW w:w="10206" w:type="dxa"/>
          </w:tcPr>
          <w:p w14:paraId="6C0D75A3" w14:textId="77777777" w:rsidR="001F2217" w:rsidRDefault="00CA14B6">
            <w:pPr>
              <w:pStyle w:val="Default"/>
              <w:rPr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eastAsia="ru-RU"/>
                <w14:ligatures w14:val="none"/>
              </w:rPr>
              <w:t>«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Із</w:t>
            </w:r>
            <w:proofErr w:type="spellEnd"/>
            <w:r>
              <w:rPr>
                <w:spacing w:val="-2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кезушілер</w:t>
            </w:r>
            <w:proofErr w:type="spellEnd"/>
            <w:r>
              <w:rPr>
                <w:spacing w:val="-5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деген</w:t>
            </w:r>
            <w:proofErr w:type="spellEnd"/>
            <w:r>
              <w:rPr>
                <w:spacing w:val="-4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кімдер</w:t>
            </w:r>
            <w:proofErr w:type="spellEnd"/>
            <w:r>
              <w:rPr>
                <w:sz w:val="28"/>
                <w:szCs w:val="28"/>
                <w:lang w:eastAsia="ru-RU"/>
                <w14:ligatures w14:val="none"/>
              </w:rPr>
              <w:t>?»</w:t>
            </w:r>
            <w:r>
              <w:rPr>
                <w:spacing w:val="-14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жетекші</w:t>
            </w:r>
            <w:proofErr w:type="spellEnd"/>
            <w:r>
              <w:rPr>
                <w:spacing w:val="-4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сұрақтар</w:t>
            </w:r>
            <w:proofErr w:type="spellEnd"/>
            <w:r>
              <w:rPr>
                <w:spacing w:val="-2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қою</w:t>
            </w:r>
            <w:proofErr w:type="spellEnd"/>
            <w:r>
              <w:rPr>
                <w:spacing w:val="-5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арқылы</w:t>
            </w:r>
            <w:proofErr w:type="spellEnd"/>
            <w:r>
              <w:rPr>
                <w:spacing w:val="-5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балалармен</w:t>
            </w:r>
            <w:proofErr w:type="spellEnd"/>
            <w:r>
              <w:rPr>
                <w:spacing w:val="-4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әңгімелесу</w:t>
            </w:r>
            <w:proofErr w:type="spellEnd"/>
            <w:r>
              <w:rPr>
                <w:sz w:val="28"/>
                <w:szCs w:val="28"/>
                <w:lang w:eastAsia="ru-RU"/>
                <w14:ligatures w14:val="none"/>
              </w:rPr>
              <w:t>.</w:t>
            </w:r>
            <w:r>
              <w:rPr>
                <w:spacing w:val="-57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Дәстүрлі</w:t>
            </w:r>
            <w:proofErr w:type="spellEnd"/>
            <w:r>
              <w:rPr>
                <w:spacing w:val="-5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емес</w:t>
            </w:r>
            <w:proofErr w:type="spellEnd"/>
            <w:r>
              <w:rPr>
                <w:spacing w:val="-7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сурет</w:t>
            </w:r>
            <w:proofErr w:type="spellEnd"/>
            <w:r>
              <w:rPr>
                <w:spacing w:val="-4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техникасымен</w:t>
            </w:r>
            <w:proofErr w:type="spellEnd"/>
            <w:r>
              <w:rPr>
                <w:spacing w:val="-3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сурет</w:t>
            </w:r>
            <w:proofErr w:type="spellEnd"/>
            <w:r>
              <w:rPr>
                <w:spacing w:val="-4"/>
                <w:sz w:val="28"/>
                <w:szCs w:val="28"/>
                <w:lang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eastAsia="ru-RU"/>
                <w14:ligatures w14:val="none"/>
              </w:rPr>
              <w:t>салу.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 xml:space="preserve"> «Із кезуші»</w:t>
            </w:r>
            <w:r>
              <w:rPr>
                <w:spacing w:val="-5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мультфильмін</w:t>
            </w:r>
            <w:r>
              <w:rPr>
                <w:spacing w:val="-1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көрсету.</w:t>
            </w:r>
          </w:p>
          <w:p w14:paraId="5B66E054" w14:textId="77777777" w:rsidR="001F2217" w:rsidRDefault="00CA14B6">
            <w:pPr>
              <w:pStyle w:val="TableParagraph"/>
              <w:ind w:left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Қимылды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«Өз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түсіңді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табу»,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«Жасырынбақ»</w:t>
            </w:r>
          </w:p>
          <w:p w14:paraId="14B8E8EF" w14:textId="77777777" w:rsidR="001F2217" w:rsidRDefault="001F2217">
            <w:pPr>
              <w:pStyle w:val="TableParagraph"/>
              <w:ind w:right="687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14CCDA51" w14:textId="77777777" w:rsidR="001F2217" w:rsidRDefault="00CA14B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09.06</w:t>
            </w:r>
          </w:p>
        </w:tc>
      </w:tr>
      <w:tr w:rsidR="001F2217" w14:paraId="374D643E" w14:textId="77777777">
        <w:trPr>
          <w:gridAfter w:val="1"/>
          <w:wAfter w:w="15" w:type="dxa"/>
          <w:trHeight w:val="340"/>
        </w:trPr>
        <w:tc>
          <w:tcPr>
            <w:tcW w:w="2126" w:type="dxa"/>
          </w:tcPr>
          <w:p w14:paraId="595827E2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Аңдар</w:t>
            </w:r>
            <w:proofErr w:type="spellEnd"/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аңшылар</w:t>
            </w:r>
            <w:proofErr w:type="spellEnd"/>
          </w:p>
        </w:tc>
        <w:tc>
          <w:tcPr>
            <w:tcW w:w="10206" w:type="dxa"/>
          </w:tcPr>
          <w:p w14:paraId="25FEF706" w14:textId="77777777" w:rsidR="001F2217" w:rsidRDefault="00CA14B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Альбомдар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көру: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«Аңдар»</w:t>
            </w:r>
          </w:p>
          <w:p w14:paraId="41576690" w14:textId="77777777" w:rsidR="001F2217" w:rsidRDefault="00CA14B6">
            <w:pPr>
              <w:pStyle w:val="TableParagraph"/>
              <w:spacing w:before="2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Сурет</w:t>
            </w:r>
            <w:r>
              <w:rPr>
                <w:spacing w:val="4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салу:</w:t>
            </w:r>
            <w:r>
              <w:rPr>
                <w:spacing w:val="5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«Менің</w:t>
            </w:r>
            <w:r>
              <w:rPr>
                <w:spacing w:val="5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сүйікті</w:t>
            </w:r>
            <w:r>
              <w:rPr>
                <w:spacing w:val="5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жануарым»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және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басқа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тақырыптар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(балалардың қалауын ескеру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ұсынылады).</w:t>
            </w:r>
          </w:p>
          <w:p w14:paraId="510683CB" w14:textId="77777777" w:rsidR="001F2217" w:rsidRDefault="00CA14B6">
            <w:pPr>
              <w:pStyle w:val="TableParagraph"/>
              <w:spacing w:before="6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«Табиғатты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қорғау»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белгілерін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дайындау.</w:t>
            </w:r>
          </w:p>
          <w:p w14:paraId="01FAE8A7" w14:textId="77777777" w:rsidR="001F2217" w:rsidRDefault="00CA14B6">
            <w:pPr>
              <w:pStyle w:val="TableParagraph"/>
              <w:ind w:left="11" w:right="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Құм және сумен тәжірибе.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Қамалдар жасау, су шашу ойындары </w:t>
            </w:r>
          </w:p>
          <w:p w14:paraId="11BC0359" w14:textId="77777777" w:rsidR="001F2217" w:rsidRDefault="00CA14B6">
            <w:pPr>
              <w:pStyle w:val="TableParagraph"/>
              <w:ind w:left="11" w:right="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«Аңдардың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үйшігі»  құрастыру.</w:t>
            </w:r>
          </w:p>
          <w:p w14:paraId="74D9150B" w14:textId="77777777" w:rsidR="001F2217" w:rsidRDefault="00CA14B6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Қоршаған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ортаны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қорғау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бойынша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жаднама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құрастыру.</w:t>
            </w:r>
          </w:p>
          <w:p w14:paraId="4709422E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Қимыл-қозғалыс ойындары: «Аңды ізіне қарап таны», «Бақшадағы қояндар», </w:t>
            </w:r>
          </w:p>
        </w:tc>
        <w:tc>
          <w:tcPr>
            <w:tcW w:w="1701" w:type="dxa"/>
          </w:tcPr>
          <w:p w14:paraId="493CA9DD" w14:textId="77777777" w:rsidR="001F2217" w:rsidRDefault="00CA14B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10.06</w:t>
            </w:r>
          </w:p>
        </w:tc>
      </w:tr>
      <w:tr w:rsidR="001F2217" w14:paraId="2A117FBE" w14:textId="77777777">
        <w:trPr>
          <w:gridAfter w:val="1"/>
          <w:wAfter w:w="15" w:type="dxa"/>
        </w:trPr>
        <w:tc>
          <w:tcPr>
            <w:tcW w:w="2126" w:type="dxa"/>
          </w:tcPr>
          <w:p w14:paraId="2F0B7A03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Мейірімді</w:t>
            </w:r>
            <w:proofErr w:type="spellEnd"/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достарым</w:t>
            </w:r>
            <w:proofErr w:type="spellEnd"/>
          </w:p>
        </w:tc>
        <w:tc>
          <w:tcPr>
            <w:tcW w:w="10206" w:type="dxa"/>
          </w:tcPr>
          <w:p w14:paraId="6654969C" w14:textId="77777777" w:rsidR="001F2217" w:rsidRDefault="00CA14B6">
            <w:pPr>
              <w:pStyle w:val="TableParagraph"/>
              <w:spacing w:before="6" w:line="242" w:lineRule="auto"/>
              <w:ind w:left="11" w:right="272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Аңдар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үй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жануарлары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кітап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көрмесін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ұйымдастыру.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Мысықтың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өзіне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күтім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жасауын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бақылау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(жуыну).</w:t>
            </w:r>
          </w:p>
          <w:p w14:paraId="5622D07D" w14:textId="77777777" w:rsidR="001F2217" w:rsidRDefault="00CA14B6">
            <w:pPr>
              <w:pStyle w:val="TableParagraph"/>
              <w:ind w:left="11" w:right="57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«Ерте, ерте, ертеде» тақырыпқа сәйкес аудио ертегілер тыңдату, тыңдалған ертегінің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мазмұнын айтқызу.</w:t>
            </w:r>
          </w:p>
        </w:tc>
        <w:tc>
          <w:tcPr>
            <w:tcW w:w="1701" w:type="dxa"/>
          </w:tcPr>
          <w:p w14:paraId="10A521E1" w14:textId="77777777" w:rsidR="001F2217" w:rsidRDefault="00CA14B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11.06</w:t>
            </w:r>
          </w:p>
        </w:tc>
      </w:tr>
      <w:tr w:rsidR="001F2217" w14:paraId="2162D671" w14:textId="77777777">
        <w:trPr>
          <w:gridAfter w:val="1"/>
          <w:wAfter w:w="15" w:type="dxa"/>
        </w:trPr>
        <w:tc>
          <w:tcPr>
            <w:tcW w:w="2126" w:type="dxa"/>
          </w:tcPr>
          <w:p w14:paraId="7C5E6F0A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Саялы</w:t>
            </w:r>
            <w:proofErr w:type="spellEnd"/>
            <w:r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бақ</w:t>
            </w:r>
            <w:proofErr w:type="spellEnd"/>
          </w:p>
        </w:tc>
        <w:tc>
          <w:tcPr>
            <w:tcW w:w="10206" w:type="dxa"/>
          </w:tcPr>
          <w:p w14:paraId="4DD6DCBA" w14:textId="77777777" w:rsidR="001F2217" w:rsidRDefault="00CA14B6">
            <w:pPr>
              <w:pStyle w:val="TableParagraph"/>
              <w:tabs>
                <w:tab w:val="left" w:pos="1142"/>
                <w:tab w:val="left" w:pos="2184"/>
                <w:tab w:val="left" w:pos="3600"/>
                <w:tab w:val="left" w:pos="5079"/>
                <w:tab w:val="left" w:pos="6406"/>
                <w:tab w:val="left" w:pos="7366"/>
                <w:tab w:val="left" w:pos="8444"/>
              </w:tabs>
              <w:spacing w:before="8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«Балабақша</w:t>
            </w:r>
            <w:r>
              <w:rPr>
                <w:sz w:val="28"/>
                <w:szCs w:val="28"/>
              </w:rPr>
              <w:tab/>
              <w:t>ауласында</w:t>
            </w:r>
            <w:r>
              <w:rPr>
                <w:sz w:val="28"/>
                <w:szCs w:val="28"/>
              </w:rPr>
              <w:tab/>
              <w:t>қандай</w:t>
            </w:r>
            <w:r>
              <w:rPr>
                <w:sz w:val="28"/>
                <w:szCs w:val="28"/>
              </w:rPr>
              <w:tab/>
              <w:t>ағаштар</w:t>
            </w:r>
            <w:r>
              <w:rPr>
                <w:sz w:val="28"/>
                <w:szCs w:val="28"/>
              </w:rPr>
              <w:tab/>
              <w:t>өседі?»,</w:t>
            </w:r>
          </w:p>
          <w:p w14:paraId="46DE9C6B" w14:textId="77777777" w:rsidR="001F2217" w:rsidRDefault="00CA14B6">
            <w:pPr>
              <w:pStyle w:val="TableParagraph"/>
              <w:ind w:left="11" w:right="217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тақырыптарында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балалармен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Сурет, альбом, иллюстрацияларды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қарау.</w:t>
            </w:r>
          </w:p>
          <w:p w14:paraId="65238E55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lastRenderedPageBreak/>
              <w:t>Музыкалық іс шара «Жайдары жаз»</w:t>
            </w:r>
          </w:p>
          <w:p w14:paraId="20184E70" w14:textId="77777777" w:rsidR="001F2217" w:rsidRDefault="00CA14B6">
            <w:pPr>
              <w:rPr>
                <w:color w:val="auto"/>
                <w:spacing w:val="2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 Б</w:t>
            </w:r>
            <w:r>
              <w:rPr>
                <w:color w:val="auto"/>
                <w:spacing w:val="2"/>
                <w:sz w:val="28"/>
                <w:szCs w:val="28"/>
                <w:lang w:val="kk-KZ"/>
              </w:rPr>
              <w:t>ақ-бақ гүлдерін теру. Жел ескенін бақылату</w:t>
            </w:r>
          </w:p>
          <w:p w14:paraId="5F85E651" w14:textId="77777777" w:rsidR="001F2217" w:rsidRDefault="00CA14B6">
            <w:pPr>
              <w:pStyle w:val="TableParagraph"/>
              <w:spacing w:before="1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Орманға,</w:t>
            </w:r>
            <w:r>
              <w:rPr>
                <w:spacing w:val="3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саябаққа</w:t>
            </w:r>
            <w:r>
              <w:rPr>
                <w:spacing w:val="3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немесе</w:t>
            </w:r>
            <w:r>
              <w:rPr>
                <w:spacing w:val="3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балабақшаның</w:t>
            </w:r>
            <w:r>
              <w:rPr>
                <w:spacing w:val="4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табиғат</w:t>
            </w:r>
            <w:r>
              <w:rPr>
                <w:spacing w:val="3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бұрышына</w:t>
            </w:r>
            <w:r>
              <w:rPr>
                <w:spacing w:val="3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саяхат.</w:t>
            </w:r>
            <w:r>
              <w:rPr>
                <w:spacing w:val="3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Шығармашылық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жұмысқа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пайдаланылатын табиғи материалдарды жинау.</w:t>
            </w:r>
          </w:p>
        </w:tc>
        <w:tc>
          <w:tcPr>
            <w:tcW w:w="1701" w:type="dxa"/>
          </w:tcPr>
          <w:p w14:paraId="2EE1A424" w14:textId="77777777" w:rsidR="001F2217" w:rsidRDefault="00CA14B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12.06</w:t>
            </w:r>
          </w:p>
        </w:tc>
      </w:tr>
      <w:tr w:rsidR="001F2217" w14:paraId="2ABED875" w14:textId="77777777">
        <w:trPr>
          <w:gridAfter w:val="1"/>
          <w:wAfter w:w="15" w:type="dxa"/>
        </w:trPr>
        <w:tc>
          <w:tcPr>
            <w:tcW w:w="2126" w:type="dxa"/>
          </w:tcPr>
          <w:p w14:paraId="67C96CF6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Сыр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сандық</w:t>
            </w:r>
            <w:proofErr w:type="spellEnd"/>
          </w:p>
        </w:tc>
        <w:tc>
          <w:tcPr>
            <w:tcW w:w="10206" w:type="dxa"/>
          </w:tcPr>
          <w:p w14:paraId="3566173F" w14:textId="77777777" w:rsidR="001F2217" w:rsidRDefault="00CA14B6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Ертегі шаңырағы: «Түлкі мен тырна» тамашалау </w:t>
            </w:r>
          </w:p>
          <w:p w14:paraId="2896ABB9" w14:textId="77777777" w:rsidR="001F2217" w:rsidRDefault="00CA14B6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Ағаштарды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бақылау,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оларға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күтім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жасау.</w:t>
            </w:r>
          </w:p>
          <w:p w14:paraId="374697E6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Дидактикалық</w:t>
            </w:r>
            <w:r>
              <w:rPr>
                <w:spacing w:val="5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ойын:</w:t>
            </w:r>
            <w:r>
              <w:rPr>
                <w:spacing w:val="5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«Қай</w:t>
            </w:r>
            <w:r>
              <w:rPr>
                <w:spacing w:val="5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ағаштың</w:t>
            </w:r>
            <w:r>
              <w:rPr>
                <w:spacing w:val="5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жапырағы</w:t>
            </w:r>
            <w:r>
              <w:rPr>
                <w:spacing w:val="5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?»,</w:t>
            </w:r>
            <w:r>
              <w:rPr>
                <w:spacing w:val="5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Ағаштардың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суретін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салу.</w:t>
            </w:r>
          </w:p>
        </w:tc>
        <w:tc>
          <w:tcPr>
            <w:tcW w:w="1701" w:type="dxa"/>
          </w:tcPr>
          <w:p w14:paraId="2A3E152B" w14:textId="77777777" w:rsidR="001F2217" w:rsidRDefault="00CA14B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13.06</w:t>
            </w:r>
          </w:p>
        </w:tc>
      </w:tr>
      <w:tr w:rsidR="001F2217" w14:paraId="475BF541" w14:textId="77777777">
        <w:tc>
          <w:tcPr>
            <w:tcW w:w="2126" w:type="dxa"/>
          </w:tcPr>
          <w:p w14:paraId="7682BF11" w14:textId="77777777" w:rsidR="001F2217" w:rsidRDefault="001F2217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10E8E2B8" w14:textId="77777777" w:rsidR="001F2217" w:rsidRDefault="00CA14B6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Маусым айы 3 апта</w:t>
            </w:r>
          </w:p>
          <w:p w14:paraId="514E63EA" w14:textId="77777777" w:rsidR="001F2217" w:rsidRDefault="00CA14B6">
            <w:pPr>
              <w:jc w:val="center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>«</w:t>
            </w:r>
            <w:proofErr w:type="spellStart"/>
            <w:r>
              <w:rPr>
                <w:b/>
                <w:sz w:val="28"/>
                <w:szCs w:val="28"/>
              </w:rPr>
              <w:t>Жаз</w:t>
            </w:r>
            <w:proofErr w:type="spellEnd"/>
            <w:r>
              <w:rPr>
                <w:b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да </w:t>
            </w:r>
            <w:proofErr w:type="spellStart"/>
            <w:r>
              <w:rPr>
                <w:b/>
                <w:sz w:val="28"/>
                <w:szCs w:val="28"/>
              </w:rPr>
              <w:t>келді</w:t>
            </w:r>
            <w:proofErr w:type="spellEnd"/>
            <w:r>
              <w:rPr>
                <w:b/>
                <w:sz w:val="28"/>
                <w:szCs w:val="28"/>
              </w:rPr>
              <w:t>,</w:t>
            </w:r>
            <w:r>
              <w:rPr>
                <w:b/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көңілді</w:t>
            </w:r>
            <w:proofErr w:type="spellEnd"/>
            <w:r>
              <w:rPr>
                <w:b/>
                <w:sz w:val="28"/>
                <w:szCs w:val="28"/>
                <w:lang w:val="kk-KZ"/>
              </w:rPr>
              <w:t>»</w:t>
            </w:r>
          </w:p>
        </w:tc>
      </w:tr>
      <w:tr w:rsidR="001F2217" w14:paraId="3B5491C9" w14:textId="77777777">
        <w:trPr>
          <w:gridAfter w:val="1"/>
          <w:wAfter w:w="15" w:type="dxa"/>
        </w:trPr>
        <w:tc>
          <w:tcPr>
            <w:tcW w:w="2126" w:type="dxa"/>
          </w:tcPr>
          <w:p w14:paraId="2DDC9203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Сабын</w:t>
            </w:r>
            <w:proofErr w:type="spellEnd"/>
            <w:r>
              <w:rPr>
                <w:spacing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көпіршіктері</w:t>
            </w:r>
            <w:proofErr w:type="spellEnd"/>
            <w:r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күні</w:t>
            </w:r>
            <w:proofErr w:type="spellEnd"/>
          </w:p>
        </w:tc>
        <w:tc>
          <w:tcPr>
            <w:tcW w:w="10206" w:type="dxa"/>
          </w:tcPr>
          <w:p w14:paraId="01DA36F0" w14:textId="77777777" w:rsidR="001F2217" w:rsidRDefault="00CA14B6">
            <w:pPr>
              <w:pStyle w:val="TableParagraph"/>
              <w:spacing w:before="6" w:line="242" w:lineRule="auto"/>
              <w:ind w:left="11"/>
              <w:rPr>
                <w:spacing w:val="-4"/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Балалабақшада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және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үйде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жеке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бас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тазалығын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сақтау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</w:t>
            </w:r>
            <w:r>
              <w:rPr>
                <w:spacing w:val="-4"/>
                <w:sz w:val="28"/>
                <w:szCs w:val="28"/>
              </w:rPr>
              <w:t xml:space="preserve"> </w:t>
            </w:r>
          </w:p>
          <w:p w14:paraId="2B7A515B" w14:textId="77777777" w:rsidR="001F2217" w:rsidRDefault="00CA14B6">
            <w:pPr>
              <w:pStyle w:val="TableParagraph"/>
              <w:spacing w:before="6" w:line="242" w:lineRule="auto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Медициналық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кабинетке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саяхат.</w:t>
            </w:r>
          </w:p>
          <w:p w14:paraId="0E8FE46F" w14:textId="77777777" w:rsidR="001F2217" w:rsidRDefault="00CA14B6">
            <w:pPr>
              <w:pStyle w:val="TableParagraph"/>
              <w:spacing w:line="273" w:lineRule="exact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«Тамшылар».</w:t>
            </w:r>
            <w:r>
              <w:rPr>
                <w:spacing w:val="5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Дәстүрлі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емес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техникасымен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салу.</w:t>
            </w:r>
          </w:p>
          <w:p w14:paraId="413B2EAC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Шырайгүл және барқытгүлді тану, бақылап салыстыру. </w:t>
            </w:r>
          </w:p>
          <w:p w14:paraId="167A46BE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 Дидактикалық ойын «Сыңарын тауып қос» </w:t>
            </w:r>
          </w:p>
        </w:tc>
        <w:tc>
          <w:tcPr>
            <w:tcW w:w="1701" w:type="dxa"/>
          </w:tcPr>
          <w:p w14:paraId="6BF89AB9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</w:rPr>
              <w:t>6.06</w:t>
            </w:r>
          </w:p>
        </w:tc>
      </w:tr>
      <w:tr w:rsidR="001F2217" w14:paraId="126B607A" w14:textId="77777777">
        <w:trPr>
          <w:gridAfter w:val="1"/>
          <w:wAfter w:w="15" w:type="dxa"/>
        </w:trPr>
        <w:tc>
          <w:tcPr>
            <w:tcW w:w="2126" w:type="dxa"/>
          </w:tcPr>
          <w:p w14:paraId="3669991F" w14:textId="77777777" w:rsidR="001F2217" w:rsidRDefault="00CA14B6">
            <w:pPr>
              <w:rPr>
                <w:color w:val="auto"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Теңіздегі</w:t>
            </w:r>
            <w:proofErr w:type="spellEnd"/>
            <w:r>
              <w:rPr>
                <w:spacing w:val="-7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тіршілік</w:t>
            </w:r>
            <w:proofErr w:type="spellEnd"/>
          </w:p>
        </w:tc>
        <w:tc>
          <w:tcPr>
            <w:tcW w:w="10206" w:type="dxa"/>
          </w:tcPr>
          <w:p w14:paraId="0C241095" w14:textId="77777777" w:rsidR="001F2217" w:rsidRDefault="00CA14B6">
            <w:pPr>
              <w:pStyle w:val="TableParagraph"/>
              <w:spacing w:before="8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</w:t>
            </w:r>
            <w:r>
              <w:rPr>
                <w:spacing w:val="-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ханшайымымен саяхат.</w:t>
            </w:r>
          </w:p>
          <w:p w14:paraId="5E9CE132" w14:textId="77777777" w:rsidR="001F2217" w:rsidRDefault="00CA14B6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патшалығы»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суреттер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байқауы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(ата-аналармен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бірге).</w:t>
            </w:r>
          </w:p>
          <w:p w14:paraId="4378166D" w14:textId="77777777" w:rsidR="001F2217" w:rsidRDefault="00CA14B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Өзен</w:t>
            </w:r>
            <w:proofErr w:type="spellEnd"/>
            <w:r>
              <w:rPr>
                <w:sz w:val="28"/>
                <w:szCs w:val="28"/>
              </w:rPr>
              <w:t>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көлдер</w:t>
            </w:r>
            <w:proofErr w:type="spellEnd"/>
            <w:r>
              <w:rPr>
                <w:sz w:val="28"/>
                <w:szCs w:val="28"/>
              </w:rPr>
              <w:t>»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альбомын</w:t>
            </w:r>
            <w:proofErr w:type="spellEnd"/>
            <w:r>
              <w:rPr>
                <w:spacing w:val="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безендіру</w:t>
            </w:r>
            <w:proofErr w:type="spellEnd"/>
            <w:r>
              <w:rPr>
                <w:sz w:val="28"/>
                <w:szCs w:val="28"/>
              </w:rPr>
              <w:t>.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Сумен</w:t>
            </w:r>
            <w:proofErr w:type="spellEnd"/>
            <w:r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ойындар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14:paraId="71013693" w14:textId="77777777" w:rsidR="001F2217" w:rsidRDefault="00CA14B6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 «</w:t>
            </w:r>
            <w:proofErr w:type="spellStart"/>
            <w:r>
              <w:rPr>
                <w:color w:val="auto"/>
                <w:sz w:val="28"/>
                <w:szCs w:val="28"/>
              </w:rPr>
              <w:t>Тамшылар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». </w:t>
            </w:r>
            <w:proofErr w:type="spellStart"/>
            <w:r>
              <w:rPr>
                <w:color w:val="auto"/>
                <w:sz w:val="28"/>
                <w:szCs w:val="28"/>
              </w:rPr>
              <w:t>Дәстүрлі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</w:rPr>
              <w:t>емес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</w:rPr>
              <w:t>сурет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</w:rPr>
              <w:t>техникасымен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</w:rPr>
              <w:t>сурет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салу.</w:t>
            </w:r>
          </w:p>
        </w:tc>
        <w:tc>
          <w:tcPr>
            <w:tcW w:w="1701" w:type="dxa"/>
          </w:tcPr>
          <w:p w14:paraId="5697A395" w14:textId="77777777" w:rsidR="001F2217" w:rsidRDefault="00CA14B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17.06</w:t>
            </w:r>
          </w:p>
        </w:tc>
      </w:tr>
      <w:tr w:rsidR="001F2217" w14:paraId="76545B32" w14:textId="77777777">
        <w:trPr>
          <w:gridAfter w:val="1"/>
          <w:wAfter w:w="15" w:type="dxa"/>
        </w:trPr>
        <w:tc>
          <w:tcPr>
            <w:tcW w:w="2126" w:type="dxa"/>
          </w:tcPr>
          <w:p w14:paraId="3C60D787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Сүйкімді</w:t>
            </w:r>
            <w:proofErr w:type="spellEnd"/>
            <w:r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кірпі</w:t>
            </w:r>
            <w:proofErr w:type="spellEnd"/>
          </w:p>
        </w:tc>
        <w:tc>
          <w:tcPr>
            <w:tcW w:w="10206" w:type="dxa"/>
          </w:tcPr>
          <w:p w14:paraId="6A391A27" w14:textId="77777777" w:rsidR="001F2217" w:rsidRDefault="00CA14B6">
            <w:pPr>
              <w:pStyle w:val="TableParagraph"/>
              <w:spacing w:before="6" w:line="242" w:lineRule="auto"/>
              <w:ind w:left="11" w:right="1615"/>
              <w:rPr>
                <w:spacing w:val="-57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«Пайдалы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және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зиянды»</w:t>
            </w:r>
            <w:r>
              <w:rPr>
                <w:spacing w:val="-1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</w:p>
          <w:p w14:paraId="2BAD2848" w14:textId="77777777" w:rsidR="001F2217" w:rsidRDefault="00CA14B6">
            <w:pPr>
              <w:pStyle w:val="TableParagraph"/>
              <w:spacing w:before="6" w:line="242" w:lineRule="auto"/>
              <w:ind w:left="11" w:right="16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Көркем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беру.</w:t>
            </w:r>
          </w:p>
          <w:p w14:paraId="2CEF0B07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Желілі ойын «Бөпешім»  Бөпені  шомылдыру, киімін кигізіп, әлдилеп ұйқтататуды ұйымдастыру.</w:t>
            </w:r>
          </w:p>
        </w:tc>
        <w:tc>
          <w:tcPr>
            <w:tcW w:w="1701" w:type="dxa"/>
          </w:tcPr>
          <w:p w14:paraId="6986E036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18.06</w:t>
            </w:r>
          </w:p>
        </w:tc>
      </w:tr>
      <w:tr w:rsidR="001F2217" w14:paraId="4A90A0C0" w14:textId="77777777">
        <w:trPr>
          <w:gridAfter w:val="1"/>
          <w:wAfter w:w="15" w:type="dxa"/>
        </w:trPr>
        <w:tc>
          <w:tcPr>
            <w:tcW w:w="2126" w:type="dxa"/>
          </w:tcPr>
          <w:p w14:paraId="1D3B765E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Табиғат</w:t>
            </w:r>
            <w:proofErr w:type="spellEnd"/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аясында</w:t>
            </w:r>
            <w:proofErr w:type="spellEnd"/>
          </w:p>
        </w:tc>
        <w:tc>
          <w:tcPr>
            <w:tcW w:w="10206" w:type="dxa"/>
          </w:tcPr>
          <w:p w14:paraId="0D38A887" w14:textId="77777777" w:rsidR="001F2217" w:rsidRDefault="00CA14B6">
            <w:pPr>
              <w:pStyle w:val="TableParagraph"/>
              <w:spacing w:before="3" w:line="242" w:lineRule="auto"/>
              <w:ind w:left="11" w:right="253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Табиғат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құбылыстары туралы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ұғымдарды пысықтау.</w:t>
            </w:r>
          </w:p>
          <w:p w14:paraId="51A5F53F" w14:textId="77777777" w:rsidR="001F2217" w:rsidRDefault="00CA14B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Жапсыру</w:t>
            </w:r>
            <w:r>
              <w:rPr>
                <w:spacing w:val="-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«Күлімдейді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күн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маған».</w:t>
            </w:r>
          </w:p>
          <w:p w14:paraId="66BE402F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«Табиғаттағы еңбек» </w:t>
            </w:r>
            <w:r>
              <w:rPr>
                <w:color w:val="auto"/>
                <w:spacing w:val="2"/>
                <w:sz w:val="28"/>
                <w:szCs w:val="28"/>
                <w:lang w:val="kk-KZ"/>
              </w:rPr>
              <w:t xml:space="preserve"> Ағаштарға су құйғызу, жапырақтарын тамашалату</w:t>
            </w:r>
          </w:p>
        </w:tc>
        <w:tc>
          <w:tcPr>
            <w:tcW w:w="1701" w:type="dxa"/>
          </w:tcPr>
          <w:p w14:paraId="2BB14429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19.06</w:t>
            </w:r>
          </w:p>
        </w:tc>
      </w:tr>
      <w:tr w:rsidR="001F2217" w14:paraId="7A1E68A4" w14:textId="77777777">
        <w:trPr>
          <w:gridAfter w:val="1"/>
          <w:wAfter w:w="15" w:type="dxa"/>
        </w:trPr>
        <w:tc>
          <w:tcPr>
            <w:tcW w:w="2126" w:type="dxa"/>
          </w:tcPr>
          <w:p w14:paraId="2973C702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«Күн,</w:t>
            </w:r>
            <w:r>
              <w:rPr>
                <w:sz w:val="28"/>
                <w:szCs w:val="28"/>
                <w:lang w:val="kk-KZ"/>
              </w:rPr>
              <w:tab/>
              <w:t>ауа,</w:t>
            </w:r>
            <w:r>
              <w:rPr>
                <w:sz w:val="28"/>
                <w:szCs w:val="28"/>
                <w:lang w:val="kk-KZ"/>
              </w:rPr>
              <w:tab/>
              <w:t xml:space="preserve">су» 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ойын 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сауығы</w:t>
            </w:r>
          </w:p>
        </w:tc>
        <w:tc>
          <w:tcPr>
            <w:tcW w:w="10206" w:type="dxa"/>
          </w:tcPr>
          <w:p w14:paraId="59A668B9" w14:textId="77777777" w:rsidR="001F2217" w:rsidRDefault="00CA14B6">
            <w:pPr>
              <w:pStyle w:val="TableParagraph"/>
              <w:spacing w:before="3" w:line="242" w:lineRule="auto"/>
              <w:ind w:left="11" w:right="7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«Сылдырайды</w:t>
            </w:r>
            <w:r>
              <w:rPr>
                <w:spacing w:val="5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мөлдір</w:t>
            </w:r>
            <w:r>
              <w:rPr>
                <w:spacing w:val="5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су»</w:t>
            </w:r>
            <w:r>
              <w:rPr>
                <w:spacing w:val="5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денсаулыққа</w:t>
            </w:r>
            <w:r>
              <w:rPr>
                <w:spacing w:val="5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ауа</w:t>
            </w:r>
            <w:r>
              <w:rPr>
                <w:spacing w:val="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мен</w:t>
            </w:r>
            <w:r>
              <w:rPr>
                <w:spacing w:val="5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судың</w:t>
            </w:r>
            <w:r>
              <w:rPr>
                <w:spacing w:val="5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пайдасы,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судағы</w:t>
            </w:r>
            <w:r>
              <w:rPr>
                <w:spacing w:val="5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қауіпті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жағдайлар туралы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тақырыптық әңгімелесу.</w:t>
            </w:r>
          </w:p>
          <w:p w14:paraId="600C689B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Қуыршақ театры </w:t>
            </w:r>
            <w:r>
              <w:rPr>
                <w:iCs/>
                <w:color w:val="auto"/>
                <w:sz w:val="28"/>
                <w:szCs w:val="28"/>
                <w:lang w:val="kk-KZ"/>
              </w:rPr>
              <w:t>«Ешкі мен қасқыр»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 ертегісін қуыршақ театры арқылы </w:t>
            </w:r>
            <w:r>
              <w:rPr>
                <w:color w:val="auto"/>
                <w:sz w:val="28"/>
                <w:szCs w:val="28"/>
                <w:lang w:val="kk-KZ"/>
              </w:rPr>
              <w:lastRenderedPageBreak/>
              <w:t xml:space="preserve">тамашалату, әсерлендіру. </w:t>
            </w:r>
          </w:p>
          <w:p w14:paraId="5715F59F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Шар арқылы ауа  айналмалы туралы түсінік беру.</w:t>
            </w:r>
          </w:p>
          <w:p w14:paraId="007CC383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Сумен ойын</w:t>
            </w:r>
          </w:p>
          <w:p w14:paraId="4D651789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Күннің сәулесін айна арқылы ұстау ойыны </w:t>
            </w:r>
          </w:p>
        </w:tc>
        <w:tc>
          <w:tcPr>
            <w:tcW w:w="1701" w:type="dxa"/>
          </w:tcPr>
          <w:p w14:paraId="3A44BD49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lastRenderedPageBreak/>
              <w:t>20.06</w:t>
            </w:r>
          </w:p>
        </w:tc>
      </w:tr>
      <w:tr w:rsidR="001F2217" w:rsidRPr="00550F3E" w14:paraId="078B7CE1" w14:textId="77777777">
        <w:tc>
          <w:tcPr>
            <w:tcW w:w="2126" w:type="dxa"/>
          </w:tcPr>
          <w:p w14:paraId="7BA15496" w14:textId="77777777" w:rsidR="001F2217" w:rsidRDefault="001F2217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7736E5D1" w14:textId="77777777" w:rsidR="001F2217" w:rsidRDefault="00CA14B6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Маусым айы 4 апта</w:t>
            </w:r>
          </w:p>
          <w:p w14:paraId="101B6F5A" w14:textId="77777777" w:rsidR="001F2217" w:rsidRDefault="00CA14B6">
            <w:pPr>
              <w:jc w:val="center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«Қауіпсіз</w:t>
            </w:r>
            <w:r>
              <w:rPr>
                <w:b/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жаз»</w:t>
            </w:r>
          </w:p>
        </w:tc>
      </w:tr>
      <w:tr w:rsidR="001F2217" w14:paraId="16138A92" w14:textId="77777777">
        <w:trPr>
          <w:gridAfter w:val="1"/>
          <w:wAfter w:w="15" w:type="dxa"/>
        </w:trPr>
        <w:tc>
          <w:tcPr>
            <w:tcW w:w="2126" w:type="dxa"/>
          </w:tcPr>
          <w:p w14:paraId="0D428B86" w14:textId="77777777" w:rsidR="001F2217" w:rsidRDefault="00CA14B6">
            <w:pPr>
              <w:pStyle w:val="aa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Бағдаршам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күні</w:t>
            </w:r>
            <w:proofErr w:type="spellEnd"/>
          </w:p>
        </w:tc>
        <w:tc>
          <w:tcPr>
            <w:tcW w:w="10206" w:type="dxa"/>
          </w:tcPr>
          <w:p w14:paraId="4CEF479B" w14:textId="77777777" w:rsidR="001F2217" w:rsidRDefault="00CA14B6">
            <w:pPr>
              <w:pStyle w:val="TableParagraph"/>
              <w:spacing w:before="8"/>
              <w:ind w:right="7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«Дымбілместің қала көшелеріндегі оқиғалары»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сюжеттерді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көрсетіп, бірге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талдау.</w:t>
            </w:r>
          </w:p>
          <w:p w14:paraId="129ADA6E" w14:textId="77777777" w:rsidR="001F2217" w:rsidRDefault="00CA14B6">
            <w:pPr>
              <w:pStyle w:val="TableParagraph"/>
              <w:ind w:left="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Жапсыру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«Бағдаршам». Түстерді тану, атау.</w:t>
            </w:r>
          </w:p>
          <w:p w14:paraId="59BA6E9F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Ашылып жабылатын, құрастырмалы заттарды құрастыру бойына, көлеміне қарай топтастыруды қалыптастыру</w:t>
            </w:r>
          </w:p>
        </w:tc>
        <w:tc>
          <w:tcPr>
            <w:tcW w:w="1701" w:type="dxa"/>
          </w:tcPr>
          <w:p w14:paraId="6032C099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23.06</w:t>
            </w:r>
          </w:p>
        </w:tc>
      </w:tr>
      <w:tr w:rsidR="001F2217" w14:paraId="02E6FC1D" w14:textId="77777777">
        <w:trPr>
          <w:gridAfter w:val="1"/>
          <w:wAfter w:w="15" w:type="dxa"/>
        </w:trPr>
        <w:tc>
          <w:tcPr>
            <w:tcW w:w="2126" w:type="dxa"/>
          </w:tcPr>
          <w:p w14:paraId="06B7C67A" w14:textId="77777777" w:rsidR="001F2217" w:rsidRDefault="00CA14B6">
            <w:pPr>
              <w:pStyle w:val="aa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Пайдалы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және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зиянды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өсімдіктер</w:t>
            </w:r>
            <w:proofErr w:type="spellEnd"/>
          </w:p>
        </w:tc>
        <w:tc>
          <w:tcPr>
            <w:tcW w:w="10206" w:type="dxa"/>
          </w:tcPr>
          <w:p w14:paraId="5345FC14" w14:textId="77777777" w:rsidR="001F2217" w:rsidRDefault="00CA14B6">
            <w:pPr>
              <w:pStyle w:val="TableParagraph"/>
              <w:spacing w:before="6" w:line="242" w:lineRule="auto"/>
              <w:ind w:left="11" w:right="932"/>
              <w:rPr>
                <w:sz w:val="28"/>
                <w:szCs w:val="28"/>
              </w:rPr>
            </w:pP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«Табиғаттағы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қауіпсіздік»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суреттерді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қарап,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әңгімелесу,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мультфильмдер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көрсету</w:t>
            </w:r>
            <w:r>
              <w:rPr>
                <w:spacing w:val="-3"/>
                <w:sz w:val="28"/>
                <w:szCs w:val="28"/>
              </w:rPr>
              <w:t xml:space="preserve"> </w:t>
            </w:r>
          </w:p>
          <w:p w14:paraId="3EE4693A" w14:textId="77777777" w:rsidR="001F2217" w:rsidRDefault="00CA14B6">
            <w:pPr>
              <w:pStyle w:val="TableParagraph"/>
              <w:spacing w:line="271" w:lineRule="exact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Жапсыру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«Жеміс-жидектер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патшалығы».</w:t>
            </w:r>
          </w:p>
          <w:p w14:paraId="5BA5A75E" w14:textId="77777777" w:rsidR="001F2217" w:rsidRDefault="00CA14B6">
            <w:pPr>
              <w:pStyle w:val="Default"/>
              <w:rPr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val="kk-KZ" w:eastAsia="ru-RU"/>
                <w14:ligatures w14:val="none"/>
              </w:rPr>
              <w:t>«Саңырауқұлақтар</w:t>
            </w:r>
            <w:r>
              <w:rPr>
                <w:spacing w:val="-7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әлемі»,</w:t>
            </w:r>
            <w:r>
              <w:rPr>
                <w:spacing w:val="-8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мүсіндеу.</w:t>
            </w:r>
          </w:p>
          <w:p w14:paraId="7D129E0E" w14:textId="77777777" w:rsidR="001F2217" w:rsidRDefault="00CA14B6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color w:val="auto"/>
                <w:sz w:val="28"/>
                <w:szCs w:val="28"/>
                <w:lang w:val="kk-KZ" w:eastAsia="ru-RU"/>
                <w14:ligatures w14:val="none"/>
              </w:rPr>
              <w:t xml:space="preserve">Балалабақшада және үйде әр нәрсені жей бермеу керектігі  туралы әңгімелесу. </w:t>
            </w:r>
          </w:p>
        </w:tc>
        <w:tc>
          <w:tcPr>
            <w:tcW w:w="1701" w:type="dxa"/>
          </w:tcPr>
          <w:p w14:paraId="4E468847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24.06</w:t>
            </w:r>
          </w:p>
        </w:tc>
      </w:tr>
      <w:tr w:rsidR="001F2217" w14:paraId="24F288A8" w14:textId="77777777">
        <w:trPr>
          <w:gridAfter w:val="1"/>
          <w:wAfter w:w="15" w:type="dxa"/>
        </w:trPr>
        <w:tc>
          <w:tcPr>
            <w:tcW w:w="2126" w:type="dxa"/>
          </w:tcPr>
          <w:p w14:paraId="7262A2B9" w14:textId="77777777" w:rsidR="001F2217" w:rsidRDefault="00CA14B6">
            <w:pPr>
              <w:pStyle w:val="aa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Марғаудың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үйшігі</w:t>
            </w:r>
            <w:proofErr w:type="spellEnd"/>
          </w:p>
        </w:tc>
        <w:tc>
          <w:tcPr>
            <w:tcW w:w="10206" w:type="dxa"/>
          </w:tcPr>
          <w:p w14:paraId="4D098A45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Мысықты көрсету, әңгімелесу.  Қимылын бақылату, оған су беруді ұйымдастыру. </w:t>
            </w:r>
          </w:p>
          <w:p w14:paraId="020A5B9A" w14:textId="77777777" w:rsidR="001F2217" w:rsidRDefault="00CA14B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«Құтқарушылар»,</w:t>
            </w:r>
            <w:r>
              <w:rPr>
                <w:spacing w:val="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сюжетті-рөлдік ойындарын ойнау. Мысықты құтқару.</w:t>
            </w:r>
          </w:p>
          <w:p w14:paraId="6268D0F3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Ән айту, би билеу. </w:t>
            </w:r>
          </w:p>
        </w:tc>
        <w:tc>
          <w:tcPr>
            <w:tcW w:w="1701" w:type="dxa"/>
          </w:tcPr>
          <w:p w14:paraId="6A24E859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25.06</w:t>
            </w:r>
          </w:p>
        </w:tc>
      </w:tr>
      <w:tr w:rsidR="001F2217" w14:paraId="0DD88666" w14:textId="77777777">
        <w:trPr>
          <w:gridAfter w:val="1"/>
          <w:wAfter w:w="15" w:type="dxa"/>
        </w:trPr>
        <w:tc>
          <w:tcPr>
            <w:tcW w:w="2126" w:type="dxa"/>
          </w:tcPr>
          <w:p w14:paraId="07716535" w14:textId="77777777" w:rsidR="001F2217" w:rsidRDefault="00CA14B6">
            <w:pPr>
              <w:pStyle w:val="aa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Қауіпті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заттар</w:t>
            </w:r>
            <w:proofErr w:type="spellEnd"/>
            <w:r>
              <w:rPr>
                <w:sz w:val="28"/>
                <w:szCs w:val="28"/>
              </w:rPr>
              <w:tab/>
              <w:t xml:space="preserve">мен </w:t>
            </w:r>
            <w:proofErr w:type="spellStart"/>
            <w:r>
              <w:rPr>
                <w:sz w:val="28"/>
                <w:szCs w:val="28"/>
              </w:rPr>
              <w:t>құралдар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2444635E" w14:textId="77777777" w:rsidR="001F2217" w:rsidRDefault="00CA14B6">
            <w:pPr>
              <w:pStyle w:val="TableParagraph"/>
              <w:spacing w:before="4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Ойындар: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«Өртке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қауіпті заттар», «Өрт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сөндірушіге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не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қажет?»</w:t>
            </w:r>
          </w:p>
          <w:p w14:paraId="6EA4E111" w14:textId="77777777" w:rsidR="001F2217" w:rsidRDefault="00CA14B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«Өртке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қауіпті заттар»</w:t>
            </w:r>
            <w:r>
              <w:rPr>
                <w:spacing w:val="-10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коллажы.</w:t>
            </w:r>
          </w:p>
          <w:p w14:paraId="465B33CC" w14:textId="77777777" w:rsidR="001F2217" w:rsidRDefault="00CA14B6">
            <w:pPr>
              <w:pStyle w:val="TableParagraph"/>
              <w:spacing w:before="6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«Болады-болмайды»,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дидактикалық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ойын.</w:t>
            </w:r>
          </w:p>
        </w:tc>
        <w:tc>
          <w:tcPr>
            <w:tcW w:w="1701" w:type="dxa"/>
          </w:tcPr>
          <w:p w14:paraId="33DF053B" w14:textId="77777777" w:rsidR="001F2217" w:rsidRDefault="00CA14B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26.06</w:t>
            </w:r>
          </w:p>
        </w:tc>
      </w:tr>
      <w:tr w:rsidR="001F2217" w14:paraId="46477DCA" w14:textId="77777777">
        <w:trPr>
          <w:gridAfter w:val="1"/>
          <w:wAfter w:w="15" w:type="dxa"/>
        </w:trPr>
        <w:tc>
          <w:tcPr>
            <w:tcW w:w="2126" w:type="dxa"/>
          </w:tcPr>
          <w:p w14:paraId="46A8A1FD" w14:textId="77777777" w:rsidR="001F2217" w:rsidRDefault="00CA14B6">
            <w:pPr>
              <w:pStyle w:val="aa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Шебер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қолдар</w:t>
            </w:r>
            <w:proofErr w:type="spellEnd"/>
          </w:p>
        </w:tc>
        <w:tc>
          <w:tcPr>
            <w:tcW w:w="10206" w:type="dxa"/>
          </w:tcPr>
          <w:p w14:paraId="4E5B43D2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Үй жануарлары:Қозы мен лақты салыстыру. Жеті лақ ертегісін айтып беру. Қауіпті жағдай туралы ақпарат беру. </w:t>
            </w:r>
          </w:p>
          <w:p w14:paraId="1E45B21F" w14:textId="77777777" w:rsidR="001F2217" w:rsidRDefault="00CA14B6">
            <w:pPr>
              <w:pStyle w:val="TableParagraph"/>
              <w:spacing w:before="6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Теартландырылған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қойылым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атрибуттарын қолдан жасау.</w:t>
            </w:r>
          </w:p>
          <w:p w14:paraId="72CF1923" w14:textId="77777777" w:rsidR="001F2217" w:rsidRDefault="00CA14B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Балалармен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бірге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қойылымдар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қою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(саусақ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театры,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көлеңкелі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театр,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қуыршақ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театры)</w:t>
            </w:r>
          </w:p>
          <w:p w14:paraId="0E0457AB" w14:textId="77777777" w:rsidR="001F2217" w:rsidRDefault="001F2217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57A3E9A7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27.06</w:t>
            </w:r>
          </w:p>
        </w:tc>
      </w:tr>
      <w:tr w:rsidR="001F2217" w:rsidRPr="00550F3E" w14:paraId="3DF8F4D3" w14:textId="77777777">
        <w:tc>
          <w:tcPr>
            <w:tcW w:w="2126" w:type="dxa"/>
          </w:tcPr>
          <w:p w14:paraId="3FB18B38" w14:textId="77777777" w:rsidR="001F2217" w:rsidRDefault="001F2217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1936BF35" w14:textId="77777777" w:rsidR="001F2217" w:rsidRDefault="00CA14B6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Шілде айы 1 апта</w:t>
            </w:r>
            <w:r>
              <w:rPr>
                <w:b/>
                <w:sz w:val="28"/>
                <w:szCs w:val="28"/>
                <w:lang w:val="kk-KZ"/>
              </w:rPr>
              <w:t xml:space="preserve"> </w:t>
            </w:r>
          </w:p>
          <w:p w14:paraId="64522241" w14:textId="77777777" w:rsidR="001F2217" w:rsidRDefault="00CA14B6">
            <w:pPr>
              <w:jc w:val="center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lastRenderedPageBreak/>
              <w:t>«Гүлденген</w:t>
            </w:r>
            <w:r>
              <w:rPr>
                <w:b/>
                <w:spacing w:val="-10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табиғат»</w:t>
            </w:r>
          </w:p>
        </w:tc>
      </w:tr>
      <w:tr w:rsidR="001F2217" w14:paraId="013AA387" w14:textId="77777777">
        <w:trPr>
          <w:gridAfter w:val="1"/>
          <w:wAfter w:w="15" w:type="dxa"/>
        </w:trPr>
        <w:tc>
          <w:tcPr>
            <w:tcW w:w="2126" w:type="dxa"/>
          </w:tcPr>
          <w:p w14:paraId="12D51AFF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Табиғатты</w:t>
            </w:r>
            <w:proofErr w:type="spellEnd"/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қорғайық</w:t>
            </w:r>
            <w:proofErr w:type="spellEnd"/>
          </w:p>
        </w:tc>
        <w:tc>
          <w:tcPr>
            <w:tcW w:w="10206" w:type="dxa"/>
          </w:tcPr>
          <w:p w14:paraId="14796209" w14:textId="77777777" w:rsidR="001F2217" w:rsidRDefault="00CA14B6">
            <w:pPr>
              <w:pStyle w:val="TableParagraph"/>
              <w:spacing w:before="6"/>
              <w:ind w:left="11" w:right="68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«Табиғатпен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тілдесу»,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балалармен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қоршаған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ортаны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қорғау</w:t>
            </w:r>
            <w:r>
              <w:rPr>
                <w:spacing w:val="-1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Суреттер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байқауын ұйымдастыру.</w:t>
            </w:r>
          </w:p>
          <w:p w14:paraId="0FB2ABFE" w14:textId="77777777" w:rsidR="001F2217" w:rsidRDefault="00CA14B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Қимыл-қозғалыс</w:t>
            </w:r>
            <w:r>
              <w:rPr>
                <w:spacing w:val="-1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ойыны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«бақшадағы</w:t>
            </w:r>
            <w:r>
              <w:rPr>
                <w:spacing w:val="-10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қояндар».</w:t>
            </w:r>
          </w:p>
          <w:p w14:paraId="547CF601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Шебер қолдар:Түрлі жануарларды құрылыс материалдарынан құрастыруды үйрету</w:t>
            </w:r>
          </w:p>
        </w:tc>
        <w:tc>
          <w:tcPr>
            <w:tcW w:w="1701" w:type="dxa"/>
          </w:tcPr>
          <w:p w14:paraId="58F6702F" w14:textId="77777777" w:rsidR="001F2217" w:rsidRDefault="00CA14B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30.06</w:t>
            </w:r>
          </w:p>
        </w:tc>
      </w:tr>
      <w:tr w:rsidR="001F2217" w14:paraId="19C40A11" w14:textId="77777777">
        <w:trPr>
          <w:gridAfter w:val="1"/>
          <w:wAfter w:w="15" w:type="dxa"/>
        </w:trPr>
        <w:tc>
          <w:tcPr>
            <w:tcW w:w="2126" w:type="dxa"/>
          </w:tcPr>
          <w:p w14:paraId="41A02D76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Су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әлемінде</w:t>
            </w:r>
            <w:proofErr w:type="spellEnd"/>
          </w:p>
        </w:tc>
        <w:tc>
          <w:tcPr>
            <w:tcW w:w="10206" w:type="dxa"/>
          </w:tcPr>
          <w:p w14:paraId="38FCE348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Денсаулық іс – шарасы: «Су патшалығына саяхат» мерекелік қойылымдар өткізу</w:t>
            </w:r>
          </w:p>
          <w:p w14:paraId="58A8172C" w14:textId="77777777" w:rsidR="001F2217" w:rsidRDefault="00CA14B6">
            <w:pPr>
              <w:pStyle w:val="TableParagraph"/>
              <w:spacing w:before="3" w:line="242" w:lineRule="auto"/>
              <w:ind w:left="11" w:right="138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Бассейнде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жүзу,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суға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шомылу,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қауіпсіздік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ережелерінің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сақталуын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қадағалау.</w:t>
            </w:r>
          </w:p>
          <w:p w14:paraId="438DE0E7" w14:textId="77777777" w:rsidR="001F2217" w:rsidRDefault="00CA14B6">
            <w:pPr>
              <w:pStyle w:val="TableParagraph"/>
              <w:spacing w:before="3" w:line="242" w:lineRule="auto"/>
              <w:ind w:left="11" w:right="1383"/>
              <w:rPr>
                <w:sz w:val="28"/>
                <w:szCs w:val="28"/>
              </w:rPr>
            </w:pP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Сумен шынығудың пайдасы туралы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</w:t>
            </w:r>
          </w:p>
          <w:p w14:paraId="34F9E9AA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Су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бетінде</w:t>
            </w:r>
            <w:proofErr w:type="spellEnd"/>
            <w:r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сурет</w:t>
            </w:r>
            <w:proofErr w:type="spellEnd"/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салу.</w:t>
            </w:r>
          </w:p>
        </w:tc>
        <w:tc>
          <w:tcPr>
            <w:tcW w:w="1701" w:type="dxa"/>
          </w:tcPr>
          <w:p w14:paraId="7286003D" w14:textId="77777777" w:rsidR="001F2217" w:rsidRDefault="00CA14B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01.07</w:t>
            </w:r>
          </w:p>
        </w:tc>
      </w:tr>
      <w:tr w:rsidR="001F2217" w14:paraId="0F5071C5" w14:textId="77777777">
        <w:trPr>
          <w:gridAfter w:val="1"/>
          <w:wAfter w:w="15" w:type="dxa"/>
        </w:trPr>
        <w:tc>
          <w:tcPr>
            <w:tcW w:w="2126" w:type="dxa"/>
          </w:tcPr>
          <w:p w14:paraId="10C2E2DB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Ғажайыптар</w:t>
            </w:r>
            <w:proofErr w:type="spellEnd"/>
            <w:r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әлемі</w:t>
            </w:r>
            <w:proofErr w:type="spellEnd"/>
          </w:p>
        </w:tc>
        <w:tc>
          <w:tcPr>
            <w:tcW w:w="10206" w:type="dxa"/>
          </w:tcPr>
          <w:p w14:paraId="1F859346" w14:textId="77777777" w:rsidR="001F2217" w:rsidRDefault="00CA14B6">
            <w:pPr>
              <w:rPr>
                <w:color w:val="auto"/>
                <w:spacing w:val="8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Музыкалық іс шара «Гүлдестелі ханшайым»</w:t>
            </w:r>
            <w:r>
              <w:rPr>
                <w:color w:val="auto"/>
                <w:spacing w:val="8"/>
                <w:sz w:val="28"/>
                <w:szCs w:val="28"/>
                <w:lang w:val="kk-KZ"/>
              </w:rPr>
              <w:t xml:space="preserve"> </w:t>
            </w:r>
          </w:p>
          <w:p w14:paraId="626FA23E" w14:textId="77777777" w:rsidR="001F2217" w:rsidRDefault="00CA14B6">
            <w:pPr>
              <w:pStyle w:val="TableParagraph"/>
              <w:spacing w:before="3"/>
              <w:ind w:left="11" w:right="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Серуен кезінде балаларды табиғат көріністерін бақылауға үйрету және кері байланыс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жасау.</w:t>
            </w:r>
          </w:p>
          <w:p w14:paraId="6FB01F1B" w14:textId="77777777" w:rsidR="001F2217" w:rsidRDefault="00CA14B6">
            <w:pPr>
              <w:pStyle w:val="TableParagraph"/>
              <w:spacing w:before="3"/>
              <w:ind w:left="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Табиғат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өлең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беру.</w:t>
            </w:r>
          </w:p>
          <w:p w14:paraId="52A62EF1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Артық</w:t>
            </w:r>
            <w:proofErr w:type="spellEnd"/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суретті</w:t>
            </w:r>
            <w:proofErr w:type="spellEnd"/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тап»</w:t>
            </w:r>
            <w:r>
              <w:rPr>
                <w:spacing w:val="-1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дидактикалық</w:t>
            </w:r>
            <w:proofErr w:type="spellEnd"/>
            <w:r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ойын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14:paraId="4C63AF30" w14:textId="77777777" w:rsidR="001F2217" w:rsidRDefault="001F2217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2744A3E6" w14:textId="77777777" w:rsidR="001F2217" w:rsidRDefault="00CA14B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02.07</w:t>
            </w:r>
          </w:p>
        </w:tc>
      </w:tr>
      <w:tr w:rsidR="001F2217" w14:paraId="4F42EA0F" w14:textId="77777777">
        <w:trPr>
          <w:gridAfter w:val="1"/>
          <w:wAfter w:w="15" w:type="dxa"/>
        </w:trPr>
        <w:tc>
          <w:tcPr>
            <w:tcW w:w="2126" w:type="dxa"/>
          </w:tcPr>
          <w:p w14:paraId="1C29436C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Менің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достарым</w:t>
            </w:r>
            <w:proofErr w:type="spellEnd"/>
          </w:p>
        </w:tc>
        <w:tc>
          <w:tcPr>
            <w:tcW w:w="10206" w:type="dxa"/>
          </w:tcPr>
          <w:p w14:paraId="760C4A31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Қуыршақ театры «Шалқан » ертегісін сахналату</w:t>
            </w:r>
          </w:p>
          <w:p w14:paraId="50873056" w14:textId="77777777" w:rsidR="001F2217" w:rsidRDefault="00CA14B6">
            <w:pPr>
              <w:pStyle w:val="TableParagraph"/>
              <w:spacing w:before="6"/>
              <w:ind w:left="11" w:right="16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Адамдар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бір-бірін жақсы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көретінін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ұғындыру,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дос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болуға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баулу.</w:t>
            </w:r>
          </w:p>
          <w:p w14:paraId="6D563ADE" w14:textId="77777777" w:rsidR="001F2217" w:rsidRDefault="00CA14B6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Көркем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беру.</w:t>
            </w:r>
          </w:p>
          <w:p w14:paraId="201D3882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Сюжетті-рөлдік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«Тату-тәтті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отбасы».</w:t>
            </w:r>
          </w:p>
        </w:tc>
        <w:tc>
          <w:tcPr>
            <w:tcW w:w="1701" w:type="dxa"/>
          </w:tcPr>
          <w:p w14:paraId="1C0D8F66" w14:textId="77777777" w:rsidR="001F2217" w:rsidRDefault="00CA14B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03.07</w:t>
            </w:r>
          </w:p>
        </w:tc>
      </w:tr>
      <w:tr w:rsidR="001F2217" w14:paraId="1F30BB61" w14:textId="77777777">
        <w:trPr>
          <w:gridAfter w:val="1"/>
          <w:wAfter w:w="15" w:type="dxa"/>
        </w:trPr>
        <w:tc>
          <w:tcPr>
            <w:tcW w:w="2126" w:type="dxa"/>
          </w:tcPr>
          <w:p w14:paraId="551A2F85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Сүйікті</w:t>
            </w:r>
            <w:proofErr w:type="spellEnd"/>
            <w:r>
              <w:rPr>
                <w:spacing w:val="-9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қалам</w:t>
            </w:r>
            <w:proofErr w:type="spellEnd"/>
            <w:r>
              <w:rPr>
                <w:sz w:val="28"/>
                <w:szCs w:val="28"/>
              </w:rPr>
              <w:t>–Астана»</w:t>
            </w:r>
          </w:p>
        </w:tc>
        <w:tc>
          <w:tcPr>
            <w:tcW w:w="10206" w:type="dxa"/>
          </w:tcPr>
          <w:p w14:paraId="689DD4A2" w14:textId="77777777" w:rsidR="001F2217" w:rsidRDefault="00CA14B6">
            <w:pPr>
              <w:pStyle w:val="TableParagraph"/>
              <w:spacing w:before="3" w:line="242" w:lineRule="auto"/>
              <w:ind w:left="11" w:right="4253" w:firstLine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«Елімнің жүрегі – Астана»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тақырыбында 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</w:t>
            </w:r>
          </w:p>
          <w:p w14:paraId="09F34A75" w14:textId="77777777" w:rsidR="001F2217" w:rsidRDefault="00CA14B6">
            <w:pPr>
              <w:pStyle w:val="TableParagraph"/>
              <w:spacing w:before="2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Тақырыпқа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сәйкес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тыңдату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және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бірге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айту.</w:t>
            </w:r>
          </w:p>
          <w:p w14:paraId="557C2ACB" w14:textId="77777777" w:rsidR="001F2217" w:rsidRDefault="00CA14B6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«Бұл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бақытты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–мекен»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асфальтқа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салу.</w:t>
            </w:r>
          </w:p>
          <w:p w14:paraId="178281BE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«Көңілді доп» үйірмесінде «Ақ доп, қызыл доп» атты ойындарды ұйымдастыру</w:t>
            </w:r>
          </w:p>
          <w:p w14:paraId="04B82141" w14:textId="77777777" w:rsidR="001F2217" w:rsidRDefault="001F2217">
            <w:pPr>
              <w:rPr>
                <w:color w:val="auto"/>
                <w:sz w:val="28"/>
                <w:szCs w:val="28"/>
                <w:lang w:val="kk-KZ"/>
              </w:rPr>
            </w:pPr>
          </w:p>
          <w:p w14:paraId="26E07C2D" w14:textId="77777777" w:rsidR="001F2217" w:rsidRDefault="001F2217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0D08A1B8" w14:textId="77777777" w:rsidR="001F2217" w:rsidRDefault="00CA14B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04.07</w:t>
            </w:r>
          </w:p>
        </w:tc>
      </w:tr>
      <w:tr w:rsidR="001F2217" w14:paraId="3A6095AE" w14:textId="77777777">
        <w:tc>
          <w:tcPr>
            <w:tcW w:w="2126" w:type="dxa"/>
          </w:tcPr>
          <w:p w14:paraId="2B91402C" w14:textId="77777777" w:rsidR="001F2217" w:rsidRDefault="001F2217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7E5799D8" w14:textId="77777777" w:rsidR="001F2217" w:rsidRDefault="00CA14B6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Шілде айы 2 апта</w:t>
            </w:r>
          </w:p>
          <w:p w14:paraId="01B5E6B6" w14:textId="77777777" w:rsidR="001F2217" w:rsidRDefault="00CA14B6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«Анам,</w:t>
            </w:r>
            <w:r>
              <w:rPr>
                <w:b/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әкем</w:t>
            </w:r>
            <w:proofErr w:type="spellEnd"/>
            <w:r>
              <w:rPr>
                <w:b/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және</w:t>
            </w:r>
            <w:proofErr w:type="spellEnd"/>
            <w:r>
              <w:rPr>
                <w:b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мен</w:t>
            </w:r>
            <w:r>
              <w:rPr>
                <w:b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–</w:t>
            </w:r>
            <w:r>
              <w:rPr>
                <w:b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тату-</w:t>
            </w:r>
            <w:proofErr w:type="spellStart"/>
            <w:r>
              <w:rPr>
                <w:b/>
                <w:sz w:val="28"/>
                <w:szCs w:val="28"/>
              </w:rPr>
              <w:t>тәтті</w:t>
            </w:r>
            <w:proofErr w:type="spellEnd"/>
            <w:r>
              <w:rPr>
                <w:b/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отбасы</w:t>
            </w:r>
            <w:proofErr w:type="spellEnd"/>
            <w:r>
              <w:rPr>
                <w:b/>
                <w:sz w:val="28"/>
                <w:szCs w:val="28"/>
              </w:rPr>
              <w:t>»</w:t>
            </w:r>
          </w:p>
        </w:tc>
      </w:tr>
      <w:tr w:rsidR="001F2217" w14:paraId="35832969" w14:textId="77777777">
        <w:trPr>
          <w:gridAfter w:val="1"/>
          <w:wAfter w:w="15" w:type="dxa"/>
        </w:trPr>
        <w:tc>
          <w:tcPr>
            <w:tcW w:w="2126" w:type="dxa"/>
          </w:tcPr>
          <w:p w14:paraId="265B0B95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lastRenderedPageBreak/>
              <w:t>«</w:t>
            </w:r>
            <w:proofErr w:type="spellStart"/>
            <w:r>
              <w:rPr>
                <w:sz w:val="28"/>
                <w:szCs w:val="28"/>
              </w:rPr>
              <w:t>Мерейлі</w:t>
            </w:r>
            <w:proofErr w:type="spellEnd"/>
            <w:r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отбасы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0DD815AB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Ата-аналар</w:t>
            </w:r>
            <w:r>
              <w:rPr>
                <w:spacing w:val="1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мен</w:t>
            </w:r>
            <w:r>
              <w:rPr>
                <w:spacing w:val="1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балалардың</w:t>
            </w:r>
            <w:r>
              <w:rPr>
                <w:spacing w:val="10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бірлескен</w:t>
            </w:r>
            <w:r>
              <w:rPr>
                <w:spacing w:val="1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әрекеті,</w:t>
            </w:r>
            <w:r>
              <w:rPr>
                <w:spacing w:val="9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Абай</w:t>
            </w:r>
            <w:r>
              <w:rPr>
                <w:spacing w:val="1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Құнанбайұлының</w:t>
            </w:r>
            <w:r>
              <w:rPr>
                <w:spacing w:val="1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өлеңдерін</w:t>
            </w:r>
            <w:r>
              <w:rPr>
                <w:spacing w:val="1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жатқа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                    </w:t>
            </w:r>
            <w:r>
              <w:rPr>
                <w:sz w:val="28"/>
                <w:szCs w:val="28"/>
                <w:lang w:val="kk-KZ"/>
              </w:rPr>
              <w:t>айту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челленджі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 </w:t>
            </w:r>
          </w:p>
          <w:p w14:paraId="35C3FFFD" w14:textId="77777777" w:rsidR="001F2217" w:rsidRDefault="00CA14B6">
            <w:pPr>
              <w:pStyle w:val="TableParagraph"/>
              <w:spacing w:before="8"/>
              <w:ind w:left="11" w:right="3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Шебер қолдар өнері: түймеленетін, бауланатын бұйымдарды  түймелеуді, баулауды пысықтау«Әке көрген оқ жонар», зат қалдықтарынан әкелермен бірге бұйым жасау.Дайындалған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бұйымдардан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көрме ұйымдастыру.</w:t>
            </w:r>
          </w:p>
          <w:p w14:paraId="3B404F99" w14:textId="77777777" w:rsidR="001F2217" w:rsidRDefault="001F2217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2D3A6D63" w14:textId="77777777" w:rsidR="001F2217" w:rsidRDefault="00CA14B6">
            <w:pPr>
              <w:rPr>
                <w:color w:val="auto"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08.07</w:t>
            </w:r>
          </w:p>
        </w:tc>
      </w:tr>
      <w:tr w:rsidR="001F2217" w14:paraId="18DC03A6" w14:textId="77777777">
        <w:trPr>
          <w:gridAfter w:val="1"/>
          <w:wAfter w:w="15" w:type="dxa"/>
        </w:trPr>
        <w:tc>
          <w:tcPr>
            <w:tcW w:w="2126" w:type="dxa"/>
          </w:tcPr>
          <w:p w14:paraId="03D86EB3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 xml:space="preserve">Анам, </w:t>
            </w:r>
            <w:proofErr w:type="spellStart"/>
            <w:r>
              <w:rPr>
                <w:sz w:val="28"/>
                <w:szCs w:val="28"/>
              </w:rPr>
              <w:t>әкем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және</w:t>
            </w:r>
            <w:proofErr w:type="spellEnd"/>
            <w:r>
              <w:rPr>
                <w:sz w:val="28"/>
                <w:szCs w:val="28"/>
              </w:rPr>
              <w:t xml:space="preserve"> мен –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тату-</w:t>
            </w:r>
            <w:proofErr w:type="spellStart"/>
            <w:r>
              <w:rPr>
                <w:sz w:val="28"/>
                <w:szCs w:val="28"/>
              </w:rPr>
              <w:t>тәтті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отбасы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211B7C6E" w14:textId="77777777" w:rsidR="001F2217" w:rsidRDefault="00CA14B6">
            <w:pPr>
              <w:pStyle w:val="TableParagraph"/>
              <w:spacing w:before="4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«Әлди-әлди ақбөпем»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челенджі,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әжесінің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бесік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жыры.</w:t>
            </w:r>
          </w:p>
          <w:p w14:paraId="368152AA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Таза ауада ата-аналар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мен балаларының қатысуымен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«отбасылық эстафета»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 xml:space="preserve">спорттық   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сайысын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өткізу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 </w:t>
            </w:r>
          </w:p>
          <w:p w14:paraId="1A4D2145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Үй жануарлары: Күшікке бақылау жасату, тамақтандыру, ойнату. Күшіктің отбасын таныстыру </w:t>
            </w:r>
          </w:p>
        </w:tc>
        <w:tc>
          <w:tcPr>
            <w:tcW w:w="1701" w:type="dxa"/>
          </w:tcPr>
          <w:p w14:paraId="1C0221EB" w14:textId="77777777" w:rsidR="001F2217" w:rsidRDefault="00CA14B6">
            <w:pPr>
              <w:rPr>
                <w:color w:val="auto"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09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1F2217" w14:paraId="40DD03C1" w14:textId="77777777">
        <w:trPr>
          <w:gridAfter w:val="1"/>
          <w:wAfter w:w="15" w:type="dxa"/>
        </w:trPr>
        <w:tc>
          <w:tcPr>
            <w:tcW w:w="2126" w:type="dxa"/>
          </w:tcPr>
          <w:p w14:paraId="4B84B186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Ұлттық</w:t>
            </w:r>
            <w:proofErr w:type="spellEnd"/>
            <w:r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ойындар</w:t>
            </w:r>
            <w:proofErr w:type="spellEnd"/>
          </w:p>
        </w:tc>
        <w:tc>
          <w:tcPr>
            <w:tcW w:w="10206" w:type="dxa"/>
          </w:tcPr>
          <w:p w14:paraId="3C9B40B0" w14:textId="77777777" w:rsidR="001F2217" w:rsidRDefault="00CA14B6">
            <w:pPr>
              <w:pStyle w:val="TableParagraph"/>
              <w:spacing w:before="3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Ұлттық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фестивалі,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қимыл-қозғалыс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ойындары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«Ханталапай»,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«Сақина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салу»,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«Алтыбақан»,</w:t>
            </w:r>
          </w:p>
        </w:tc>
        <w:tc>
          <w:tcPr>
            <w:tcW w:w="1701" w:type="dxa"/>
          </w:tcPr>
          <w:p w14:paraId="2B0D8611" w14:textId="77777777" w:rsidR="001F2217" w:rsidRDefault="00CA14B6">
            <w:pPr>
              <w:rPr>
                <w:color w:val="auto"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1F2217" w14:paraId="0C9CF0D1" w14:textId="77777777">
        <w:trPr>
          <w:gridAfter w:val="1"/>
          <w:wAfter w:w="15" w:type="dxa"/>
        </w:trPr>
        <w:tc>
          <w:tcPr>
            <w:tcW w:w="2126" w:type="dxa"/>
          </w:tcPr>
          <w:p w14:paraId="79E5EB2F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Алтын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сақа</w:t>
            </w:r>
            <w:proofErr w:type="spellEnd"/>
          </w:p>
        </w:tc>
        <w:tc>
          <w:tcPr>
            <w:tcW w:w="10206" w:type="dxa"/>
          </w:tcPr>
          <w:p w14:paraId="047C75BF" w14:textId="77777777" w:rsidR="001F2217" w:rsidRDefault="00CA14B6">
            <w:pPr>
              <w:pStyle w:val="TableParagraph"/>
              <w:numPr>
                <w:ilvl w:val="0"/>
                <w:numId w:val="1"/>
              </w:numPr>
              <w:tabs>
                <w:tab w:val="left" w:pos="151"/>
              </w:tabs>
              <w:spacing w:before="8"/>
              <w:ind w:left="15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«Ханталапай»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ұлттық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асық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ойынын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ойнату;</w:t>
            </w:r>
          </w:p>
          <w:p w14:paraId="35BDC3AE" w14:textId="77777777" w:rsidR="001F2217" w:rsidRDefault="00CA14B6">
            <w:pPr>
              <w:pStyle w:val="TableParagraph"/>
              <w:numPr>
                <w:ilvl w:val="0"/>
                <w:numId w:val="1"/>
              </w:numPr>
              <w:tabs>
                <w:tab w:val="left" w:pos="151"/>
              </w:tabs>
              <w:spacing w:before="5"/>
              <w:ind w:left="15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асықтан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жасалған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«денсаулық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жолымен»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жүргізу;</w:t>
            </w:r>
          </w:p>
          <w:p w14:paraId="4C08B2E4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асықтар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тізілген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қолғаппен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бір-біріне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массаж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жасату.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 </w:t>
            </w:r>
          </w:p>
          <w:p w14:paraId="04C3B604" w14:textId="77777777" w:rsidR="001F2217" w:rsidRDefault="00CA14B6">
            <w:pPr>
              <w:rPr>
                <w:color w:val="auto"/>
                <w:spacing w:val="11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«Көңілді доп» үйірмесі: </w:t>
            </w:r>
            <w:r>
              <w:rPr>
                <w:color w:val="auto"/>
                <w:spacing w:val="11"/>
                <w:sz w:val="28"/>
                <w:szCs w:val="28"/>
                <w:lang w:val="kk-KZ"/>
              </w:rPr>
              <w:t>«Допты дәлдеп лақтыр» доппен түрлі ойындар өткізу</w:t>
            </w:r>
          </w:p>
          <w:p w14:paraId="632A5B1E" w14:textId="77777777" w:rsidR="001F2217" w:rsidRDefault="001F2217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6AF6796B" w14:textId="77777777" w:rsidR="001F2217" w:rsidRDefault="00CA14B6">
            <w:pPr>
              <w:rPr>
                <w:color w:val="auto"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1F2217" w:rsidRPr="00550F3E" w14:paraId="1C02D90C" w14:textId="77777777">
        <w:tc>
          <w:tcPr>
            <w:tcW w:w="2126" w:type="dxa"/>
          </w:tcPr>
          <w:p w14:paraId="7BCF279D" w14:textId="77777777" w:rsidR="001F2217" w:rsidRDefault="001F2217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552F99E3" w14:textId="77777777" w:rsidR="001F2217" w:rsidRDefault="00CA14B6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Шілде айы 3 апта</w:t>
            </w:r>
          </w:p>
          <w:p w14:paraId="1E2F6A04" w14:textId="77777777" w:rsidR="001F2217" w:rsidRDefault="00CA14B6">
            <w:pPr>
              <w:jc w:val="center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«Жазғы</w:t>
            </w:r>
            <w:r>
              <w:rPr>
                <w:b/>
                <w:spacing w:val="-4"/>
                <w:sz w:val="28"/>
                <w:szCs w:val="28"/>
                <w:lang w:val="kk-KZ"/>
              </w:rPr>
              <w:t xml:space="preserve">  ойындар</w:t>
            </w:r>
            <w:r>
              <w:rPr>
                <w:b/>
                <w:sz w:val="28"/>
                <w:szCs w:val="28"/>
                <w:lang w:val="kk-KZ"/>
              </w:rPr>
              <w:t>»</w:t>
            </w:r>
          </w:p>
        </w:tc>
      </w:tr>
      <w:tr w:rsidR="001F2217" w14:paraId="1D9D97B6" w14:textId="77777777">
        <w:trPr>
          <w:gridAfter w:val="1"/>
          <w:wAfter w:w="15" w:type="dxa"/>
        </w:trPr>
        <w:tc>
          <w:tcPr>
            <w:tcW w:w="2126" w:type="dxa"/>
          </w:tcPr>
          <w:p w14:paraId="344D60AD" w14:textId="77777777" w:rsidR="001F2217" w:rsidRDefault="00CA14B6">
            <w:pPr>
              <w:pStyle w:val="Default"/>
              <w:rPr>
                <w:color w:val="auto"/>
                <w:sz w:val="28"/>
                <w:szCs w:val="28"/>
                <w:lang w:eastAsia="ru-RU"/>
                <w14:ligatures w14:val="none"/>
              </w:rPr>
            </w:pPr>
            <w:r>
              <w:rPr>
                <w:sz w:val="28"/>
                <w:szCs w:val="28"/>
                <w:lang w:eastAsia="ru-RU"/>
                <w14:ligatures w14:val="none"/>
              </w:rPr>
              <w:t>«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Ұлы</w:t>
            </w:r>
            <w:proofErr w:type="spellEnd"/>
            <w:r>
              <w:rPr>
                <w:spacing w:val="-4"/>
                <w:sz w:val="28"/>
                <w:szCs w:val="28"/>
                <w:lang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eastAsia="ru-RU"/>
                <w14:ligatures w14:val="none"/>
              </w:rPr>
              <w:t>дала</w:t>
            </w:r>
            <w:r>
              <w:rPr>
                <w:spacing w:val="-2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баласы</w:t>
            </w:r>
            <w:proofErr w:type="spellEnd"/>
            <w:r>
              <w:rPr>
                <w:sz w:val="28"/>
                <w:szCs w:val="28"/>
                <w:lang w:eastAsia="ru-RU"/>
                <w14:ligatures w14:val="none"/>
              </w:rPr>
              <w:t>»</w:t>
            </w:r>
          </w:p>
        </w:tc>
        <w:tc>
          <w:tcPr>
            <w:tcW w:w="10206" w:type="dxa"/>
          </w:tcPr>
          <w:p w14:paraId="178292FC" w14:textId="77777777" w:rsidR="001F2217" w:rsidRDefault="00CA14B6">
            <w:pPr>
              <w:pStyle w:val="TableParagraph"/>
              <w:spacing w:before="8"/>
              <w:ind w:left="11" w:right="52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«Жас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спортшылар»,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балалардың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ерекшеліктеріне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сәйкес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келетін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тренажерлардың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көмегімен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таза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ауада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жаттығу.</w:t>
            </w:r>
          </w:p>
          <w:p w14:paraId="074D81A0" w14:textId="77777777" w:rsidR="001F2217" w:rsidRDefault="00CA14B6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pacing w:val="-2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«Ұлы</w:t>
            </w:r>
            <w:r>
              <w:rPr>
                <w:spacing w:val="-2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дала</w:t>
            </w:r>
            <w:r>
              <w:rPr>
                <w:spacing w:val="-3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баласы» ұ</w:t>
            </w:r>
            <w:r>
              <w:rPr>
                <w:color w:val="auto"/>
                <w:sz w:val="28"/>
                <w:szCs w:val="28"/>
                <w:lang w:val="kk-KZ" w:eastAsia="ru-RU"/>
                <w14:ligatures w14:val="none"/>
              </w:rPr>
              <w:t>лттық ойындар фестивалі.  «Орамал тастамақ», Сақина салу, Асық ату ойындарын үйрету</w:t>
            </w:r>
          </w:p>
        </w:tc>
        <w:tc>
          <w:tcPr>
            <w:tcW w:w="1701" w:type="dxa"/>
          </w:tcPr>
          <w:p w14:paraId="437293D1" w14:textId="77777777" w:rsidR="001F2217" w:rsidRDefault="00CA14B6">
            <w:pPr>
              <w:rPr>
                <w:color w:val="auto"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14.07</w:t>
            </w:r>
          </w:p>
        </w:tc>
      </w:tr>
      <w:tr w:rsidR="001F2217" w14:paraId="2F9A0449" w14:textId="77777777">
        <w:trPr>
          <w:gridAfter w:val="1"/>
          <w:wAfter w:w="15" w:type="dxa"/>
        </w:trPr>
        <w:tc>
          <w:tcPr>
            <w:tcW w:w="2126" w:type="dxa"/>
          </w:tcPr>
          <w:p w14:paraId="41D1F257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Жүгіреміз</w:t>
            </w:r>
            <w:proofErr w:type="spellEnd"/>
            <w:r>
              <w:rPr>
                <w:sz w:val="28"/>
                <w:szCs w:val="28"/>
              </w:rPr>
              <w:t>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зырлаймыз</w:t>
            </w:r>
            <w:proofErr w:type="spellEnd"/>
          </w:p>
        </w:tc>
        <w:tc>
          <w:tcPr>
            <w:tcW w:w="10206" w:type="dxa"/>
          </w:tcPr>
          <w:p w14:paraId="2E4AC98D" w14:textId="77777777" w:rsidR="001F2217" w:rsidRDefault="00CA14B6">
            <w:pPr>
              <w:rPr>
                <w:spacing w:val="1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«Денсаулық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зор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байлық»,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«Дені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саудың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тәні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сау»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тақырыптарында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әңгімелесу,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балаға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өз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денсаулығын қорғаудың маңыздылығын түсіндіру. Жауапкершілікке, тиянақтылыққа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 xml:space="preserve">үйрету (тісін тазалау, жуыну, қолын жиі жуу, тазалықты сақтау </w:t>
            </w:r>
            <w:r>
              <w:rPr>
                <w:sz w:val="28"/>
                <w:szCs w:val="28"/>
                <w:lang w:val="kk-KZ"/>
              </w:rPr>
              <w:lastRenderedPageBreak/>
              <w:t>және басқа)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</w:p>
          <w:p w14:paraId="0622E6D1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Құммен, сумен ойындар:  хауыздағы (бассейіндегі) сумен ойындар ұйымдастыру</w:t>
            </w:r>
          </w:p>
        </w:tc>
        <w:tc>
          <w:tcPr>
            <w:tcW w:w="1701" w:type="dxa"/>
          </w:tcPr>
          <w:p w14:paraId="03FD8312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1</w:t>
            </w: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1F2217" w14:paraId="70317BA1" w14:textId="77777777">
        <w:trPr>
          <w:gridAfter w:val="1"/>
          <w:wAfter w:w="15" w:type="dxa"/>
        </w:trPr>
        <w:tc>
          <w:tcPr>
            <w:tcW w:w="2126" w:type="dxa"/>
          </w:tcPr>
          <w:p w14:paraId="42A32795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Спорттық</w:t>
            </w:r>
            <w:proofErr w:type="spellEnd"/>
            <w:r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ойындар</w:t>
            </w:r>
            <w:proofErr w:type="spellEnd"/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күні</w:t>
            </w:r>
            <w:proofErr w:type="spellEnd"/>
          </w:p>
        </w:tc>
        <w:tc>
          <w:tcPr>
            <w:tcW w:w="10206" w:type="dxa"/>
          </w:tcPr>
          <w:p w14:paraId="0832486A" w14:textId="77777777" w:rsidR="001F2217" w:rsidRDefault="00CA14B6">
            <w:pPr>
              <w:pStyle w:val="TableParagraph"/>
              <w:spacing w:before="6"/>
              <w:ind w:left="11" w:right="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Балалардың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сүйікті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қимылды</w:t>
            </w:r>
            <w:r>
              <w:rPr>
                <w:spacing w:val="-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ойындарын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ойнату.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Жаңа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ойындарды үйрету.</w:t>
            </w:r>
          </w:p>
          <w:p w14:paraId="0C10B05A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Табиғат ауа райы:  Күн  шұғыласын айна арқылы бақылау, әңгімелету, құйып ойнату</w:t>
            </w:r>
          </w:p>
        </w:tc>
        <w:tc>
          <w:tcPr>
            <w:tcW w:w="1701" w:type="dxa"/>
          </w:tcPr>
          <w:p w14:paraId="774A15C1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1F2217" w14:paraId="0B245D43" w14:textId="77777777">
        <w:trPr>
          <w:gridAfter w:val="1"/>
          <w:wAfter w:w="15" w:type="dxa"/>
        </w:trPr>
        <w:tc>
          <w:tcPr>
            <w:tcW w:w="2126" w:type="dxa"/>
          </w:tcPr>
          <w:p w14:paraId="3560CCB2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Менің</w:t>
            </w:r>
            <w:proofErr w:type="spellEnd"/>
            <w:r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көңілді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добым</w:t>
            </w:r>
            <w:proofErr w:type="spellEnd"/>
          </w:p>
        </w:tc>
        <w:tc>
          <w:tcPr>
            <w:tcW w:w="10206" w:type="dxa"/>
          </w:tcPr>
          <w:p w14:paraId="5D999038" w14:textId="77777777" w:rsidR="001F2217" w:rsidRDefault="00CA14B6">
            <w:pPr>
              <w:pStyle w:val="TableParagraph"/>
              <w:spacing w:before="6" w:line="242" w:lineRule="auto"/>
              <w:ind w:left="11" w:right="44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Балалармен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«Допты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спорт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түрлері».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Доппен ойнау.</w:t>
            </w:r>
          </w:p>
          <w:p w14:paraId="673EA017" w14:textId="77777777" w:rsidR="001F2217" w:rsidRDefault="00CA14B6">
            <w:pPr>
              <w:pStyle w:val="TableParagraph"/>
              <w:spacing w:line="273" w:lineRule="exact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Допты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нысанаға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лақтыру.</w:t>
            </w:r>
          </w:p>
          <w:p w14:paraId="689073D6" w14:textId="77777777" w:rsidR="001F2217" w:rsidRDefault="00CA14B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Сурет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салу,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мүсіндеу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«Менің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көңілді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добым».</w:t>
            </w:r>
          </w:p>
          <w:p w14:paraId="08B8BEA6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Денсаулық іс-шарасы:«жалпақ табандылықты  түзету жұмыстарын өткізу</w:t>
            </w:r>
          </w:p>
        </w:tc>
        <w:tc>
          <w:tcPr>
            <w:tcW w:w="1701" w:type="dxa"/>
          </w:tcPr>
          <w:p w14:paraId="32769AFB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1F2217" w14:paraId="341A5196" w14:textId="77777777">
        <w:trPr>
          <w:gridAfter w:val="1"/>
          <w:wAfter w:w="15" w:type="dxa"/>
        </w:trPr>
        <w:tc>
          <w:tcPr>
            <w:tcW w:w="2126" w:type="dxa"/>
          </w:tcPr>
          <w:p w14:paraId="0D1A9129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«Олимпиада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алауы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4F3F7FC0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Олимпиада</w:t>
            </w:r>
            <w:r>
              <w:rPr>
                <w:spacing w:val="-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алауы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 туралы ақпарат беру, әңгімелесу</w:t>
            </w:r>
          </w:p>
          <w:p w14:paraId="5214C8E2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Ертегі шаңырағы: Киіз үйден немесе робаттардан (электронды құрал) ертегіні тыңдату</w:t>
            </w:r>
          </w:p>
          <w:p w14:paraId="026B61AB" w14:textId="77777777" w:rsidR="001F2217" w:rsidRDefault="00CA14B6">
            <w:pPr>
              <w:pStyle w:val="TableParagraph"/>
              <w:spacing w:before="1"/>
              <w:ind w:left="11" w:right="51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Санамақтар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мен өлеңдер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жаттау.</w:t>
            </w:r>
          </w:p>
        </w:tc>
        <w:tc>
          <w:tcPr>
            <w:tcW w:w="1701" w:type="dxa"/>
          </w:tcPr>
          <w:p w14:paraId="6C8E8F3F" w14:textId="77777777" w:rsidR="001F2217" w:rsidRDefault="00CA14B6">
            <w:pPr>
              <w:rPr>
                <w:color w:val="auto"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1F2217" w:rsidRPr="00550F3E" w14:paraId="112BB89B" w14:textId="77777777">
        <w:tc>
          <w:tcPr>
            <w:tcW w:w="2126" w:type="dxa"/>
          </w:tcPr>
          <w:p w14:paraId="70B8AF0C" w14:textId="77777777" w:rsidR="001F2217" w:rsidRDefault="001F2217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78204B1A" w14:textId="77777777" w:rsidR="001F2217" w:rsidRDefault="00CA14B6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Шілде айы 4 апта</w:t>
            </w:r>
          </w:p>
          <w:p w14:paraId="09EE2C72" w14:textId="77777777" w:rsidR="001F2217" w:rsidRDefault="00CA14B6">
            <w:pPr>
              <w:jc w:val="center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«Ойын</w:t>
            </w:r>
            <w:r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ойнап</w:t>
            </w:r>
            <w:r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ән</w:t>
            </w:r>
            <w:r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салмай,</w:t>
            </w:r>
            <w:r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өсер</w:t>
            </w:r>
            <w:r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бала</w:t>
            </w:r>
            <w:r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бола</w:t>
            </w:r>
            <w:r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ма»</w:t>
            </w:r>
          </w:p>
        </w:tc>
      </w:tr>
      <w:tr w:rsidR="001F2217" w14:paraId="2444A877" w14:textId="77777777">
        <w:trPr>
          <w:gridAfter w:val="1"/>
          <w:wAfter w:w="15" w:type="dxa"/>
        </w:trPr>
        <w:tc>
          <w:tcPr>
            <w:tcW w:w="2126" w:type="dxa"/>
          </w:tcPr>
          <w:p w14:paraId="5555C5B5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Алтын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балық</w:t>
            </w:r>
            <w:proofErr w:type="spellEnd"/>
          </w:p>
        </w:tc>
        <w:tc>
          <w:tcPr>
            <w:tcW w:w="10206" w:type="dxa"/>
          </w:tcPr>
          <w:p w14:paraId="568EA1D2" w14:textId="77777777" w:rsidR="001F2217" w:rsidRDefault="00CA14B6">
            <w:pPr>
              <w:pStyle w:val="TableParagraph"/>
              <w:spacing w:before="6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Алтын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балықпен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балықтар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патшалығына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саяхат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жасау.</w:t>
            </w:r>
          </w:p>
          <w:p w14:paraId="38E2D2CD" w14:textId="77777777" w:rsidR="001F2217" w:rsidRDefault="00CA14B6">
            <w:pPr>
              <w:pStyle w:val="TableParagraph"/>
              <w:spacing w:before="2"/>
              <w:ind w:left="11" w:right="9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«Балықтар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әлемі»,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дәстүрлі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емес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техникасымен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салынған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суреттер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байқауы.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Көркем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беру.</w:t>
            </w:r>
          </w:p>
          <w:p w14:paraId="70BDD052" w14:textId="77777777" w:rsidR="001F2217" w:rsidRDefault="00CA14B6">
            <w:pPr>
              <w:pStyle w:val="TableParagraph"/>
              <w:spacing w:before="1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Аквариумдағы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балықтарды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бақылау,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жем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беру.</w:t>
            </w:r>
          </w:p>
          <w:p w14:paraId="3CEDCF6D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«Балық</w:t>
            </w:r>
            <w:r>
              <w:rPr>
                <w:spacing w:val="-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аулау»</w:t>
            </w:r>
            <w:r>
              <w:rPr>
                <w:spacing w:val="-10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қимыл-қозғалыс</w:t>
            </w:r>
            <w:r>
              <w:rPr>
                <w:spacing w:val="-10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ойынын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ойнату.</w:t>
            </w:r>
          </w:p>
        </w:tc>
        <w:tc>
          <w:tcPr>
            <w:tcW w:w="1701" w:type="dxa"/>
          </w:tcPr>
          <w:p w14:paraId="0A3B6955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21.07</w:t>
            </w:r>
          </w:p>
        </w:tc>
      </w:tr>
      <w:tr w:rsidR="001F2217" w14:paraId="14185F6A" w14:textId="77777777">
        <w:trPr>
          <w:gridAfter w:val="1"/>
          <w:wAfter w:w="15" w:type="dxa"/>
        </w:trPr>
        <w:tc>
          <w:tcPr>
            <w:tcW w:w="2126" w:type="dxa"/>
          </w:tcPr>
          <w:p w14:paraId="78FF94C0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Ойланайық</w:t>
            </w:r>
            <w:proofErr w:type="spellEnd"/>
            <w:r>
              <w:rPr>
                <w:sz w:val="28"/>
                <w:szCs w:val="28"/>
              </w:rPr>
              <w:t>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балақай</w:t>
            </w:r>
            <w:proofErr w:type="spellEnd"/>
            <w:r>
              <w:rPr>
                <w:sz w:val="28"/>
                <w:szCs w:val="28"/>
              </w:rPr>
              <w:t>!</w:t>
            </w:r>
          </w:p>
        </w:tc>
        <w:tc>
          <w:tcPr>
            <w:tcW w:w="10206" w:type="dxa"/>
          </w:tcPr>
          <w:p w14:paraId="7FFA7A70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Желілі ойындарды « Дүкен» , «Аспаз» , «Емхана» ұйымдастыру</w:t>
            </w:r>
          </w:p>
          <w:p w14:paraId="47382215" w14:textId="77777777" w:rsidR="001F2217" w:rsidRDefault="00CA14B6">
            <w:pPr>
              <w:pStyle w:val="TableParagraph"/>
              <w:spacing w:before="6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«Жайдары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жаз»,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ермексазбен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жұмыс.</w:t>
            </w:r>
          </w:p>
          <w:p w14:paraId="4F806229" w14:textId="77777777" w:rsidR="001F2217" w:rsidRDefault="00CA14B6">
            <w:pPr>
              <w:pStyle w:val="TableParagraph"/>
              <w:spacing w:before="2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Жаз</w:t>
            </w:r>
            <w:r>
              <w:rPr>
                <w:spacing w:val="2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мезгілі</w:t>
            </w:r>
            <w:r>
              <w:rPr>
                <w:spacing w:val="2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2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</w:t>
            </w:r>
            <w:r>
              <w:rPr>
                <w:spacing w:val="2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арқылы</w:t>
            </w:r>
            <w:r>
              <w:rPr>
                <w:spacing w:val="2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балалардың</w:t>
            </w:r>
            <w:r>
              <w:rPr>
                <w:spacing w:val="2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түсінік-танымын</w:t>
            </w:r>
            <w:r>
              <w:rPr>
                <w:spacing w:val="2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кеңейту,</w:t>
            </w:r>
            <w:r>
              <w:rPr>
                <w:spacing w:val="2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алған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білімдерін бекіту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(кері байланыс).</w:t>
            </w:r>
          </w:p>
        </w:tc>
        <w:tc>
          <w:tcPr>
            <w:tcW w:w="1701" w:type="dxa"/>
          </w:tcPr>
          <w:p w14:paraId="0B429344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1F2217" w14:paraId="66106970" w14:textId="77777777">
        <w:trPr>
          <w:gridAfter w:val="1"/>
          <w:wAfter w:w="15" w:type="dxa"/>
        </w:trPr>
        <w:tc>
          <w:tcPr>
            <w:tcW w:w="2126" w:type="dxa"/>
          </w:tcPr>
          <w:p w14:paraId="06111278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Гүлдер</w:t>
            </w:r>
            <w:proofErr w:type="spellEnd"/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күні</w:t>
            </w:r>
            <w:proofErr w:type="spellEnd"/>
          </w:p>
        </w:tc>
        <w:tc>
          <w:tcPr>
            <w:tcW w:w="10206" w:type="dxa"/>
          </w:tcPr>
          <w:p w14:paraId="57FE3878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pacing w:val="2"/>
                <w:sz w:val="28"/>
                <w:szCs w:val="28"/>
                <w:lang w:val="kk-KZ"/>
              </w:rPr>
              <w:t>Гүлдерге су құйғызу, гүлдерді тамашалату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. </w:t>
            </w:r>
          </w:p>
          <w:p w14:paraId="4EC93A3F" w14:textId="77777777" w:rsidR="001F2217" w:rsidRDefault="00CA14B6">
            <w:pPr>
              <w:pStyle w:val="TableParagraph"/>
              <w:spacing w:before="6"/>
              <w:ind w:left="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Гүлдер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әңгімелесу,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жұмбақтар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шешу.</w:t>
            </w:r>
          </w:p>
          <w:p w14:paraId="18CC56E2" w14:textId="77777777" w:rsidR="001F2217" w:rsidRDefault="00CA14B6">
            <w:pPr>
              <w:pStyle w:val="TableParagraph"/>
              <w:ind w:left="11" w:right="-2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«Құлпырған әлем» шығармашылық шеберханасының жұмысын ұйымдастыру</w:t>
            </w:r>
          </w:p>
        </w:tc>
        <w:tc>
          <w:tcPr>
            <w:tcW w:w="1701" w:type="dxa"/>
          </w:tcPr>
          <w:p w14:paraId="722DE754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1F2217" w14:paraId="23DCCEC6" w14:textId="77777777">
        <w:trPr>
          <w:gridAfter w:val="1"/>
          <w:wAfter w:w="15" w:type="dxa"/>
        </w:trPr>
        <w:tc>
          <w:tcPr>
            <w:tcW w:w="2126" w:type="dxa"/>
          </w:tcPr>
          <w:p w14:paraId="1EA9EB7F" w14:textId="77777777" w:rsidR="001F2217" w:rsidRDefault="00CA14B6">
            <w:pPr>
              <w:rPr>
                <w:color w:val="auto"/>
                <w:spacing w:val="2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Жәндіктер</w:t>
            </w:r>
            <w:proofErr w:type="spellEnd"/>
            <w:r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әлемі</w:t>
            </w:r>
            <w:proofErr w:type="spellEnd"/>
          </w:p>
        </w:tc>
        <w:tc>
          <w:tcPr>
            <w:tcW w:w="10206" w:type="dxa"/>
          </w:tcPr>
          <w:p w14:paraId="77BC19A3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Таныс ертегілерді қайталату, сахналау. Көркем шығарма оқып беру (немесе үзінді оқу.</w:t>
            </w:r>
          </w:p>
          <w:p w14:paraId="06306C64" w14:textId="77777777" w:rsidR="001F2217" w:rsidRDefault="00CA14B6">
            <w:pPr>
              <w:pStyle w:val="TableParagraph"/>
              <w:spacing w:before="3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Танымдық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әңгіме.</w:t>
            </w:r>
          </w:p>
          <w:p w14:paraId="0ABAFAA5" w14:textId="77777777" w:rsidR="001F2217" w:rsidRDefault="00CA14B6">
            <w:pPr>
              <w:pStyle w:val="TableParagraph"/>
              <w:spacing w:before="6" w:line="242" w:lineRule="auto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Серуен</w:t>
            </w:r>
            <w:r>
              <w:rPr>
                <w:spacing w:val="10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кезінде</w:t>
            </w:r>
            <w:r>
              <w:rPr>
                <w:spacing w:val="10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табиғаттағы</w:t>
            </w:r>
            <w:r>
              <w:rPr>
                <w:spacing w:val="10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жәндіктерді</w:t>
            </w:r>
            <w:r>
              <w:rPr>
                <w:spacing w:val="10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бақылау,</w:t>
            </w:r>
            <w:r>
              <w:rPr>
                <w:spacing w:val="10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балаларға</w:t>
            </w:r>
            <w:r>
              <w:rPr>
                <w:spacing w:val="10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жетекші</w:t>
            </w:r>
            <w:r>
              <w:rPr>
                <w:spacing w:val="10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сұрақтар</w:t>
            </w:r>
            <w:r>
              <w:rPr>
                <w:spacing w:val="10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қоя отырып,</w:t>
            </w:r>
            <w:r>
              <w:rPr>
                <w:spacing w:val="4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көрген-білгенін</w:t>
            </w:r>
            <w:r>
              <w:rPr>
                <w:spacing w:val="4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сұрау.</w:t>
            </w:r>
            <w:r>
              <w:rPr>
                <w:spacing w:val="4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Балалармен</w:t>
            </w:r>
            <w:r>
              <w:rPr>
                <w:spacing w:val="4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әңгімелесу,</w:t>
            </w:r>
            <w:r>
              <w:rPr>
                <w:spacing w:val="4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улы</w:t>
            </w:r>
            <w:r>
              <w:rPr>
                <w:spacing w:val="3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жәндіктердің</w:t>
            </w:r>
            <w:r>
              <w:rPr>
                <w:spacing w:val="4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суреттерімен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таныстыру, олардан қорғану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айту.</w:t>
            </w:r>
          </w:p>
          <w:p w14:paraId="422E35E7" w14:textId="77777777" w:rsidR="001F2217" w:rsidRDefault="001F2217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01D6ADF9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1F2217" w14:paraId="1B9AD284" w14:textId="77777777">
        <w:trPr>
          <w:gridAfter w:val="1"/>
          <w:wAfter w:w="15" w:type="dxa"/>
        </w:trPr>
        <w:tc>
          <w:tcPr>
            <w:tcW w:w="2126" w:type="dxa"/>
          </w:tcPr>
          <w:p w14:paraId="68F546F0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Туған</w:t>
            </w:r>
            <w:proofErr w:type="spellEnd"/>
            <w:r>
              <w:rPr>
                <w:spacing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өлкем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24AF6132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Баланың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бойында</w:t>
            </w:r>
            <w:r>
              <w:rPr>
                <w:spacing w:val="-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туған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жеріне,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еліне</w:t>
            </w:r>
            <w:r>
              <w:rPr>
                <w:spacing w:val="-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деген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мақтаныш,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сүйіспеншілік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сезімін ұялату.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Ән тыңдатып, тақпақ айтқызу.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Дидактикалық ойын« Жұбын тап». Доппен дербес ойындар ойнату </w:t>
            </w:r>
          </w:p>
        </w:tc>
        <w:tc>
          <w:tcPr>
            <w:tcW w:w="1701" w:type="dxa"/>
          </w:tcPr>
          <w:p w14:paraId="7730863D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1F2217" w14:paraId="370B76A4" w14:textId="77777777">
        <w:tc>
          <w:tcPr>
            <w:tcW w:w="2126" w:type="dxa"/>
          </w:tcPr>
          <w:p w14:paraId="1D8ACB47" w14:textId="77777777" w:rsidR="001F2217" w:rsidRDefault="001F2217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70A5148B" w14:textId="77777777" w:rsidR="001F2217" w:rsidRDefault="00CA14B6">
            <w:pPr>
              <w:jc w:val="center"/>
              <w:rPr>
                <w:b/>
                <w:spacing w:val="-5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 xml:space="preserve">Шілде айы </w:t>
            </w:r>
            <w:r>
              <w:rPr>
                <w:b/>
                <w:sz w:val="28"/>
                <w:szCs w:val="28"/>
              </w:rPr>
              <w:t>5-апта</w:t>
            </w:r>
            <w:r>
              <w:rPr>
                <w:b/>
                <w:spacing w:val="-5"/>
                <w:sz w:val="28"/>
                <w:szCs w:val="28"/>
              </w:rPr>
              <w:t xml:space="preserve"> </w:t>
            </w:r>
          </w:p>
          <w:p w14:paraId="081209B7" w14:textId="77777777" w:rsidR="001F2217" w:rsidRDefault="00CA14B6">
            <w:pPr>
              <w:jc w:val="center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>«</w:t>
            </w:r>
            <w:proofErr w:type="spellStart"/>
            <w:r>
              <w:rPr>
                <w:b/>
                <w:sz w:val="28"/>
                <w:szCs w:val="28"/>
              </w:rPr>
              <w:t>Менің</w:t>
            </w:r>
            <w:proofErr w:type="spellEnd"/>
            <w:r>
              <w:rPr>
                <w:b/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достарым</w:t>
            </w:r>
            <w:proofErr w:type="spellEnd"/>
            <w:r>
              <w:rPr>
                <w:b/>
                <w:sz w:val="28"/>
                <w:szCs w:val="28"/>
              </w:rPr>
              <w:t>»</w:t>
            </w:r>
          </w:p>
        </w:tc>
      </w:tr>
      <w:tr w:rsidR="001F2217" w14:paraId="42D805BE" w14:textId="77777777">
        <w:trPr>
          <w:gridAfter w:val="1"/>
          <w:wAfter w:w="15" w:type="dxa"/>
        </w:trPr>
        <w:tc>
          <w:tcPr>
            <w:tcW w:w="2126" w:type="dxa"/>
          </w:tcPr>
          <w:p w14:paraId="4DD33E28" w14:textId="77777777" w:rsidR="001F2217" w:rsidRDefault="00CA14B6">
            <w:pPr>
              <w:pStyle w:val="aa"/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Әдептілік</w:t>
            </w:r>
            <w:proofErr w:type="spellEnd"/>
            <w:r>
              <w:rPr>
                <w:sz w:val="28"/>
                <w:szCs w:val="28"/>
              </w:rPr>
              <w:t xml:space="preserve"> –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әдемілік</w:t>
            </w:r>
            <w:proofErr w:type="spellEnd"/>
          </w:p>
        </w:tc>
        <w:tc>
          <w:tcPr>
            <w:tcW w:w="10206" w:type="dxa"/>
          </w:tcPr>
          <w:p w14:paraId="3C04506F" w14:textId="77777777" w:rsidR="001F2217" w:rsidRDefault="00CA14B6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Көркем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беру.</w:t>
            </w:r>
          </w:p>
          <w:p w14:paraId="0C8E8C3E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Дидактикалық ойын «Досыма достық лебізім».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Сюжетті-рөлдік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«Сән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салоны».</w:t>
            </w:r>
          </w:p>
        </w:tc>
        <w:tc>
          <w:tcPr>
            <w:tcW w:w="1701" w:type="dxa"/>
          </w:tcPr>
          <w:p w14:paraId="53A6D8CD" w14:textId="77777777" w:rsidR="001F2217" w:rsidRDefault="00CA14B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28.07</w:t>
            </w:r>
          </w:p>
        </w:tc>
      </w:tr>
      <w:tr w:rsidR="001F2217" w14:paraId="161E619C" w14:textId="77777777">
        <w:trPr>
          <w:gridAfter w:val="1"/>
          <w:wAfter w:w="15" w:type="dxa"/>
        </w:trPr>
        <w:tc>
          <w:tcPr>
            <w:tcW w:w="2126" w:type="dxa"/>
          </w:tcPr>
          <w:p w14:paraId="7461189F" w14:textId="77777777" w:rsidR="001F2217" w:rsidRDefault="00CA14B6">
            <w:pPr>
              <w:pStyle w:val="aa"/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Достық</w:t>
            </w:r>
            <w:proofErr w:type="spellEnd"/>
            <w:r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күні</w:t>
            </w:r>
            <w:proofErr w:type="spellEnd"/>
          </w:p>
        </w:tc>
        <w:tc>
          <w:tcPr>
            <w:tcW w:w="10206" w:type="dxa"/>
          </w:tcPr>
          <w:p w14:paraId="4BFA7A5B" w14:textId="77777777" w:rsidR="001F2217" w:rsidRDefault="00CA14B6">
            <w:pPr>
              <w:pStyle w:val="TableParagraph"/>
              <w:tabs>
                <w:tab w:val="left" w:pos="1067"/>
                <w:tab w:val="left" w:pos="1723"/>
                <w:tab w:val="left" w:pos="2702"/>
                <w:tab w:val="left" w:pos="3681"/>
                <w:tab w:val="left" w:pos="4639"/>
                <w:tab w:val="left" w:pos="6403"/>
                <w:tab w:val="left" w:pos="7423"/>
              </w:tabs>
              <w:spacing w:before="6"/>
              <w:ind w:left="11" w:right="8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Балада</w:t>
            </w:r>
            <w:r>
              <w:rPr>
                <w:sz w:val="28"/>
                <w:szCs w:val="28"/>
              </w:rPr>
              <w:tab/>
              <w:t>дос,</w:t>
            </w:r>
            <w:r>
              <w:rPr>
                <w:sz w:val="28"/>
                <w:szCs w:val="28"/>
              </w:rPr>
              <w:tab/>
              <w:t>достық</w:t>
            </w:r>
            <w:r>
              <w:rPr>
                <w:sz w:val="28"/>
                <w:szCs w:val="28"/>
              </w:rPr>
              <w:tab/>
              <w:t>туралы</w:t>
            </w:r>
            <w:r>
              <w:rPr>
                <w:sz w:val="28"/>
                <w:szCs w:val="28"/>
              </w:rPr>
              <w:tab/>
              <w:t>түсінік</w:t>
            </w:r>
            <w:r>
              <w:rPr>
                <w:sz w:val="28"/>
                <w:szCs w:val="28"/>
              </w:rPr>
              <w:tab/>
              <w:t>қалыптастыру.</w:t>
            </w:r>
            <w:r>
              <w:rPr>
                <w:sz w:val="28"/>
                <w:szCs w:val="28"/>
              </w:rPr>
              <w:tab/>
              <w:t>Достық</w:t>
            </w:r>
            <w:r>
              <w:rPr>
                <w:sz w:val="28"/>
                <w:szCs w:val="28"/>
              </w:rPr>
              <w:tab/>
            </w:r>
            <w:r>
              <w:rPr>
                <w:spacing w:val="-1"/>
                <w:sz w:val="28"/>
                <w:szCs w:val="28"/>
              </w:rPr>
              <w:t>қарым-қатынасты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сипаттайтын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қысқа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диалогтік</w:t>
            </w:r>
            <w:r>
              <w:rPr>
                <w:spacing w:val="1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көріністерді</w:t>
            </w:r>
            <w:r>
              <w:rPr>
                <w:spacing w:val="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бірге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ойнай</w:t>
            </w:r>
            <w:r>
              <w:rPr>
                <w:spacing w:val="1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отырып,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баланың</w:t>
            </w:r>
            <w:r>
              <w:rPr>
                <w:spacing w:val="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санасында</w:t>
            </w:r>
          </w:p>
          <w:p w14:paraId="6334D2CB" w14:textId="77777777" w:rsidR="001F2217" w:rsidRDefault="00CA14B6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«достық»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ұғымын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нығайту.</w:t>
            </w:r>
          </w:p>
          <w:p w14:paraId="7C879880" w14:textId="77777777" w:rsidR="001F2217" w:rsidRDefault="00CA14B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Достық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туралы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тыңдау,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бірге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айту.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Жапсыру,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«Досыма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сыйлық».</w:t>
            </w:r>
          </w:p>
          <w:p w14:paraId="78F24FC5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Қимылды ойын. «Қоян мен қасқыр», «Соқыр теке», «Айгөлек».</w:t>
            </w:r>
          </w:p>
        </w:tc>
        <w:tc>
          <w:tcPr>
            <w:tcW w:w="1701" w:type="dxa"/>
          </w:tcPr>
          <w:p w14:paraId="02EB40B7" w14:textId="77777777" w:rsidR="001F2217" w:rsidRDefault="00CA14B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1F2217" w14:paraId="0DFBAABF" w14:textId="77777777">
        <w:trPr>
          <w:gridAfter w:val="1"/>
          <w:wAfter w:w="15" w:type="dxa"/>
        </w:trPr>
        <w:tc>
          <w:tcPr>
            <w:tcW w:w="2126" w:type="dxa"/>
          </w:tcPr>
          <w:p w14:paraId="269348D6" w14:textId="77777777" w:rsidR="001F2217" w:rsidRDefault="00CA14B6">
            <w:pPr>
              <w:pStyle w:val="aa"/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Мейірімділік</w:t>
            </w:r>
            <w:proofErr w:type="spellEnd"/>
            <w:r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күні</w:t>
            </w:r>
            <w:proofErr w:type="spellEnd"/>
          </w:p>
        </w:tc>
        <w:tc>
          <w:tcPr>
            <w:tcW w:w="10206" w:type="dxa"/>
          </w:tcPr>
          <w:p w14:paraId="7B5DF5D5" w14:textId="77777777" w:rsidR="001F2217" w:rsidRDefault="00CA14B6">
            <w:pPr>
              <w:pStyle w:val="TableParagraph"/>
              <w:spacing w:before="8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Мейірімділік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әңгімелесу. Құстар біздің досымыз, оларға мейірімділік таныту. </w:t>
            </w:r>
          </w:p>
          <w:p w14:paraId="5EACE024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Құстар:Аулаға ұшып келген құстардың қимылын бақылату, оған жем су беруді ұйымдастыру</w:t>
            </w:r>
          </w:p>
          <w:p w14:paraId="291FB758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«Ертегі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кейіпкерлерінің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жақсы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істері»</w:t>
            </w:r>
            <w:r>
              <w:rPr>
                <w:spacing w:val="-8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ертегі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еліне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саяхат,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пікірталас.</w:t>
            </w:r>
          </w:p>
        </w:tc>
        <w:tc>
          <w:tcPr>
            <w:tcW w:w="1701" w:type="dxa"/>
          </w:tcPr>
          <w:p w14:paraId="40C984E2" w14:textId="77777777" w:rsidR="001F2217" w:rsidRDefault="00CA14B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</w:t>
            </w:r>
            <w:r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1F2217" w14:paraId="3403A076" w14:textId="77777777">
        <w:trPr>
          <w:gridAfter w:val="1"/>
          <w:wAfter w:w="15" w:type="dxa"/>
        </w:trPr>
        <w:tc>
          <w:tcPr>
            <w:tcW w:w="2126" w:type="dxa"/>
          </w:tcPr>
          <w:p w14:paraId="0AD2104C" w14:textId="77777777" w:rsidR="001F2217" w:rsidRDefault="00CA14B6">
            <w:pPr>
              <w:pStyle w:val="aa"/>
              <w:rPr>
                <w:spacing w:val="-57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Түрлі-түсті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spacing w:val="-2"/>
                <w:sz w:val="28"/>
                <w:szCs w:val="28"/>
              </w:rPr>
              <w:t>кемпірқосақ</w:t>
            </w:r>
            <w:proofErr w:type="spellEnd"/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   </w:t>
            </w:r>
          </w:p>
          <w:p w14:paraId="37C7DBD9" w14:textId="77777777" w:rsidR="001F2217" w:rsidRDefault="00CA14B6">
            <w:pPr>
              <w:pStyle w:val="aa"/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күні</w:t>
            </w:r>
            <w:proofErr w:type="spellEnd"/>
          </w:p>
        </w:tc>
        <w:tc>
          <w:tcPr>
            <w:tcW w:w="10206" w:type="dxa"/>
          </w:tcPr>
          <w:p w14:paraId="0949DC11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«Қала үстіндегі шарлар» ойын-сауығы: үрленген шарлармен эстафеталар өткізу,шарларға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сурет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салу,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«ең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көңілді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шар»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конкурсын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жариялау,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түрлі-түсті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lastRenderedPageBreak/>
              <w:t>шардан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кемпірқосақ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құрастыру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 </w:t>
            </w:r>
          </w:p>
          <w:p w14:paraId="718C2F8C" w14:textId="77777777" w:rsidR="001F2217" w:rsidRDefault="001F2217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2A08F09E" w14:textId="77777777" w:rsidR="001F2217" w:rsidRDefault="00CA14B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31</w:t>
            </w:r>
            <w:r>
              <w:rPr>
                <w:sz w:val="28"/>
                <w:szCs w:val="28"/>
                <w:lang w:val="kk-KZ"/>
              </w:rPr>
              <w:t>.0</w:t>
            </w:r>
            <w:r>
              <w:rPr>
                <w:sz w:val="28"/>
                <w:szCs w:val="28"/>
              </w:rPr>
              <w:t>7</w:t>
            </w:r>
          </w:p>
        </w:tc>
      </w:tr>
      <w:tr w:rsidR="001F2217" w14:paraId="4E63F0EB" w14:textId="77777777">
        <w:trPr>
          <w:gridAfter w:val="1"/>
          <w:wAfter w:w="15" w:type="dxa"/>
        </w:trPr>
        <w:tc>
          <w:tcPr>
            <w:tcW w:w="2126" w:type="dxa"/>
          </w:tcPr>
          <w:p w14:paraId="0A2F9827" w14:textId="77777777" w:rsidR="001F2217" w:rsidRDefault="00CA14B6">
            <w:pPr>
              <w:pStyle w:val="aa"/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Достық</w:t>
            </w:r>
            <w:proofErr w:type="spellEnd"/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аллеясы</w:t>
            </w:r>
            <w:proofErr w:type="spellEnd"/>
          </w:p>
        </w:tc>
        <w:tc>
          <w:tcPr>
            <w:tcW w:w="10206" w:type="dxa"/>
          </w:tcPr>
          <w:p w14:paraId="5EECB601" w14:textId="77777777" w:rsidR="001F2217" w:rsidRDefault="00CA14B6">
            <w:pPr>
              <w:pStyle w:val="TableParagraph"/>
              <w:spacing w:before="8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Табиғи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материалдардан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құрастыру,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мүсіндеу.</w:t>
            </w:r>
          </w:p>
          <w:p w14:paraId="3A0F3A27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Ұлттық</w:t>
            </w:r>
            <w:r>
              <w:rPr>
                <w:spacing w:val="1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ойындарды</w:t>
            </w:r>
            <w:r>
              <w:rPr>
                <w:spacing w:val="1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ойнату:</w:t>
            </w:r>
            <w:r>
              <w:rPr>
                <w:spacing w:val="3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«Түйілген</w:t>
            </w:r>
            <w:r>
              <w:rPr>
                <w:spacing w:val="1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орамал».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14:paraId="7536B252" w14:textId="77777777" w:rsidR="001F2217" w:rsidRDefault="00CA14B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0</w:t>
            </w: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F2217" w14:paraId="1CB59516" w14:textId="77777777">
        <w:tc>
          <w:tcPr>
            <w:tcW w:w="2126" w:type="dxa"/>
          </w:tcPr>
          <w:p w14:paraId="6B1E4E65" w14:textId="77777777" w:rsidR="001F2217" w:rsidRDefault="001F2217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04B26F88" w14:textId="77777777" w:rsidR="001F2217" w:rsidRDefault="00CA14B6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Тамыз айы 1 апта</w:t>
            </w:r>
          </w:p>
          <w:p w14:paraId="4C6D6B2E" w14:textId="77777777" w:rsidR="001F2217" w:rsidRDefault="00CA14B6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«Ас</w:t>
            </w:r>
            <w:r>
              <w:rPr>
                <w:b/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атасы</w:t>
            </w:r>
            <w:proofErr w:type="spellEnd"/>
            <w:r>
              <w:rPr>
                <w:b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–</w:t>
            </w:r>
            <w:r>
              <w:rPr>
                <w:b/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нан</w:t>
            </w:r>
            <w:proofErr w:type="spellEnd"/>
            <w:r>
              <w:rPr>
                <w:b/>
                <w:sz w:val="28"/>
                <w:szCs w:val="28"/>
              </w:rPr>
              <w:t>»</w:t>
            </w:r>
          </w:p>
        </w:tc>
      </w:tr>
      <w:tr w:rsidR="001F2217" w14:paraId="7A0948A9" w14:textId="77777777">
        <w:trPr>
          <w:gridAfter w:val="1"/>
          <w:wAfter w:w="15" w:type="dxa"/>
        </w:trPr>
        <w:tc>
          <w:tcPr>
            <w:tcW w:w="2126" w:type="dxa"/>
          </w:tcPr>
          <w:p w14:paraId="7D252A81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Алтын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дән</w:t>
            </w:r>
            <w:proofErr w:type="spellEnd"/>
          </w:p>
        </w:tc>
        <w:tc>
          <w:tcPr>
            <w:tcW w:w="10206" w:type="dxa"/>
          </w:tcPr>
          <w:p w14:paraId="15DC9BF0" w14:textId="77777777" w:rsidR="001F2217" w:rsidRDefault="00CA14B6">
            <w:pPr>
              <w:pStyle w:val="TableParagraph"/>
              <w:tabs>
                <w:tab w:val="left" w:pos="360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Дәндер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патшалығына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саяхат: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суреттер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альбомдар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қарау.</w:t>
            </w:r>
          </w:p>
          <w:p w14:paraId="4B571071" w14:textId="77777777" w:rsidR="001F2217" w:rsidRDefault="00CA14B6">
            <w:pPr>
              <w:pStyle w:val="TableParagraph"/>
              <w:tabs>
                <w:tab w:val="left" w:pos="360"/>
              </w:tabs>
              <w:spacing w:before="6" w:line="242" w:lineRule="auto"/>
              <w:ind w:right="16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Көркем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тыңдалған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мәтіннің мазмұнын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айтқызу;</w:t>
            </w:r>
          </w:p>
          <w:p w14:paraId="661E991D" w14:textId="77777777" w:rsidR="001F2217" w:rsidRDefault="00CA14B6">
            <w:pPr>
              <w:pStyle w:val="TableParagraph"/>
              <w:tabs>
                <w:tab w:val="left" w:pos="360"/>
              </w:tabs>
              <w:spacing w:before="6" w:line="242" w:lineRule="auto"/>
              <w:ind w:right="16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Ыдыстағы дәндерді түрлеріне қарап ажыратып әр ыдысқа бөлу;</w:t>
            </w:r>
          </w:p>
          <w:p w14:paraId="3EE4D41D" w14:textId="77777777" w:rsidR="001F2217" w:rsidRDefault="00CA14B6">
            <w:pPr>
              <w:pStyle w:val="TableParagraph"/>
              <w:tabs>
                <w:tab w:val="left" w:pos="360"/>
              </w:tabs>
              <w:spacing w:before="6" w:line="242" w:lineRule="auto"/>
              <w:ind w:right="16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Табиғи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материалдармен,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ермексазбен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жұмыс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«Дәндер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патшалығы»</w:t>
            </w:r>
          </w:p>
        </w:tc>
        <w:tc>
          <w:tcPr>
            <w:tcW w:w="1701" w:type="dxa"/>
          </w:tcPr>
          <w:p w14:paraId="6BAA298F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  <w:r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F2217" w14:paraId="350EC432" w14:textId="77777777">
        <w:trPr>
          <w:gridAfter w:val="1"/>
          <w:wAfter w:w="15" w:type="dxa"/>
        </w:trPr>
        <w:tc>
          <w:tcPr>
            <w:tcW w:w="2126" w:type="dxa"/>
          </w:tcPr>
          <w:p w14:paraId="51356305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Нан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дастархан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байлығы</w:t>
            </w:r>
            <w:proofErr w:type="spellEnd"/>
          </w:p>
        </w:tc>
        <w:tc>
          <w:tcPr>
            <w:tcW w:w="10206" w:type="dxa"/>
          </w:tcPr>
          <w:p w14:paraId="082498C0" w14:textId="77777777" w:rsidR="001F2217" w:rsidRDefault="00CA14B6">
            <w:pPr>
              <w:pStyle w:val="TableParagraph"/>
              <w:tabs>
                <w:tab w:val="left" w:pos="267"/>
              </w:tabs>
              <w:spacing w:before="6" w:line="242" w:lineRule="auto"/>
              <w:ind w:right="32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«Нан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дастархан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байлығы»</w:t>
            </w:r>
            <w:r>
              <w:rPr>
                <w:spacing w:val="-1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әңгімелесу;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беру,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тыңдалған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шығарманың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мазмұнын айтқызу;</w:t>
            </w:r>
          </w:p>
          <w:p w14:paraId="7F04C0BB" w14:textId="77777777" w:rsidR="001F2217" w:rsidRDefault="00CA14B6">
            <w:pPr>
              <w:pStyle w:val="TableParagraph"/>
              <w:tabs>
                <w:tab w:val="left" w:pos="262"/>
              </w:tabs>
              <w:spacing w:line="273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қиқымымен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ауладағы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құстарды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қоректендіру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және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оларды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сыртынан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бақылау;</w:t>
            </w:r>
          </w:p>
          <w:p w14:paraId="7462D4F8" w14:textId="77777777" w:rsidR="001F2217" w:rsidRDefault="00CA14B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нанның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суретін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салу,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ермексаздан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мүсіндеу.</w:t>
            </w:r>
          </w:p>
          <w:p w14:paraId="0E9124DC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Құммен, сумен ойындар: суда сурет салғызу</w:t>
            </w:r>
          </w:p>
        </w:tc>
        <w:tc>
          <w:tcPr>
            <w:tcW w:w="1701" w:type="dxa"/>
          </w:tcPr>
          <w:p w14:paraId="713FBBA6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F2217" w14:paraId="302B949F" w14:textId="77777777">
        <w:trPr>
          <w:gridAfter w:val="1"/>
          <w:wAfter w:w="15" w:type="dxa"/>
        </w:trPr>
        <w:tc>
          <w:tcPr>
            <w:tcW w:w="2126" w:type="dxa"/>
          </w:tcPr>
          <w:p w14:paraId="1289736E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 xml:space="preserve">Нан </w:t>
            </w:r>
            <w:proofErr w:type="spellStart"/>
            <w:r>
              <w:rPr>
                <w:sz w:val="28"/>
                <w:szCs w:val="28"/>
              </w:rPr>
              <w:t>болса</w:t>
            </w:r>
            <w:proofErr w:type="spellEnd"/>
            <w:r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ән</w:t>
            </w:r>
            <w:proofErr w:type="spellEnd"/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болады</w:t>
            </w:r>
            <w:proofErr w:type="spellEnd"/>
          </w:p>
        </w:tc>
        <w:tc>
          <w:tcPr>
            <w:tcW w:w="10206" w:type="dxa"/>
          </w:tcPr>
          <w:p w14:paraId="3E1DFE74" w14:textId="77777777" w:rsidR="001F2217" w:rsidRDefault="00CA14B6">
            <w:pPr>
              <w:pStyle w:val="TableParagraph"/>
              <w:tabs>
                <w:tab w:val="left" w:pos="2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Наубайхана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жұмысымен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таныстыру;</w:t>
            </w:r>
          </w:p>
          <w:p w14:paraId="1FB78A86" w14:textId="77777777" w:rsidR="001F2217" w:rsidRDefault="00CA14B6">
            <w:pPr>
              <w:pStyle w:val="TableParagraph"/>
              <w:tabs>
                <w:tab w:val="left" w:pos="267"/>
              </w:tabs>
              <w:spacing w:before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«аспазшы»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сюжетті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рөлдік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ойынын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ойнату;</w:t>
            </w:r>
          </w:p>
          <w:p w14:paraId="5F49FD1C" w14:textId="77777777" w:rsidR="001F2217" w:rsidRDefault="00CA14B6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val="kk-KZ" w:eastAsia="ru-RU"/>
                <w14:ligatures w14:val="none"/>
              </w:rPr>
              <w:t>Тақырыпқа</w:t>
            </w:r>
            <w:r>
              <w:rPr>
                <w:spacing w:val="-8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сәйкес</w:t>
            </w:r>
            <w:r>
              <w:rPr>
                <w:spacing w:val="-5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ата-аналармен</w:t>
            </w:r>
            <w:r>
              <w:rPr>
                <w:spacing w:val="-3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бірге</w:t>
            </w:r>
            <w:r>
              <w:rPr>
                <w:spacing w:val="-9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ән</w:t>
            </w:r>
            <w:r>
              <w:rPr>
                <w:spacing w:val="-3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байқауын</w:t>
            </w:r>
            <w:r>
              <w:rPr>
                <w:spacing w:val="-4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ұйымдастыру.</w:t>
            </w:r>
          </w:p>
        </w:tc>
        <w:tc>
          <w:tcPr>
            <w:tcW w:w="1701" w:type="dxa"/>
          </w:tcPr>
          <w:p w14:paraId="3480117C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  <w:r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F2217" w14:paraId="1E2E7E7D" w14:textId="77777777">
        <w:trPr>
          <w:gridAfter w:val="1"/>
          <w:wAfter w:w="15" w:type="dxa"/>
        </w:trPr>
        <w:tc>
          <w:tcPr>
            <w:tcW w:w="2126" w:type="dxa"/>
          </w:tcPr>
          <w:p w14:paraId="12F151AF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Егіс</w:t>
            </w:r>
            <w:proofErr w:type="spellEnd"/>
            <w:r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алқабында</w:t>
            </w:r>
            <w:proofErr w:type="spellEnd"/>
          </w:p>
        </w:tc>
        <w:tc>
          <w:tcPr>
            <w:tcW w:w="10206" w:type="dxa"/>
          </w:tcPr>
          <w:p w14:paraId="4ED769B6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«Жазғы бал» би сайысын өткізу</w:t>
            </w:r>
          </w:p>
          <w:p w14:paraId="38FF3B5E" w14:textId="77777777" w:rsidR="001F2217" w:rsidRDefault="00CA14B6">
            <w:pPr>
              <w:pStyle w:val="TableParagraph"/>
              <w:tabs>
                <w:tab w:val="left" w:pos="267"/>
              </w:tabs>
              <w:spacing w:before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«Алқапта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не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өседі?»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беру;</w:t>
            </w:r>
          </w:p>
          <w:p w14:paraId="32954D3B" w14:textId="77777777" w:rsidR="001F2217" w:rsidRDefault="00CA14B6">
            <w:pPr>
              <w:pStyle w:val="TableParagraph"/>
              <w:tabs>
                <w:tab w:val="left" w:pos="262"/>
              </w:tabs>
              <w:spacing w:before="3"/>
              <w:ind w:right="3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Ауладағы өсімдіктер мен шөптерге күтім жасауда қарапайым 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тапсырмаларды  орындату;</w:t>
            </w:r>
          </w:p>
          <w:p w14:paraId="24C0A03C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«Ғажайып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дәндер»</w:t>
            </w:r>
            <w:r>
              <w:rPr>
                <w:spacing w:val="-1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ұжымдық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жұмыс: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дайын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суретті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дәндермен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безендіру</w:t>
            </w:r>
          </w:p>
        </w:tc>
        <w:tc>
          <w:tcPr>
            <w:tcW w:w="1701" w:type="dxa"/>
          </w:tcPr>
          <w:p w14:paraId="0CCFE26F" w14:textId="77777777" w:rsidR="001F2217" w:rsidRDefault="00CA14B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0</w:t>
            </w:r>
            <w:r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F2217" w14:paraId="6260D885" w14:textId="77777777">
        <w:trPr>
          <w:gridAfter w:val="1"/>
          <w:wAfter w:w="15" w:type="dxa"/>
        </w:trPr>
        <w:tc>
          <w:tcPr>
            <w:tcW w:w="2126" w:type="dxa"/>
          </w:tcPr>
          <w:p w14:paraId="78B743CB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Жемістер</w:t>
            </w:r>
            <w:proofErr w:type="spellEnd"/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мен</w:t>
            </w:r>
            <w:r>
              <w:rPr>
                <w:spacing w:val="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көкөністер</w:t>
            </w:r>
            <w:proofErr w:type="spellEnd"/>
          </w:p>
        </w:tc>
        <w:tc>
          <w:tcPr>
            <w:tcW w:w="10206" w:type="dxa"/>
          </w:tcPr>
          <w:p w14:paraId="29B0C067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Кітап орталығының жаңа кітаптарымен таныстырып жаңа жемістер мен көкөністер туралы ертегі оқып беру</w:t>
            </w:r>
          </w:p>
          <w:p w14:paraId="7CD1FA6B" w14:textId="77777777" w:rsidR="001F2217" w:rsidRDefault="00CA14B6">
            <w:pPr>
              <w:pStyle w:val="TableParagraph"/>
              <w:tabs>
                <w:tab w:val="left" w:pos="267"/>
              </w:tabs>
              <w:spacing w:before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«Жемістер мен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көкөністер»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фестивалі;</w:t>
            </w:r>
          </w:p>
          <w:p w14:paraId="1E80D442" w14:textId="77777777" w:rsidR="001F2217" w:rsidRDefault="00CA14B6">
            <w:pPr>
              <w:pStyle w:val="TableParagraph"/>
              <w:tabs>
                <w:tab w:val="left" w:pos="2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Жапсыру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«Менің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дәмді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достарым»;</w:t>
            </w:r>
          </w:p>
          <w:p w14:paraId="4F5BA558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«Кім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күшті?»</w:t>
            </w:r>
            <w:r>
              <w:rPr>
                <w:spacing w:val="-8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жемістер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мен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көкөністерді сумен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жуып,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жеуден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сайыс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ұйымдастыру</w:t>
            </w:r>
          </w:p>
        </w:tc>
        <w:tc>
          <w:tcPr>
            <w:tcW w:w="1701" w:type="dxa"/>
          </w:tcPr>
          <w:p w14:paraId="09E2F1BF" w14:textId="77777777" w:rsidR="001F2217" w:rsidRDefault="00CA14B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F2217" w14:paraId="040A8AF7" w14:textId="77777777">
        <w:tc>
          <w:tcPr>
            <w:tcW w:w="2126" w:type="dxa"/>
          </w:tcPr>
          <w:p w14:paraId="385F3FA2" w14:textId="77777777" w:rsidR="001F2217" w:rsidRDefault="001F2217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3918F11C" w14:textId="77777777" w:rsidR="001F2217" w:rsidRDefault="00CA14B6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Тамыз айы 2 апта</w:t>
            </w:r>
          </w:p>
          <w:p w14:paraId="0CE68F0D" w14:textId="77777777" w:rsidR="001F2217" w:rsidRDefault="00CA14B6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«Мен</w:t>
            </w:r>
            <w:r>
              <w:rPr>
                <w:b/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және</w:t>
            </w:r>
            <w:proofErr w:type="spellEnd"/>
            <w:r>
              <w:rPr>
                <w:b/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қоршаған</w:t>
            </w:r>
            <w:proofErr w:type="spellEnd"/>
            <w:r>
              <w:rPr>
                <w:b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орта»</w:t>
            </w:r>
          </w:p>
        </w:tc>
      </w:tr>
      <w:tr w:rsidR="001F2217" w14:paraId="02F32434" w14:textId="77777777">
        <w:trPr>
          <w:gridAfter w:val="1"/>
          <w:wAfter w:w="15" w:type="dxa"/>
        </w:trPr>
        <w:tc>
          <w:tcPr>
            <w:tcW w:w="2126" w:type="dxa"/>
          </w:tcPr>
          <w:p w14:paraId="2381E3C6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Менің</w:t>
            </w:r>
            <w:proofErr w:type="spellEnd"/>
            <w:r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нәзік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достарым</w:t>
            </w:r>
            <w:proofErr w:type="spellEnd"/>
          </w:p>
        </w:tc>
        <w:tc>
          <w:tcPr>
            <w:tcW w:w="10206" w:type="dxa"/>
          </w:tcPr>
          <w:p w14:paraId="490BE5B1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«Сиқырлы қапшық»дидактикалық ойынын ұйымдастыру. Қапшықтың ішіндегі затты ұстап көріп, пішінін анықтату, ойыншықты алған соң атын , түсін айтқызу сөйлеу дағдысын дамыту. </w:t>
            </w:r>
          </w:p>
          <w:p w14:paraId="68778B12" w14:textId="77777777" w:rsidR="001F2217" w:rsidRDefault="00CA14B6">
            <w:pPr>
              <w:pStyle w:val="TableParagraph"/>
              <w:tabs>
                <w:tab w:val="left" w:pos="453"/>
                <w:tab w:val="left" w:pos="454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Гүлдер,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оларға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қамқорлық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жасау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беру;</w:t>
            </w:r>
          </w:p>
          <w:p w14:paraId="4D1F0E3A" w14:textId="77777777" w:rsidR="001F2217" w:rsidRDefault="00CA14B6">
            <w:pPr>
              <w:pStyle w:val="TableParagraph"/>
              <w:tabs>
                <w:tab w:val="left" w:pos="453"/>
                <w:tab w:val="left" w:pos="454"/>
              </w:tabs>
              <w:ind w:right="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Түрлі-түсті</w:t>
            </w:r>
            <w:r>
              <w:rPr>
                <w:spacing w:val="1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қағаздан</w:t>
            </w:r>
            <w:r>
              <w:rPr>
                <w:spacing w:val="1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гүлдер</w:t>
            </w:r>
            <w:r>
              <w:rPr>
                <w:spacing w:val="1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жасау</w:t>
            </w:r>
            <w:r>
              <w:rPr>
                <w:spacing w:val="1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(қолдың</w:t>
            </w:r>
            <w:r>
              <w:rPr>
                <w:spacing w:val="2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ұсақ</w:t>
            </w:r>
            <w:r>
              <w:rPr>
                <w:spacing w:val="1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моторикасын</w:t>
            </w:r>
            <w:r>
              <w:rPr>
                <w:spacing w:val="1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дамыту</w:t>
            </w:r>
            <w:r>
              <w:rPr>
                <w:spacing w:val="1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үшін</w:t>
            </w:r>
            <w:r>
              <w:rPr>
                <w:spacing w:val="1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квиллинг 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әдісін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қолдану);</w:t>
            </w:r>
          </w:p>
          <w:p w14:paraId="3B7194FF" w14:textId="77777777" w:rsidR="001F2217" w:rsidRDefault="001F2217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0F6DD0E2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F2217" w14:paraId="301EDD2E" w14:textId="77777777">
        <w:trPr>
          <w:gridAfter w:val="1"/>
          <w:wAfter w:w="15" w:type="dxa"/>
        </w:trPr>
        <w:tc>
          <w:tcPr>
            <w:tcW w:w="2126" w:type="dxa"/>
          </w:tcPr>
          <w:p w14:paraId="44C097E9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Менің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адал</w:t>
            </w:r>
            <w:proofErr w:type="spellEnd"/>
            <w:r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достарым</w:t>
            </w:r>
            <w:proofErr w:type="spellEnd"/>
          </w:p>
        </w:tc>
        <w:tc>
          <w:tcPr>
            <w:tcW w:w="10206" w:type="dxa"/>
          </w:tcPr>
          <w:p w14:paraId="2B90A841" w14:textId="77777777" w:rsidR="001F2217" w:rsidRDefault="00CA14B6">
            <w:pPr>
              <w:rPr>
                <w:spacing w:val="-3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Ит,</w:t>
            </w:r>
            <w:r>
              <w:rPr>
                <w:spacing w:val="3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мысық,</w:t>
            </w:r>
            <w:r>
              <w:rPr>
                <w:spacing w:val="3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балықтар</w:t>
            </w:r>
            <w:r>
              <w:rPr>
                <w:spacing w:val="3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немесе</w:t>
            </w:r>
            <w:r>
              <w:rPr>
                <w:spacing w:val="3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үй</w:t>
            </w:r>
            <w:r>
              <w:rPr>
                <w:spacing w:val="3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жануарлары</w:t>
            </w:r>
            <w:r>
              <w:rPr>
                <w:spacing w:val="1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туралы</w:t>
            </w:r>
            <w:r>
              <w:rPr>
                <w:spacing w:val="3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шығарма</w:t>
            </w:r>
            <w:r>
              <w:rPr>
                <w:spacing w:val="3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оқып</w:t>
            </w:r>
            <w:r>
              <w:rPr>
                <w:spacing w:val="3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беру,</w:t>
            </w:r>
            <w:r>
              <w:rPr>
                <w:spacing w:val="3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оқылған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шығарманы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талдау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</w:p>
          <w:p w14:paraId="67939197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Омыртқа қисаюуын алдын алу жаттығуларын жасату</w:t>
            </w:r>
          </w:p>
        </w:tc>
        <w:tc>
          <w:tcPr>
            <w:tcW w:w="1701" w:type="dxa"/>
          </w:tcPr>
          <w:p w14:paraId="23452EBD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F2217" w14:paraId="76ED1725" w14:textId="77777777">
        <w:trPr>
          <w:gridAfter w:val="1"/>
          <w:wAfter w:w="15" w:type="dxa"/>
        </w:trPr>
        <w:tc>
          <w:tcPr>
            <w:tcW w:w="2126" w:type="dxa"/>
          </w:tcPr>
          <w:p w14:paraId="2B18035B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Саясында</w:t>
            </w:r>
            <w:proofErr w:type="spellEnd"/>
            <w:r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бау-бақтың</w:t>
            </w:r>
            <w:proofErr w:type="spellEnd"/>
            <w:r>
              <w:rPr>
                <w:sz w:val="28"/>
                <w:szCs w:val="28"/>
              </w:rPr>
              <w:t>...»</w:t>
            </w:r>
          </w:p>
        </w:tc>
        <w:tc>
          <w:tcPr>
            <w:tcW w:w="10206" w:type="dxa"/>
          </w:tcPr>
          <w:p w14:paraId="53458523" w14:textId="77777777" w:rsidR="001F2217" w:rsidRDefault="00CA14B6">
            <w:pPr>
              <w:pStyle w:val="TableParagraph"/>
              <w:numPr>
                <w:ilvl w:val="0"/>
                <w:numId w:val="2"/>
              </w:numPr>
              <w:tabs>
                <w:tab w:val="left" w:pos="453"/>
                <w:tab w:val="left" w:pos="454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Қоршаған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орта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сұрақ-жауап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ұйымдастыру;</w:t>
            </w:r>
          </w:p>
          <w:p w14:paraId="2D1169B5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Балабақша ауласын сыпыру, су шашу, қоқыс жинау сияқты еңбек әрекетін ұйымдастыру </w:t>
            </w:r>
          </w:p>
        </w:tc>
        <w:tc>
          <w:tcPr>
            <w:tcW w:w="1701" w:type="dxa"/>
          </w:tcPr>
          <w:p w14:paraId="1010FE01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F2217" w14:paraId="017CBA57" w14:textId="77777777">
        <w:trPr>
          <w:gridAfter w:val="1"/>
          <w:wAfter w:w="15" w:type="dxa"/>
        </w:trPr>
        <w:tc>
          <w:tcPr>
            <w:tcW w:w="2126" w:type="dxa"/>
          </w:tcPr>
          <w:p w14:paraId="009DDBC9" w14:textId="77777777" w:rsidR="001F2217" w:rsidRDefault="00CA14B6">
            <w:pPr>
              <w:shd w:val="clear" w:color="auto" w:fill="FFFFFF"/>
              <w:ind w:firstLine="33"/>
              <w:jc w:val="both"/>
              <w:rPr>
                <w:color w:val="auto"/>
                <w:spacing w:val="5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Ханталапай</w:t>
            </w:r>
            <w:proofErr w:type="spellEnd"/>
          </w:p>
        </w:tc>
        <w:tc>
          <w:tcPr>
            <w:tcW w:w="10206" w:type="dxa"/>
          </w:tcPr>
          <w:p w14:paraId="43054C84" w14:textId="77777777" w:rsidR="001F2217" w:rsidRDefault="00CA14B6">
            <w:pPr>
              <w:shd w:val="clear" w:color="auto" w:fill="FFFFFF"/>
              <w:ind w:firstLine="33"/>
              <w:jc w:val="both"/>
              <w:rPr>
                <w:color w:val="auto"/>
                <w:spacing w:val="5"/>
                <w:sz w:val="28"/>
                <w:szCs w:val="28"/>
                <w:lang w:val="kk-KZ"/>
              </w:rPr>
            </w:pPr>
            <w:r>
              <w:rPr>
                <w:color w:val="auto"/>
                <w:spacing w:val="5"/>
                <w:sz w:val="28"/>
                <w:szCs w:val="28"/>
                <w:lang w:val="kk-KZ"/>
              </w:rPr>
              <w:t>Шақырылған қуыршақ театрының қойлымын тамашалату</w:t>
            </w:r>
          </w:p>
          <w:p w14:paraId="3D553B05" w14:textId="77777777" w:rsidR="001F2217" w:rsidRDefault="00CA14B6">
            <w:pPr>
              <w:pStyle w:val="TableParagraph"/>
              <w:tabs>
                <w:tab w:val="left" w:pos="300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Ұлттық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өлең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беру;асықтарды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дайын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бояулармен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бояу,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безендіру;</w:t>
            </w:r>
          </w:p>
          <w:p w14:paraId="09C616AC" w14:textId="77777777" w:rsidR="001F2217" w:rsidRDefault="001F2217">
            <w:pPr>
              <w:shd w:val="clear" w:color="auto" w:fill="FFFFFF"/>
              <w:ind w:firstLine="33"/>
              <w:jc w:val="both"/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0F606E86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F2217" w14:paraId="538E5EE7" w14:textId="77777777">
        <w:trPr>
          <w:gridAfter w:val="1"/>
          <w:wAfter w:w="15" w:type="dxa"/>
        </w:trPr>
        <w:tc>
          <w:tcPr>
            <w:tcW w:w="2126" w:type="dxa"/>
          </w:tcPr>
          <w:p w14:paraId="29053CCD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Алуан-алуан</w:t>
            </w:r>
            <w:proofErr w:type="spellEnd"/>
            <w:r>
              <w:rPr>
                <w:sz w:val="28"/>
                <w:szCs w:val="28"/>
              </w:rPr>
              <w:tab/>
            </w:r>
            <w:proofErr w:type="spellStart"/>
            <w:r>
              <w:rPr>
                <w:sz w:val="28"/>
                <w:szCs w:val="28"/>
              </w:rPr>
              <w:t>кәсіп</w:t>
            </w:r>
            <w:proofErr w:type="spellEnd"/>
            <w:r>
              <w:rPr>
                <w:sz w:val="28"/>
                <w:szCs w:val="28"/>
              </w:rPr>
              <w:tab/>
            </w:r>
            <w:r>
              <w:rPr>
                <w:spacing w:val="-2"/>
                <w:sz w:val="28"/>
                <w:szCs w:val="28"/>
              </w:rPr>
              <w:t>бар,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таңдай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біл</w:t>
            </w:r>
            <w:proofErr w:type="spellEnd"/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талап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қыл</w:t>
            </w:r>
            <w:proofErr w:type="spellEnd"/>
            <w:r>
              <w:rPr>
                <w:sz w:val="28"/>
                <w:szCs w:val="28"/>
              </w:rPr>
              <w:t>!</w:t>
            </w:r>
          </w:p>
        </w:tc>
        <w:tc>
          <w:tcPr>
            <w:tcW w:w="10206" w:type="dxa"/>
          </w:tcPr>
          <w:p w14:paraId="48FA49DB" w14:textId="77777777" w:rsidR="001F2217" w:rsidRDefault="00CA14B6">
            <w:pPr>
              <w:pStyle w:val="TableParagraph"/>
              <w:tabs>
                <w:tab w:val="left" w:pos="300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Мамандық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түрлері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олардың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атқаратын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қызметі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әңгімелесу;</w:t>
            </w:r>
          </w:p>
          <w:p w14:paraId="44F0438B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түрлі мамандық туралы өлең оқып беру және оның мазмұны бойынша сұрақтарға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                         </w:t>
            </w:r>
            <w:r>
              <w:rPr>
                <w:sz w:val="28"/>
                <w:szCs w:val="28"/>
                <w:lang w:val="kk-KZ"/>
              </w:rPr>
              <w:t>жауап беру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 «Асхана», «Емхана», «Дүкен» сюжетті-рөлдік ойындарды ойнату</w:t>
            </w:r>
          </w:p>
          <w:p w14:paraId="505BF9B8" w14:textId="77777777" w:rsidR="001F2217" w:rsidRDefault="001F2217">
            <w:pPr>
              <w:rPr>
                <w:color w:val="auto"/>
                <w:sz w:val="28"/>
                <w:szCs w:val="28"/>
                <w:lang w:val="kk-KZ"/>
              </w:rPr>
            </w:pPr>
          </w:p>
          <w:p w14:paraId="7387F9F5" w14:textId="77777777" w:rsidR="001F2217" w:rsidRDefault="001F2217">
            <w:pPr>
              <w:rPr>
                <w:color w:val="auto"/>
                <w:sz w:val="28"/>
                <w:szCs w:val="28"/>
                <w:lang w:val="kk-KZ"/>
              </w:rPr>
            </w:pPr>
          </w:p>
          <w:p w14:paraId="428D1E58" w14:textId="77777777" w:rsidR="001F2217" w:rsidRDefault="001F2217">
            <w:pPr>
              <w:rPr>
                <w:color w:val="auto"/>
                <w:sz w:val="28"/>
                <w:szCs w:val="28"/>
                <w:lang w:val="kk-KZ"/>
              </w:rPr>
            </w:pPr>
          </w:p>
          <w:p w14:paraId="3AD1F700" w14:textId="77777777" w:rsidR="001F2217" w:rsidRDefault="001F2217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23FD9D75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F2217" w:rsidRPr="00550F3E" w14:paraId="2F7EB24A" w14:textId="77777777">
        <w:tc>
          <w:tcPr>
            <w:tcW w:w="2126" w:type="dxa"/>
          </w:tcPr>
          <w:p w14:paraId="17DBB61D" w14:textId="77777777" w:rsidR="001F2217" w:rsidRDefault="001F2217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62E6231E" w14:textId="77777777" w:rsidR="001F2217" w:rsidRDefault="00CA14B6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Тамыз айы 3 апта</w:t>
            </w:r>
          </w:p>
          <w:p w14:paraId="31DE12A9" w14:textId="77777777" w:rsidR="001F2217" w:rsidRDefault="00CA14B6">
            <w:pPr>
              <w:jc w:val="center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«Өнер</w:t>
            </w:r>
            <w:r>
              <w:rPr>
                <w:b/>
                <w:spacing w:val="3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көзі</w:t>
            </w:r>
            <w:r>
              <w:rPr>
                <w:b/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халықта»</w:t>
            </w:r>
          </w:p>
        </w:tc>
      </w:tr>
      <w:tr w:rsidR="001F2217" w14:paraId="39D62468" w14:textId="77777777">
        <w:trPr>
          <w:gridAfter w:val="1"/>
          <w:wAfter w:w="15" w:type="dxa"/>
        </w:trPr>
        <w:tc>
          <w:tcPr>
            <w:tcW w:w="2126" w:type="dxa"/>
          </w:tcPr>
          <w:p w14:paraId="2A8A9301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Қуыршақ</w:t>
            </w:r>
            <w:proofErr w:type="spellEnd"/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театры</w:t>
            </w:r>
          </w:p>
        </w:tc>
        <w:tc>
          <w:tcPr>
            <w:tcW w:w="10206" w:type="dxa"/>
          </w:tcPr>
          <w:p w14:paraId="21366A34" w14:textId="77777777" w:rsidR="001F2217" w:rsidRDefault="00CA14B6">
            <w:pPr>
              <w:pStyle w:val="TableParagraph"/>
              <w:tabs>
                <w:tab w:val="left" w:pos="312"/>
              </w:tabs>
              <w:spacing w:before="3" w:line="242" w:lineRule="auto"/>
              <w:ind w:right="57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Қуыршақ,</w:t>
            </w:r>
            <w:r>
              <w:rPr>
                <w:spacing w:val="4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көлеңкелі</w:t>
            </w:r>
            <w:r>
              <w:rPr>
                <w:spacing w:val="4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театр</w:t>
            </w:r>
            <w:r>
              <w:rPr>
                <w:spacing w:val="4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қойылымын</w:t>
            </w:r>
            <w:r>
              <w:rPr>
                <w:spacing w:val="4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тамашалау,</w:t>
            </w:r>
            <w:r>
              <w:rPr>
                <w:spacing w:val="4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көрген</w:t>
            </w:r>
            <w:r>
              <w:rPr>
                <w:spacing w:val="4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қойылымның</w:t>
            </w:r>
            <w:r>
              <w:rPr>
                <w:spacing w:val="4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желісі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менондағы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кейіпкерлер туралы әңгімелесу;</w:t>
            </w:r>
          </w:p>
          <w:p w14:paraId="3F950264" w14:textId="77777777" w:rsidR="001F2217" w:rsidRDefault="00CA14B6">
            <w:pPr>
              <w:pStyle w:val="TableParagraph"/>
              <w:tabs>
                <w:tab w:val="left" w:pos="269"/>
              </w:tabs>
              <w:ind w:right="9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«Менің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сүйікті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достарым»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ертегі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кейіпкерлерінің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костюмдерінің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элементтерін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қағаздан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жасап,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дайын кейіпкер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бейнесіне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жапсыру;</w:t>
            </w:r>
          </w:p>
          <w:p w14:paraId="52898454" w14:textId="77777777" w:rsidR="001F2217" w:rsidRDefault="00CA14B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тақырыпқа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сәйкес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сюжетті-рөлдік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ойнату;</w:t>
            </w:r>
          </w:p>
          <w:p w14:paraId="00A667BB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Құрастырмалы материалдардан түрлі үйлерді жинап құрастыруды қалыптастыру</w:t>
            </w:r>
          </w:p>
        </w:tc>
        <w:tc>
          <w:tcPr>
            <w:tcW w:w="1701" w:type="dxa"/>
          </w:tcPr>
          <w:p w14:paraId="0AE622EA" w14:textId="77777777" w:rsidR="001F2217" w:rsidRDefault="00CA14B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18.08</w:t>
            </w:r>
          </w:p>
        </w:tc>
      </w:tr>
      <w:tr w:rsidR="001F2217" w14:paraId="60E3A7AA" w14:textId="77777777">
        <w:trPr>
          <w:gridAfter w:val="1"/>
          <w:wAfter w:w="15" w:type="dxa"/>
        </w:trPr>
        <w:tc>
          <w:tcPr>
            <w:tcW w:w="2126" w:type="dxa"/>
          </w:tcPr>
          <w:p w14:paraId="673F6E00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Сөз</w:t>
            </w:r>
            <w:proofErr w:type="spellEnd"/>
            <w:r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асылы</w:t>
            </w:r>
            <w:proofErr w:type="spellEnd"/>
            <w:r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шешендік</w:t>
            </w:r>
            <w:proofErr w:type="spellEnd"/>
          </w:p>
        </w:tc>
        <w:tc>
          <w:tcPr>
            <w:tcW w:w="10206" w:type="dxa"/>
          </w:tcPr>
          <w:p w14:paraId="076BF1C9" w14:textId="77777777" w:rsidR="001F2217" w:rsidRDefault="00CA14B6">
            <w:pPr>
              <w:pStyle w:val="TableParagraph"/>
              <w:numPr>
                <w:ilvl w:val="0"/>
                <w:numId w:val="3"/>
              </w:numPr>
              <w:tabs>
                <w:tab w:val="left" w:pos="305"/>
              </w:tabs>
              <w:spacing w:before="6" w:line="242" w:lineRule="auto"/>
              <w:ind w:right="71" w:firstLine="141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«Әжелер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pacing w:val="-1"/>
                <w:sz w:val="28"/>
                <w:szCs w:val="28"/>
              </w:rPr>
              <w:t>мектебі»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pacing w:val="-1"/>
                <w:sz w:val="28"/>
                <w:szCs w:val="28"/>
              </w:rPr>
              <w:t>жұмысын</w:t>
            </w:r>
            <w:r>
              <w:rPr>
                <w:spacing w:val="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жандандыру,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алдын-ала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әзірленген</w:t>
            </w:r>
            <w:r>
              <w:rPr>
                <w:spacing w:val="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«Ерте,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ерте,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ертеде</w:t>
            </w:r>
            <w:r>
              <w:rPr>
                <w:spacing w:val="-3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...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»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әжемнің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ертегісін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тыңдайық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челленджі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бейнематериалдарын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тамашалау;</w:t>
            </w:r>
          </w:p>
          <w:p w14:paraId="53276231" w14:textId="77777777" w:rsidR="001F2217" w:rsidRDefault="00CA14B6">
            <w:pPr>
              <w:pStyle w:val="TableParagraph"/>
              <w:numPr>
                <w:ilvl w:val="0"/>
                <w:numId w:val="3"/>
              </w:numPr>
              <w:tabs>
                <w:tab w:val="left" w:pos="267"/>
              </w:tabs>
              <w:spacing w:line="273" w:lineRule="exact"/>
              <w:ind w:left="266" w:hanging="14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«Ертегілер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әлеміне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саяхат»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сүйікті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ертегілерді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айтқызу;</w:t>
            </w:r>
          </w:p>
          <w:p w14:paraId="28EED828" w14:textId="77777777" w:rsidR="001F2217" w:rsidRDefault="00CA14B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«Мен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бастаймын,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сен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жалғастыр»,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дидактикалық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</w:t>
            </w:r>
          </w:p>
          <w:p w14:paraId="6DE72EA6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 Ұлттық ойындар ойнату.</w:t>
            </w:r>
          </w:p>
        </w:tc>
        <w:tc>
          <w:tcPr>
            <w:tcW w:w="1701" w:type="dxa"/>
          </w:tcPr>
          <w:p w14:paraId="58F59861" w14:textId="77777777" w:rsidR="001F2217" w:rsidRDefault="00CA14B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F2217" w14:paraId="57126718" w14:textId="77777777">
        <w:trPr>
          <w:gridAfter w:val="1"/>
          <w:wAfter w:w="15" w:type="dxa"/>
        </w:trPr>
        <w:tc>
          <w:tcPr>
            <w:tcW w:w="2126" w:type="dxa"/>
          </w:tcPr>
          <w:p w14:paraId="18A40A37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Алуан-алуан</w:t>
            </w:r>
            <w:proofErr w:type="spellEnd"/>
            <w:r>
              <w:rPr>
                <w:spacing w:val="-7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кейіпкер</w:t>
            </w:r>
            <w:proofErr w:type="spellEnd"/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бар</w:t>
            </w:r>
          </w:p>
        </w:tc>
        <w:tc>
          <w:tcPr>
            <w:tcW w:w="10206" w:type="dxa"/>
          </w:tcPr>
          <w:p w14:paraId="68289135" w14:textId="77777777" w:rsidR="001F2217" w:rsidRDefault="00CA14B6">
            <w:pPr>
              <w:pStyle w:val="TableParagraph"/>
              <w:tabs>
                <w:tab w:val="left" w:pos="267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«Менің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сүйікті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кейіпкерім»,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ермексаздан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мүсіндеу,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суретін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салу;</w:t>
            </w:r>
          </w:p>
          <w:p w14:paraId="7757850D" w14:textId="77777777" w:rsidR="001F2217" w:rsidRDefault="00CA14B6">
            <w:pPr>
              <w:pStyle w:val="TableParagraph"/>
              <w:tabs>
                <w:tab w:val="left" w:pos="331"/>
              </w:tabs>
              <w:ind w:right="43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Өзі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қолдан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жасаған</w:t>
            </w:r>
            <w:r>
              <w:rPr>
                <w:spacing w:val="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кейіпкерінің</w:t>
            </w:r>
            <w:r>
              <w:rPr>
                <w:spacing w:val="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образына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еніп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оның</w:t>
            </w:r>
            <w:r>
              <w:rPr>
                <w:spacing w:val="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даусымен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дыбыстау,</w:t>
            </w:r>
            <w:r>
              <w:rPr>
                <w:spacing w:val="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сөйлеуді</w:t>
            </w:r>
            <w:r>
              <w:rPr>
                <w:spacing w:val="-57"/>
                <w:sz w:val="28"/>
                <w:szCs w:val="28"/>
              </w:rPr>
              <w:t xml:space="preserve">                            </w:t>
            </w:r>
            <w:r>
              <w:rPr>
                <w:sz w:val="28"/>
                <w:szCs w:val="28"/>
              </w:rPr>
              <w:t>дамыту;</w:t>
            </w:r>
          </w:p>
          <w:p w14:paraId="73984C04" w14:textId="77777777" w:rsidR="001F2217" w:rsidRDefault="001F2217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34A91EE1" w14:textId="77777777" w:rsidR="001F2217" w:rsidRDefault="00CA14B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F2217" w14:paraId="1A42437F" w14:textId="77777777">
        <w:trPr>
          <w:gridAfter w:val="1"/>
          <w:wAfter w:w="15" w:type="dxa"/>
        </w:trPr>
        <w:tc>
          <w:tcPr>
            <w:tcW w:w="2126" w:type="dxa"/>
          </w:tcPr>
          <w:p w14:paraId="7809D6E3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Өнерлі</w:t>
            </w:r>
            <w:proofErr w:type="spellEnd"/>
            <w:r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өрге</w:t>
            </w:r>
            <w:proofErr w:type="spellEnd"/>
            <w:r>
              <w:rPr>
                <w:spacing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жүзер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2C85B422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Жігіттер шеруін өткізу </w:t>
            </w:r>
          </w:p>
          <w:p w14:paraId="205C44F6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Бұрыннан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білетін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әндерді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айтқызу,</w:t>
            </w:r>
            <w:r>
              <w:rPr>
                <w:spacing w:val="-8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билерді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билету.</w:t>
            </w:r>
          </w:p>
        </w:tc>
        <w:tc>
          <w:tcPr>
            <w:tcW w:w="1701" w:type="dxa"/>
          </w:tcPr>
          <w:p w14:paraId="0ECE4539" w14:textId="77777777" w:rsidR="001F2217" w:rsidRDefault="00CA14B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F2217" w14:paraId="6FCD6C00" w14:textId="77777777">
        <w:trPr>
          <w:gridAfter w:val="1"/>
          <w:wAfter w:w="15" w:type="dxa"/>
        </w:trPr>
        <w:tc>
          <w:tcPr>
            <w:tcW w:w="2126" w:type="dxa"/>
          </w:tcPr>
          <w:p w14:paraId="7B2423EB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«Ел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іші</w:t>
            </w:r>
            <w:proofErr w:type="spellEnd"/>
            <w:r>
              <w:rPr>
                <w:spacing w:val="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–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өнер</w:t>
            </w:r>
            <w:proofErr w:type="spellEnd"/>
            <w:r>
              <w:rPr>
                <w:spacing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кеніші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3482E4D5" w14:textId="77777777" w:rsidR="001F2217" w:rsidRDefault="00CA14B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Педагогтар</w:t>
            </w:r>
            <w:r>
              <w:rPr>
                <w:spacing w:val="30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мен</w:t>
            </w:r>
            <w:r>
              <w:rPr>
                <w:spacing w:val="3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балалардың</w:t>
            </w:r>
            <w:r>
              <w:rPr>
                <w:spacing w:val="30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бірлескен</w:t>
            </w:r>
            <w:r>
              <w:rPr>
                <w:spacing w:val="3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театрландырылған</w:t>
            </w:r>
            <w:r>
              <w:rPr>
                <w:spacing w:val="3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қойылымдар</w:t>
            </w:r>
            <w:r>
              <w:rPr>
                <w:spacing w:val="30"/>
                <w:sz w:val="28"/>
                <w:szCs w:val="28"/>
                <w:lang w:val="kk-KZ"/>
              </w:rPr>
              <w:t xml:space="preserve"> тамашалау. </w:t>
            </w:r>
          </w:p>
          <w:p w14:paraId="1C919FF7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 xml:space="preserve">Көгершінды тамашалату. Көгершінның денесіне тұмсығын,қанаттарын, көз бен аяқтарын  жапсыруды жетілдіру; </w:t>
            </w:r>
          </w:p>
        </w:tc>
        <w:tc>
          <w:tcPr>
            <w:tcW w:w="1701" w:type="dxa"/>
          </w:tcPr>
          <w:p w14:paraId="19B27F61" w14:textId="77777777" w:rsidR="001F2217" w:rsidRDefault="00CA14B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F2217" w:rsidRPr="00550F3E" w14:paraId="1E78E066" w14:textId="77777777">
        <w:tc>
          <w:tcPr>
            <w:tcW w:w="2126" w:type="dxa"/>
          </w:tcPr>
          <w:p w14:paraId="36B52BF2" w14:textId="77777777" w:rsidR="001F2217" w:rsidRDefault="001F2217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5F63A4C6" w14:textId="77777777" w:rsidR="001F2217" w:rsidRDefault="00CA14B6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bCs/>
                <w:color w:val="auto"/>
                <w:sz w:val="28"/>
                <w:szCs w:val="28"/>
                <w:lang w:val="kk-KZ"/>
              </w:rPr>
              <w:t>Тамыз айы 4 апта</w:t>
            </w:r>
          </w:p>
          <w:p w14:paraId="0CB5332C" w14:textId="77777777" w:rsidR="001F2217" w:rsidRDefault="00CA14B6">
            <w:pPr>
              <w:jc w:val="center"/>
              <w:rPr>
                <w:color w:val="auto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«Ғажайыптар</w:t>
            </w:r>
            <w:r>
              <w:rPr>
                <w:b/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әлемінде»</w:t>
            </w:r>
          </w:p>
        </w:tc>
      </w:tr>
      <w:tr w:rsidR="001F2217" w14:paraId="1D011280" w14:textId="77777777">
        <w:trPr>
          <w:gridAfter w:val="1"/>
          <w:wAfter w:w="15" w:type="dxa"/>
        </w:trPr>
        <w:tc>
          <w:tcPr>
            <w:tcW w:w="2126" w:type="dxa"/>
          </w:tcPr>
          <w:p w14:paraId="1E45727D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Балабақшам</w:t>
            </w:r>
            <w:proofErr w:type="spellEnd"/>
            <w:r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өз</w:t>
            </w:r>
            <w:proofErr w:type="spellEnd"/>
            <w:r>
              <w:rPr>
                <w:spacing w:val="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үйім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6945D92F" w14:textId="77777777" w:rsidR="001F2217" w:rsidRDefault="00CA14B6">
            <w:pPr>
              <w:pStyle w:val="TableParagraph"/>
              <w:tabs>
                <w:tab w:val="left" w:pos="288"/>
              </w:tabs>
              <w:spacing w:before="6"/>
              <w:ind w:right="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«Менің балабақшам», жазғы сауықтыру кезеңінде алған әсерлері туралы балалармен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серуенде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әңгімелесу;</w:t>
            </w:r>
          </w:p>
          <w:p w14:paraId="37A9CD9F" w14:textId="77777777" w:rsidR="001F2217" w:rsidRDefault="00CA14B6">
            <w:pPr>
              <w:pStyle w:val="TableParagraph"/>
              <w:tabs>
                <w:tab w:val="left" w:pos="324"/>
              </w:tabs>
              <w:ind w:right="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Тақырыпқа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сәйкес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асфальтқа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ұжымдық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салуға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жұмылдыру,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салған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суреттері</w:t>
            </w:r>
            <w:r>
              <w:rPr>
                <w:spacing w:val="-57"/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>бойынша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өз ойларын айтқызу;</w:t>
            </w:r>
          </w:p>
          <w:p w14:paraId="084215AC" w14:textId="77777777" w:rsidR="001F2217" w:rsidRDefault="001F2217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6A4610D8" w14:textId="77777777" w:rsidR="001F2217" w:rsidRDefault="00CA14B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2</w:t>
            </w: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F2217" w14:paraId="3B6A1A6E" w14:textId="77777777">
        <w:trPr>
          <w:gridAfter w:val="1"/>
          <w:wAfter w:w="15" w:type="dxa"/>
        </w:trPr>
        <w:tc>
          <w:tcPr>
            <w:tcW w:w="2126" w:type="dxa"/>
          </w:tcPr>
          <w:p w14:paraId="4D2F7EC8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Бір</w:t>
            </w:r>
            <w:proofErr w:type="spellEnd"/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ab/>
            </w:r>
            <w:proofErr w:type="spellStart"/>
            <w:r>
              <w:rPr>
                <w:sz w:val="28"/>
                <w:szCs w:val="28"/>
              </w:rPr>
              <w:t>екі</w:t>
            </w:r>
            <w:proofErr w:type="spellEnd"/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ab/>
            </w:r>
            <w:proofErr w:type="spellStart"/>
            <w:r>
              <w:rPr>
                <w:sz w:val="28"/>
                <w:szCs w:val="28"/>
              </w:rPr>
              <w:t>үш</w:t>
            </w:r>
            <w:proofErr w:type="spellEnd"/>
            <w:r>
              <w:rPr>
                <w:sz w:val="28"/>
                <w:szCs w:val="28"/>
              </w:rPr>
              <w:tab/>
              <w:t>-</w:t>
            </w:r>
            <w:r>
              <w:rPr>
                <w:sz w:val="28"/>
                <w:szCs w:val="28"/>
              </w:rPr>
              <w:tab/>
            </w:r>
            <w:proofErr w:type="spellStart"/>
            <w:r>
              <w:rPr>
                <w:spacing w:val="-1"/>
                <w:sz w:val="28"/>
                <w:szCs w:val="28"/>
              </w:rPr>
              <w:t>бойға</w:t>
            </w:r>
            <w:proofErr w:type="spellEnd"/>
            <w:r>
              <w:rPr>
                <w:spacing w:val="-57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жинап</w:t>
            </w:r>
            <w:proofErr w:type="spellEnd"/>
            <w:r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күш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321FA708" w14:textId="77777777" w:rsidR="001F2217" w:rsidRDefault="00CA14B6">
            <w:pPr>
              <w:pStyle w:val="TableParagraph"/>
              <w:tabs>
                <w:tab w:val="left" w:pos="262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Дене</w:t>
            </w:r>
            <w:r>
              <w:rPr>
                <w:spacing w:val="-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шынықтырудың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пайдасы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әңгімелесу;</w:t>
            </w:r>
          </w:p>
          <w:p w14:paraId="0357B8B9" w14:textId="77777777" w:rsidR="001F2217" w:rsidRDefault="00CA14B6">
            <w:pPr>
              <w:pStyle w:val="TableParagraph"/>
              <w:tabs>
                <w:tab w:val="left" w:pos="262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Балалардың</w:t>
            </w:r>
            <w:r>
              <w:rPr>
                <w:spacing w:val="5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ө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здеріне</w:t>
            </w:r>
            <w:r>
              <w:rPr>
                <w:spacing w:val="5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ұнайтын</w:t>
            </w:r>
            <w:r>
              <w:rPr>
                <w:spacing w:val="5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жаттығуларды</w:t>
            </w:r>
            <w:r>
              <w:rPr>
                <w:spacing w:val="5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жасата</w:t>
            </w:r>
            <w:r>
              <w:rPr>
                <w:spacing w:val="5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отырып,</w:t>
            </w:r>
            <w:r>
              <w:rPr>
                <w:spacing w:val="5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спорттық 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ойындарды бірлесіп таңдатып, ойнату;</w:t>
            </w:r>
          </w:p>
          <w:p w14:paraId="57564A60" w14:textId="77777777" w:rsidR="001F2217" w:rsidRDefault="00CA14B6">
            <w:pPr>
              <w:pStyle w:val="TableParagraph"/>
              <w:tabs>
                <w:tab w:val="left" w:pos="2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Серуен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кезінде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аулада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қарапайым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еңбекке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баулу,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бірге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еңбектену;</w:t>
            </w:r>
          </w:p>
          <w:p w14:paraId="2470356B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«Бәйге».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 «Алтын сақа», «Соқыр теке» </w:t>
            </w:r>
            <w:r>
              <w:rPr>
                <w:sz w:val="28"/>
                <w:szCs w:val="28"/>
                <w:lang w:val="kk-KZ"/>
              </w:rPr>
              <w:t>ұлттық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қимылды ойындарды 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ойнату</w:t>
            </w:r>
            <w:r>
              <w:rPr>
                <w:color w:val="auto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14:paraId="7FBE1CF7" w14:textId="77777777" w:rsidR="001F2217" w:rsidRDefault="00CA14B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F2217" w14:paraId="4F37AB0C" w14:textId="77777777">
        <w:trPr>
          <w:gridAfter w:val="1"/>
          <w:wAfter w:w="15" w:type="dxa"/>
        </w:trPr>
        <w:tc>
          <w:tcPr>
            <w:tcW w:w="2126" w:type="dxa"/>
          </w:tcPr>
          <w:p w14:paraId="7084BA9C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Менің</w:t>
            </w:r>
            <w:proofErr w:type="spellEnd"/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Қазақстаным</w:t>
            </w:r>
            <w:proofErr w:type="spellEnd"/>
          </w:p>
        </w:tc>
        <w:tc>
          <w:tcPr>
            <w:tcW w:w="10206" w:type="dxa"/>
          </w:tcPr>
          <w:p w14:paraId="2EF7EBE8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«Менің Қазақстаным»деген не? балалардың ойларын тыңдау. Бірге сурет салу</w:t>
            </w:r>
          </w:p>
          <w:p w14:paraId="7821F939" w14:textId="77777777" w:rsidR="001F2217" w:rsidRDefault="00CA14B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color w:val="auto"/>
                <w:sz w:val="28"/>
                <w:szCs w:val="28"/>
                <w:lang w:val="kk-KZ"/>
              </w:rPr>
              <w:t>Қуыршақ театры. «Бауырсақ» ертегісін тамашалату</w:t>
            </w:r>
          </w:p>
        </w:tc>
        <w:tc>
          <w:tcPr>
            <w:tcW w:w="1701" w:type="dxa"/>
          </w:tcPr>
          <w:p w14:paraId="4A62E6A9" w14:textId="77777777" w:rsidR="001F2217" w:rsidRDefault="00CA14B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1F2217" w14:paraId="46F396FB" w14:textId="77777777">
        <w:trPr>
          <w:gridAfter w:val="1"/>
          <w:wAfter w:w="15" w:type="dxa"/>
        </w:trPr>
        <w:tc>
          <w:tcPr>
            <w:tcW w:w="2126" w:type="dxa"/>
          </w:tcPr>
          <w:p w14:paraId="25A9DA68" w14:textId="77777777" w:rsidR="001F2217" w:rsidRDefault="00CA14B6">
            <w:pPr>
              <w:pStyle w:val="Default"/>
              <w:rPr>
                <w:color w:val="auto"/>
                <w:sz w:val="28"/>
                <w:szCs w:val="28"/>
                <w:lang w:eastAsia="ru-RU"/>
                <w14:ligatures w14:val="none"/>
              </w:rPr>
            </w:pPr>
            <w:r>
              <w:rPr>
                <w:sz w:val="28"/>
                <w:szCs w:val="28"/>
                <w:lang w:eastAsia="ru-RU"/>
                <w14:ligatures w14:val="none"/>
              </w:rPr>
              <w:t>Конституция</w:t>
            </w:r>
            <w:r>
              <w:rPr>
                <w:spacing w:val="-5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күні</w:t>
            </w:r>
            <w:proofErr w:type="spellEnd"/>
          </w:p>
        </w:tc>
        <w:tc>
          <w:tcPr>
            <w:tcW w:w="10206" w:type="dxa"/>
          </w:tcPr>
          <w:p w14:paraId="002C829B" w14:textId="77777777" w:rsidR="001F2217" w:rsidRDefault="00CA14B6">
            <w:pPr>
              <w:pStyle w:val="Default"/>
              <w:rPr>
                <w:color w:val="auto"/>
                <w:sz w:val="28"/>
                <w:szCs w:val="28"/>
                <w:lang w:eastAsia="ru-RU"/>
                <w14:ligatures w14:val="none"/>
              </w:rPr>
            </w:pPr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«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Айбары</w:t>
            </w:r>
            <w:proofErr w:type="spell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асқақ</w:t>
            </w:r>
            <w:proofErr w:type="spell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 – 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Ата</w:t>
            </w:r>
            <w:proofErr w:type="spell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заң</w:t>
            </w:r>
            <w:proofErr w:type="spell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» 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Қазақстан</w:t>
            </w:r>
            <w:proofErr w:type="spell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Республикасы</w:t>
            </w:r>
            <w:proofErr w:type="spell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Конституциясы</w:t>
            </w:r>
            <w:proofErr w:type="spell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күніне</w:t>
            </w:r>
            <w:proofErr w:type="spell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арналған</w:t>
            </w:r>
            <w:proofErr w:type="spell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мерекелік</w:t>
            </w:r>
            <w:proofErr w:type="spell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концер</w:t>
            </w:r>
            <w:proofErr w:type="spellEnd"/>
            <w:r>
              <w:rPr>
                <w:color w:val="auto"/>
                <w:sz w:val="28"/>
                <w:szCs w:val="28"/>
                <w:lang w:val="kk-KZ" w:eastAsia="ru-RU"/>
                <w14:ligatures w14:val="none"/>
              </w:rPr>
              <w:t>тке қатысу</w:t>
            </w:r>
          </w:p>
        </w:tc>
        <w:tc>
          <w:tcPr>
            <w:tcW w:w="1701" w:type="dxa"/>
          </w:tcPr>
          <w:p w14:paraId="469B17F9" w14:textId="77777777" w:rsidR="001F2217" w:rsidRDefault="00CA14B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</w:tbl>
    <w:p w14:paraId="09F3F626" w14:textId="77777777" w:rsidR="001F2217" w:rsidRDefault="001F2217">
      <w:pPr>
        <w:rPr>
          <w:sz w:val="28"/>
          <w:szCs w:val="28"/>
        </w:rPr>
      </w:pPr>
    </w:p>
    <w:sectPr w:rsidR="001F221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0E59F9" w14:textId="77777777" w:rsidR="00147011" w:rsidRDefault="00147011">
      <w:r>
        <w:separator/>
      </w:r>
    </w:p>
  </w:endnote>
  <w:endnote w:type="continuationSeparator" w:id="0">
    <w:p w14:paraId="4A7E9238" w14:textId="77777777" w:rsidR="00147011" w:rsidRDefault="001470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FA1A32" w14:textId="77777777" w:rsidR="00147011" w:rsidRDefault="00147011">
      <w:r>
        <w:separator/>
      </w:r>
    </w:p>
  </w:footnote>
  <w:footnote w:type="continuationSeparator" w:id="0">
    <w:p w14:paraId="3EFE147E" w14:textId="77777777" w:rsidR="00147011" w:rsidRDefault="001470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77419"/>
    <w:multiLevelType w:val="multilevel"/>
    <w:tmpl w:val="00C77419"/>
    <w:lvl w:ilvl="0">
      <w:numFmt w:val="bullet"/>
      <w:lvlText w:val="-"/>
      <w:lvlJc w:val="left"/>
      <w:pPr>
        <w:ind w:left="453" w:hanging="363"/>
      </w:pPr>
      <w:rPr>
        <w:rFonts w:ascii="Times New Roman" w:eastAsia="Times New Roman" w:hAnsi="Times New Roman" w:cs="Times New Roman" w:hint="default"/>
        <w:w w:val="97"/>
        <w:sz w:val="24"/>
        <w:szCs w:val="24"/>
        <w:lang w:val="kk-KZ" w:eastAsia="en-US" w:bidi="ar-SA"/>
      </w:rPr>
    </w:lvl>
    <w:lvl w:ilvl="1">
      <w:numFmt w:val="bullet"/>
      <w:lvlText w:val="•"/>
      <w:lvlJc w:val="left"/>
      <w:pPr>
        <w:ind w:left="1348" w:hanging="363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2236" w:hanging="363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3125" w:hanging="363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4013" w:hanging="363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4902" w:hanging="363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5790" w:hanging="363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6678" w:hanging="363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7567" w:hanging="363"/>
      </w:pPr>
      <w:rPr>
        <w:rFonts w:hint="default"/>
        <w:lang w:val="kk-KZ" w:eastAsia="en-US" w:bidi="ar-SA"/>
      </w:rPr>
    </w:lvl>
  </w:abstractNum>
  <w:abstractNum w:abstractNumId="1" w15:restartNumberingAfterBreak="0">
    <w:nsid w:val="0F502BA8"/>
    <w:multiLevelType w:val="multilevel"/>
    <w:tmpl w:val="0F502BA8"/>
    <w:lvl w:ilvl="0">
      <w:numFmt w:val="bullet"/>
      <w:lvlText w:val="-"/>
      <w:lvlJc w:val="left"/>
      <w:pPr>
        <w:ind w:left="211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>
      <w:numFmt w:val="bullet"/>
      <w:lvlText w:val="•"/>
      <w:lvlJc w:val="left"/>
      <w:pPr>
        <w:ind w:left="1131" w:hanging="140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2043" w:hanging="14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955" w:hanging="14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3867" w:hanging="14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4779" w:hanging="14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5691" w:hanging="14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6603" w:hanging="14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7515" w:hanging="140"/>
      </w:pPr>
      <w:rPr>
        <w:rFonts w:hint="default"/>
        <w:lang w:val="kk-KZ" w:eastAsia="en-US" w:bidi="ar-SA"/>
      </w:rPr>
    </w:lvl>
  </w:abstractNum>
  <w:abstractNum w:abstractNumId="2" w15:restartNumberingAfterBreak="0">
    <w:nsid w:val="329E1983"/>
    <w:multiLevelType w:val="multilevel"/>
    <w:tmpl w:val="329E1983"/>
    <w:lvl w:ilvl="0">
      <w:numFmt w:val="bullet"/>
      <w:lvlText w:val="-"/>
      <w:lvlJc w:val="left"/>
      <w:pPr>
        <w:ind w:left="11" w:hanging="152"/>
      </w:pPr>
      <w:rPr>
        <w:rFonts w:ascii="Times New Roman" w:eastAsia="Times New Roman" w:hAnsi="Times New Roman" w:cs="Times New Roman" w:hint="default"/>
        <w:w w:val="97"/>
        <w:sz w:val="24"/>
        <w:szCs w:val="24"/>
        <w:lang w:val="kk-KZ" w:eastAsia="en-US" w:bidi="ar-SA"/>
      </w:rPr>
    </w:lvl>
    <w:lvl w:ilvl="1">
      <w:numFmt w:val="bullet"/>
      <w:lvlText w:val="•"/>
      <w:lvlJc w:val="left"/>
      <w:pPr>
        <w:ind w:left="951" w:hanging="152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883" w:hanging="152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815" w:hanging="152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3747" w:hanging="152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4679" w:hanging="152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5611" w:hanging="152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6543" w:hanging="152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7475" w:hanging="152"/>
      </w:pPr>
      <w:rPr>
        <w:rFonts w:hint="default"/>
        <w:lang w:val="kk-KZ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61D9"/>
    <w:rsid w:val="00015F44"/>
    <w:rsid w:val="00022A09"/>
    <w:rsid w:val="00024108"/>
    <w:rsid w:val="00025342"/>
    <w:rsid w:val="00056621"/>
    <w:rsid w:val="00077C4F"/>
    <w:rsid w:val="000D1029"/>
    <w:rsid w:val="000D3B46"/>
    <w:rsid w:val="000D5710"/>
    <w:rsid w:val="000E3B40"/>
    <w:rsid w:val="000E662E"/>
    <w:rsid w:val="00103407"/>
    <w:rsid w:val="00147011"/>
    <w:rsid w:val="00156078"/>
    <w:rsid w:val="0016442C"/>
    <w:rsid w:val="00166336"/>
    <w:rsid w:val="001C1D52"/>
    <w:rsid w:val="001E5D39"/>
    <w:rsid w:val="001F207C"/>
    <w:rsid w:val="001F2217"/>
    <w:rsid w:val="001F702E"/>
    <w:rsid w:val="00207FAA"/>
    <w:rsid w:val="002236E7"/>
    <w:rsid w:val="00227D1B"/>
    <w:rsid w:val="00236908"/>
    <w:rsid w:val="00292BB4"/>
    <w:rsid w:val="00297C2D"/>
    <w:rsid w:val="002A5F10"/>
    <w:rsid w:val="002D162C"/>
    <w:rsid w:val="002D5453"/>
    <w:rsid w:val="002D5635"/>
    <w:rsid w:val="002D60A8"/>
    <w:rsid w:val="002E0CAA"/>
    <w:rsid w:val="00301012"/>
    <w:rsid w:val="00315F16"/>
    <w:rsid w:val="00327A01"/>
    <w:rsid w:val="00335DA9"/>
    <w:rsid w:val="00353BC1"/>
    <w:rsid w:val="003545D8"/>
    <w:rsid w:val="0035714D"/>
    <w:rsid w:val="003622C1"/>
    <w:rsid w:val="00364B7A"/>
    <w:rsid w:val="00366636"/>
    <w:rsid w:val="00380907"/>
    <w:rsid w:val="003A41F7"/>
    <w:rsid w:val="003B6403"/>
    <w:rsid w:val="003C3A5D"/>
    <w:rsid w:val="004004EE"/>
    <w:rsid w:val="004165C7"/>
    <w:rsid w:val="00420CDC"/>
    <w:rsid w:val="00440A75"/>
    <w:rsid w:val="00455033"/>
    <w:rsid w:val="00470170"/>
    <w:rsid w:val="004704C7"/>
    <w:rsid w:val="00473670"/>
    <w:rsid w:val="00477C47"/>
    <w:rsid w:val="004861CC"/>
    <w:rsid w:val="004D1406"/>
    <w:rsid w:val="004D3172"/>
    <w:rsid w:val="00511E57"/>
    <w:rsid w:val="00521172"/>
    <w:rsid w:val="00550F3E"/>
    <w:rsid w:val="0055584A"/>
    <w:rsid w:val="00567DA3"/>
    <w:rsid w:val="00570AF4"/>
    <w:rsid w:val="0057709C"/>
    <w:rsid w:val="00582D08"/>
    <w:rsid w:val="0058510C"/>
    <w:rsid w:val="00585B51"/>
    <w:rsid w:val="00595C8A"/>
    <w:rsid w:val="005A1BC0"/>
    <w:rsid w:val="005A3E64"/>
    <w:rsid w:val="005C20E1"/>
    <w:rsid w:val="005C5E29"/>
    <w:rsid w:val="006A1AF5"/>
    <w:rsid w:val="006A2ED1"/>
    <w:rsid w:val="006A5138"/>
    <w:rsid w:val="006C3AE0"/>
    <w:rsid w:val="006E6FD0"/>
    <w:rsid w:val="00713339"/>
    <w:rsid w:val="00714663"/>
    <w:rsid w:val="00716B67"/>
    <w:rsid w:val="00744D98"/>
    <w:rsid w:val="00747899"/>
    <w:rsid w:val="007478DA"/>
    <w:rsid w:val="007553BC"/>
    <w:rsid w:val="007644BF"/>
    <w:rsid w:val="007957D1"/>
    <w:rsid w:val="007D5A75"/>
    <w:rsid w:val="007E6338"/>
    <w:rsid w:val="007E7061"/>
    <w:rsid w:val="007F2E13"/>
    <w:rsid w:val="00815B1A"/>
    <w:rsid w:val="00876CCB"/>
    <w:rsid w:val="0087722C"/>
    <w:rsid w:val="008B3420"/>
    <w:rsid w:val="00912423"/>
    <w:rsid w:val="00926E25"/>
    <w:rsid w:val="0093497C"/>
    <w:rsid w:val="00936ABF"/>
    <w:rsid w:val="00972159"/>
    <w:rsid w:val="009832EC"/>
    <w:rsid w:val="009855CC"/>
    <w:rsid w:val="009970E3"/>
    <w:rsid w:val="009B46CF"/>
    <w:rsid w:val="009B5C5A"/>
    <w:rsid w:val="009C61F1"/>
    <w:rsid w:val="009F109B"/>
    <w:rsid w:val="009F7A85"/>
    <w:rsid w:val="00A061D9"/>
    <w:rsid w:val="00A07A60"/>
    <w:rsid w:val="00A172C8"/>
    <w:rsid w:val="00A41357"/>
    <w:rsid w:val="00A52526"/>
    <w:rsid w:val="00A532E3"/>
    <w:rsid w:val="00A7036C"/>
    <w:rsid w:val="00A754C4"/>
    <w:rsid w:val="00A91B8B"/>
    <w:rsid w:val="00AA4BF7"/>
    <w:rsid w:val="00AC7CD1"/>
    <w:rsid w:val="00AE3938"/>
    <w:rsid w:val="00AE69E0"/>
    <w:rsid w:val="00B10A22"/>
    <w:rsid w:val="00B514D8"/>
    <w:rsid w:val="00B76711"/>
    <w:rsid w:val="00B77B48"/>
    <w:rsid w:val="00B860AC"/>
    <w:rsid w:val="00B95A73"/>
    <w:rsid w:val="00B96F04"/>
    <w:rsid w:val="00BA5BCC"/>
    <w:rsid w:val="00BA6C65"/>
    <w:rsid w:val="00BB35A2"/>
    <w:rsid w:val="00BC7DF8"/>
    <w:rsid w:val="00BD7025"/>
    <w:rsid w:val="00BE30C2"/>
    <w:rsid w:val="00BF00AC"/>
    <w:rsid w:val="00BF5886"/>
    <w:rsid w:val="00C10AE6"/>
    <w:rsid w:val="00C173CB"/>
    <w:rsid w:val="00C44BE7"/>
    <w:rsid w:val="00C57D81"/>
    <w:rsid w:val="00C611F6"/>
    <w:rsid w:val="00C651A6"/>
    <w:rsid w:val="00C76B68"/>
    <w:rsid w:val="00C830AD"/>
    <w:rsid w:val="00C93594"/>
    <w:rsid w:val="00CA14B6"/>
    <w:rsid w:val="00CA488E"/>
    <w:rsid w:val="00CB6243"/>
    <w:rsid w:val="00CC1664"/>
    <w:rsid w:val="00CD3386"/>
    <w:rsid w:val="00CD339A"/>
    <w:rsid w:val="00D052C8"/>
    <w:rsid w:val="00D05593"/>
    <w:rsid w:val="00D07D35"/>
    <w:rsid w:val="00D13E2D"/>
    <w:rsid w:val="00D2082E"/>
    <w:rsid w:val="00D31229"/>
    <w:rsid w:val="00D401C9"/>
    <w:rsid w:val="00D60127"/>
    <w:rsid w:val="00D64445"/>
    <w:rsid w:val="00D67CAB"/>
    <w:rsid w:val="00DA4EAD"/>
    <w:rsid w:val="00DC0324"/>
    <w:rsid w:val="00DE6B15"/>
    <w:rsid w:val="00DF15D3"/>
    <w:rsid w:val="00E25E78"/>
    <w:rsid w:val="00E57FD6"/>
    <w:rsid w:val="00E63438"/>
    <w:rsid w:val="00E70D34"/>
    <w:rsid w:val="00E736B3"/>
    <w:rsid w:val="00E950DC"/>
    <w:rsid w:val="00EC5313"/>
    <w:rsid w:val="00ED67F6"/>
    <w:rsid w:val="00EE7F85"/>
    <w:rsid w:val="00EF34B8"/>
    <w:rsid w:val="00F23A6A"/>
    <w:rsid w:val="00F264E2"/>
    <w:rsid w:val="00F61C18"/>
    <w:rsid w:val="00F8012B"/>
    <w:rsid w:val="00F91D1C"/>
    <w:rsid w:val="00F96B91"/>
    <w:rsid w:val="00FC30AF"/>
    <w:rsid w:val="00FD5EAB"/>
    <w:rsid w:val="00FE3780"/>
    <w:rsid w:val="00FE37C1"/>
    <w:rsid w:val="083920B3"/>
    <w:rsid w:val="4737696D"/>
    <w:rsid w:val="57E73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A25E6F"/>
  <w15:docId w15:val="{3A4E145E-A1D7-4A0F-A69A-169A319DF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KZ" w:eastAsia="ru-K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color w:val="000000"/>
      <w:kern w:val="28"/>
      <w:lang w:val="ru-RU" w:eastAsia="ru-RU"/>
    </w:rPr>
  </w:style>
  <w:style w:type="paragraph" w:styleId="1">
    <w:name w:val="heading 1"/>
    <w:basedOn w:val="a"/>
    <w:next w:val="a"/>
    <w:link w:val="10"/>
    <w:uiPriority w:val="1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basedOn w:val="a0"/>
    <w:uiPriority w:val="99"/>
    <w:semiHidden/>
    <w:unhideWhenUsed/>
    <w:qFormat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uiPriority w:val="1"/>
    <w:semiHidden/>
    <w:unhideWhenUsed/>
    <w:qFormat/>
    <w:pPr>
      <w:widowControl w:val="0"/>
      <w:autoSpaceDE w:val="0"/>
      <w:autoSpaceDN w:val="0"/>
      <w:ind w:left="132"/>
    </w:pPr>
    <w:rPr>
      <w:color w:val="auto"/>
      <w:kern w:val="0"/>
      <w:sz w:val="28"/>
      <w:szCs w:val="28"/>
      <w:lang w:val="kk-KZ" w:eastAsia="en-US"/>
    </w:rPr>
  </w:style>
  <w:style w:type="table" w:styleId="a9">
    <w:name w:val="Table Grid"/>
    <w:basedOn w:val="a1"/>
    <w:uiPriority w:val="39"/>
    <w:qFormat/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ru-RU" w:eastAsia="en-US"/>
      <w14:ligatures w14:val="standardContextual"/>
    </w:rPr>
  </w:style>
  <w:style w:type="paragraph" w:styleId="aa">
    <w:name w:val="No Spacing"/>
    <w:uiPriority w:val="1"/>
    <w:qFormat/>
    <w:rPr>
      <w:rFonts w:ascii="Times New Roman" w:eastAsia="Times New Roman" w:hAnsi="Times New Roman" w:cs="Times New Roman"/>
      <w:color w:val="000000"/>
      <w:kern w:val="28"/>
      <w:lang w:val="ru-RU" w:eastAsia="ru-RU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</w:pPr>
    <w:rPr>
      <w:color w:val="auto"/>
      <w:kern w:val="0"/>
      <w:sz w:val="22"/>
      <w:szCs w:val="22"/>
      <w:lang w:val="kk-KZ" w:eastAsia="en-US"/>
    </w:rPr>
  </w:style>
  <w:style w:type="character" w:customStyle="1" w:styleId="10">
    <w:name w:val="Заголовок 1 Знак"/>
    <w:basedOn w:val="a0"/>
    <w:link w:val="1"/>
    <w:uiPriority w:val="1"/>
    <w:qFormat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:lang w:eastAsia="ru-RU"/>
      <w14:ligatures w14:val="none"/>
    </w:rPr>
  </w:style>
  <w:style w:type="character" w:customStyle="1" w:styleId="a8">
    <w:name w:val="Основной текст Знак"/>
    <w:basedOn w:val="a0"/>
    <w:link w:val="a7"/>
    <w:uiPriority w:val="1"/>
    <w:semiHidden/>
    <w:qFormat/>
    <w:rPr>
      <w:rFonts w:ascii="Times New Roman" w:eastAsia="Times New Roman" w:hAnsi="Times New Roman" w:cs="Times New Roman"/>
      <w:kern w:val="0"/>
      <w:sz w:val="28"/>
      <w:szCs w:val="28"/>
      <w:lang w:val="kk-KZ"/>
      <w14:ligatures w14:val="none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eastAsia="Times New Roman" w:hAnsi="Tahoma" w:cs="Tahoma"/>
      <w:color w:val="000000"/>
      <w:kern w:val="28"/>
      <w:sz w:val="16"/>
      <w:szCs w:val="1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13</Pages>
  <Words>2402</Words>
  <Characters>13694</Characters>
  <Application>Microsoft Office Word</Application>
  <DocSecurity>0</DocSecurity>
  <Lines>114</Lines>
  <Paragraphs>32</Paragraphs>
  <ScaleCrop>false</ScaleCrop>
  <Company/>
  <LinksUpToDate>false</LinksUpToDate>
  <CharactersWithSpaces>16064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ip_pedagog@mail.ru</dc:creator>
  <cp:lastModifiedBy>Балнур Куанышбек</cp:lastModifiedBy>
  <cp:revision>156</cp:revision>
  <cp:lastPrinted>2026-04-09T06:31:00Z</cp:lastPrinted>
  <dcterms:created xsi:type="dcterms:W3CDTF">2024-05-28T09:06:00Z</dcterms:created>
  <dcterms:modified xsi:type="dcterms:W3CDTF">2026-10-01T07:58:00Z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eyJoZGlkIjoiODM3Y2I1YTMyZThkYThiN2U2YTllMTQ2YTYyMzQ3OWYifQ==</vt:lpwstr>
  </property>
  <property fmtid="{D5CDD505-2E9C-101B-9397-08002B2CF9AE}" pid="3" name="KSOProductBuildVer">
    <vt:lpwstr>1049-12.1.0.28485</vt:lpwstr>
  </property>
  <property fmtid="{D5CDD505-2E9C-101B-9397-08002B2CF9AE}" pid="4" name="ICV">
    <vt:lpwstr>1A5D375878F34C05A16613AC2DC3F76C_12</vt:lpwstr>
  </property>
</Properties>
</file>